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469B" w14:textId="75C0DAC9" w:rsidR="000936EC" w:rsidRPr="009D7236" w:rsidRDefault="009B07CA" w:rsidP="009B07CA">
      <w:pPr>
        <w:ind w:firstLine="0"/>
        <w:jc w:val="center"/>
      </w:pPr>
      <w:r w:rsidRPr="009D7236">
        <w:rPr>
          <w:noProof/>
        </w:rPr>
        <w:drawing>
          <wp:inline distT="0" distB="0" distL="0" distR="0" wp14:anchorId="02963B1F" wp14:editId="63325515">
            <wp:extent cx="2621280" cy="1092200"/>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stretch>
                      <a:fillRect/>
                    </a:stretch>
                  </pic:blipFill>
                  <pic:spPr>
                    <a:xfrm>
                      <a:off x="0" y="0"/>
                      <a:ext cx="2622288" cy="1092620"/>
                    </a:xfrm>
                    <a:prstGeom prst="rect">
                      <a:avLst/>
                    </a:prstGeom>
                  </pic:spPr>
                </pic:pic>
              </a:graphicData>
            </a:graphic>
          </wp:inline>
        </w:drawing>
      </w:r>
    </w:p>
    <w:p w14:paraId="7A027A36" w14:textId="77777777" w:rsidR="001950E6" w:rsidRPr="005471D4" w:rsidRDefault="001950E6" w:rsidP="0067424F">
      <w:pPr>
        <w:ind w:firstLine="0"/>
        <w:jc w:val="center"/>
        <w:rPr>
          <w:rFonts w:ascii="Tahoma" w:hAnsi="Tahoma" w:cs="Tahoma"/>
          <w:b/>
          <w:sz w:val="16"/>
          <w:szCs w:val="16"/>
        </w:rPr>
      </w:pPr>
    </w:p>
    <w:p w14:paraId="303B6886" w14:textId="1D0BB7BD" w:rsidR="004875D4" w:rsidRPr="009D7236" w:rsidRDefault="001C5C2B" w:rsidP="0067424F">
      <w:pPr>
        <w:ind w:firstLine="0"/>
        <w:jc w:val="center"/>
        <w:rPr>
          <w:rFonts w:ascii="Tahoma" w:hAnsi="Tahoma" w:cs="Tahoma"/>
          <w:b/>
        </w:rPr>
      </w:pPr>
      <w:r w:rsidRPr="009D7236">
        <w:rPr>
          <w:rFonts w:ascii="Tahoma" w:hAnsi="Tahoma" w:cs="Tahoma"/>
          <w:b/>
        </w:rPr>
        <w:t>Board</w:t>
      </w:r>
      <w:r w:rsidR="00081E80" w:rsidRPr="009D7236">
        <w:rPr>
          <w:rFonts w:ascii="Tahoma" w:hAnsi="Tahoma" w:cs="Tahoma"/>
          <w:b/>
        </w:rPr>
        <w:t xml:space="preserve"> Meeting</w:t>
      </w:r>
      <w:r w:rsidR="00E44C90" w:rsidRPr="009D7236">
        <w:rPr>
          <w:rFonts w:ascii="Tahoma" w:hAnsi="Tahoma" w:cs="Tahoma"/>
          <w:b/>
        </w:rPr>
        <w:t xml:space="preserve"> </w:t>
      </w:r>
      <w:r w:rsidR="009A24C2">
        <w:rPr>
          <w:rFonts w:ascii="Tahoma" w:hAnsi="Tahoma" w:cs="Tahoma"/>
          <w:b/>
        </w:rPr>
        <w:t>Minutes</w:t>
      </w:r>
    </w:p>
    <w:p w14:paraId="631C3D1E" w14:textId="58822F2B" w:rsidR="0041059D" w:rsidRPr="009D7236" w:rsidRDefault="00CA5003" w:rsidP="0067424F">
      <w:pPr>
        <w:ind w:firstLine="0"/>
        <w:jc w:val="center"/>
        <w:rPr>
          <w:rFonts w:ascii="Tahoma" w:hAnsi="Tahoma" w:cs="Tahoma"/>
        </w:rPr>
      </w:pPr>
      <w:r>
        <w:rPr>
          <w:rFonts w:ascii="Tahoma" w:hAnsi="Tahoma" w:cs="Tahoma"/>
        </w:rPr>
        <w:t>Monday, November 6, 2023</w:t>
      </w:r>
    </w:p>
    <w:p w14:paraId="673FC1B5" w14:textId="77777777" w:rsidR="00F158FD" w:rsidRPr="009D7236" w:rsidRDefault="00F158FD" w:rsidP="0058396E">
      <w:pPr>
        <w:ind w:firstLine="0"/>
        <w:rPr>
          <w:rFonts w:ascii="Tahoma" w:hAnsi="Tahoma" w:cs="Tahoma"/>
        </w:rPr>
      </w:pPr>
    </w:p>
    <w:p w14:paraId="38DE3AFF" w14:textId="02F6D206" w:rsidR="00D741F5" w:rsidRPr="00CA5003" w:rsidRDefault="00FE445D" w:rsidP="00CA5003">
      <w:pPr>
        <w:pStyle w:val="ListParagraph"/>
        <w:ind w:left="270" w:firstLine="0"/>
        <w:rPr>
          <w:rFonts w:ascii="Tahoma" w:hAnsi="Tahoma" w:cs="Tahoma"/>
        </w:rPr>
      </w:pPr>
      <w:r w:rsidRPr="009D7236">
        <w:rPr>
          <w:rFonts w:ascii="Tahoma" w:hAnsi="Tahoma" w:cs="Tahoma"/>
        </w:rPr>
        <w:t xml:space="preserve">Participants: </w:t>
      </w:r>
      <w:r w:rsidR="00CA5003">
        <w:rPr>
          <w:rFonts w:ascii="Tahoma" w:hAnsi="Tahoma" w:cs="Tahoma"/>
        </w:rPr>
        <w:t xml:space="preserve">Rick Burton, </w:t>
      </w:r>
      <w:r w:rsidR="002E7C3C" w:rsidRPr="009D7236">
        <w:rPr>
          <w:rFonts w:ascii="Tahoma" w:hAnsi="Tahoma" w:cs="Tahoma"/>
        </w:rPr>
        <w:t xml:space="preserve">Alex Cade, </w:t>
      </w:r>
      <w:r w:rsidR="00CB3A20" w:rsidRPr="009D7236">
        <w:rPr>
          <w:rFonts w:ascii="Tahoma" w:hAnsi="Tahoma" w:cs="Tahoma"/>
        </w:rPr>
        <w:t>Kristen</w:t>
      </w:r>
      <w:r w:rsidR="007A1BFB" w:rsidRPr="009D7236">
        <w:rPr>
          <w:rFonts w:ascii="Tahoma" w:hAnsi="Tahoma" w:cs="Tahoma"/>
        </w:rPr>
        <w:t xml:space="preserve"> Carr, </w:t>
      </w:r>
      <w:r w:rsidR="00CA5003">
        <w:rPr>
          <w:rFonts w:ascii="Tahoma" w:hAnsi="Tahoma" w:cs="Tahoma"/>
        </w:rPr>
        <w:t xml:space="preserve">Jules Heningburg, </w:t>
      </w:r>
      <w:r w:rsidR="005E3ABF" w:rsidRPr="009D7236">
        <w:rPr>
          <w:rFonts w:ascii="Tahoma" w:hAnsi="Tahoma" w:cs="Tahoma"/>
        </w:rPr>
        <w:t>Jim Kanuch</w:t>
      </w:r>
      <w:r w:rsidR="0097254E" w:rsidRPr="009D7236">
        <w:rPr>
          <w:rFonts w:ascii="Tahoma" w:hAnsi="Tahoma" w:cs="Tahoma"/>
        </w:rPr>
        <w:t>,</w:t>
      </w:r>
      <w:r w:rsidR="001068E5" w:rsidRPr="009D7236">
        <w:rPr>
          <w:rFonts w:ascii="Tahoma" w:hAnsi="Tahoma" w:cs="Tahoma"/>
        </w:rPr>
        <w:t xml:space="preserve"> </w:t>
      </w:r>
      <w:r w:rsidR="007A1BFB" w:rsidRPr="009D7236">
        <w:rPr>
          <w:rFonts w:ascii="Tahoma" w:hAnsi="Tahoma" w:cs="Tahoma"/>
        </w:rPr>
        <w:t xml:space="preserve">Anna Kim, </w:t>
      </w:r>
      <w:r w:rsidR="002E7C3C" w:rsidRPr="009D7236">
        <w:rPr>
          <w:rFonts w:ascii="Tahoma" w:hAnsi="Tahoma" w:cs="Tahoma"/>
        </w:rPr>
        <w:t xml:space="preserve">Sarah Leary, </w:t>
      </w:r>
      <w:r w:rsidR="00DC714D" w:rsidRPr="009D7236">
        <w:rPr>
          <w:rFonts w:ascii="Tahoma" w:hAnsi="Tahoma" w:cs="Tahoma"/>
        </w:rPr>
        <w:t>Andrew Lee,</w:t>
      </w:r>
      <w:r w:rsidR="00CA5003">
        <w:rPr>
          <w:rFonts w:ascii="Tahoma" w:hAnsi="Tahoma" w:cs="Tahoma"/>
        </w:rPr>
        <w:t xml:space="preserve"> Andrea Lin,</w:t>
      </w:r>
      <w:r w:rsidR="007A1BFB" w:rsidRPr="009D7236">
        <w:rPr>
          <w:rFonts w:ascii="Tahoma" w:hAnsi="Tahoma" w:cs="Tahoma"/>
        </w:rPr>
        <w:t xml:space="preserve"> Darren Lowe,</w:t>
      </w:r>
      <w:r w:rsidR="00DC714D" w:rsidRPr="009D7236">
        <w:rPr>
          <w:rFonts w:ascii="Tahoma" w:hAnsi="Tahoma" w:cs="Tahoma"/>
        </w:rPr>
        <w:t xml:space="preserve"> </w:t>
      </w:r>
      <w:r w:rsidR="004D4313" w:rsidRPr="009D7236">
        <w:rPr>
          <w:rFonts w:ascii="Tahoma" w:hAnsi="Tahoma" w:cs="Tahoma"/>
        </w:rPr>
        <w:t xml:space="preserve">Beth Lyman, </w:t>
      </w:r>
      <w:r w:rsidR="00CA5003">
        <w:rPr>
          <w:rFonts w:ascii="Tahoma" w:hAnsi="Tahoma" w:cs="Tahoma"/>
        </w:rPr>
        <w:t xml:space="preserve">Juan-Pablo Mas, </w:t>
      </w:r>
      <w:r w:rsidR="00DB227B" w:rsidRPr="009D7236">
        <w:rPr>
          <w:rFonts w:ascii="Tahoma" w:hAnsi="Tahoma" w:cs="Tahoma"/>
        </w:rPr>
        <w:t xml:space="preserve">Sarah </w:t>
      </w:r>
      <w:r w:rsidR="00E528DE" w:rsidRPr="009D7236">
        <w:rPr>
          <w:rFonts w:ascii="Tahoma" w:hAnsi="Tahoma" w:cs="Tahoma"/>
        </w:rPr>
        <w:t xml:space="preserve">Bullard </w:t>
      </w:r>
      <w:r w:rsidR="00DB227B" w:rsidRPr="009D7236">
        <w:rPr>
          <w:rFonts w:ascii="Tahoma" w:hAnsi="Tahoma" w:cs="Tahoma"/>
        </w:rPr>
        <w:t>McDaniel</w:t>
      </w:r>
      <w:r w:rsidR="007A1BFB" w:rsidRPr="009D7236">
        <w:rPr>
          <w:rFonts w:ascii="Tahoma" w:hAnsi="Tahoma" w:cs="Tahoma"/>
        </w:rPr>
        <w:t xml:space="preserve">, </w:t>
      </w:r>
      <w:r w:rsidR="00CA5003">
        <w:rPr>
          <w:rFonts w:ascii="Tahoma" w:hAnsi="Tahoma" w:cs="Tahoma"/>
        </w:rPr>
        <w:t xml:space="preserve">Shawn Nadelen, </w:t>
      </w:r>
      <w:r w:rsidR="008B76AD" w:rsidRPr="009D7236">
        <w:rPr>
          <w:rFonts w:ascii="Tahoma" w:hAnsi="Tahoma" w:cs="Tahoma"/>
        </w:rPr>
        <w:t>Brandon Perkins,</w:t>
      </w:r>
      <w:r w:rsidR="007A1BFB" w:rsidRPr="009D7236">
        <w:rPr>
          <w:rFonts w:ascii="Tahoma" w:hAnsi="Tahoma" w:cs="Tahoma"/>
        </w:rPr>
        <w:t xml:space="preserve"> </w:t>
      </w:r>
      <w:r w:rsidR="00CA5003">
        <w:rPr>
          <w:rFonts w:ascii="Tahoma" w:hAnsi="Tahoma" w:cs="Tahoma"/>
        </w:rPr>
        <w:t xml:space="preserve">Mikko Red Arrow, </w:t>
      </w:r>
      <w:r w:rsidR="007A1BFB" w:rsidRPr="009D7236">
        <w:rPr>
          <w:rFonts w:ascii="Tahoma" w:hAnsi="Tahoma" w:cs="Tahoma"/>
        </w:rPr>
        <w:t xml:space="preserve">Ann Rodriguez, </w:t>
      </w:r>
      <w:r w:rsidR="00D525CC" w:rsidRPr="009D7236">
        <w:rPr>
          <w:rFonts w:ascii="Tahoma" w:hAnsi="Tahoma" w:cs="Tahoma"/>
        </w:rPr>
        <w:t>Courtney Shute</w:t>
      </w:r>
      <w:r w:rsidR="00CA5003">
        <w:rPr>
          <w:rFonts w:ascii="Tahoma" w:hAnsi="Tahoma" w:cs="Tahoma"/>
        </w:rPr>
        <w:t>, Whitney Nye</w:t>
      </w:r>
    </w:p>
    <w:p w14:paraId="0DB2BB7F" w14:textId="77777777" w:rsidR="00D741F5" w:rsidRPr="005471D4" w:rsidRDefault="00D741F5" w:rsidP="0067424F">
      <w:pPr>
        <w:pStyle w:val="ListParagraph"/>
        <w:ind w:left="270" w:firstLine="0"/>
        <w:rPr>
          <w:rFonts w:ascii="Tahoma" w:hAnsi="Tahoma" w:cs="Tahoma"/>
          <w:sz w:val="16"/>
          <w:szCs w:val="16"/>
        </w:rPr>
      </w:pPr>
    </w:p>
    <w:p w14:paraId="0538F76B" w14:textId="442690DB" w:rsidR="00C9192B" w:rsidRDefault="00E44C90" w:rsidP="00194C53">
      <w:pPr>
        <w:pStyle w:val="ListParagraph"/>
        <w:ind w:left="270" w:firstLine="0"/>
        <w:rPr>
          <w:rFonts w:ascii="Tahoma" w:hAnsi="Tahoma" w:cs="Tahoma"/>
        </w:rPr>
      </w:pPr>
      <w:r w:rsidRPr="009D7236">
        <w:rPr>
          <w:rFonts w:ascii="Tahoma" w:hAnsi="Tahoma" w:cs="Tahoma"/>
        </w:rPr>
        <w:t>Staff particip</w:t>
      </w:r>
      <w:r w:rsidR="001068E5" w:rsidRPr="009D7236">
        <w:rPr>
          <w:rFonts w:ascii="Tahoma" w:hAnsi="Tahoma" w:cs="Tahoma"/>
        </w:rPr>
        <w:t>a</w:t>
      </w:r>
      <w:r w:rsidR="004E7240" w:rsidRPr="009D7236">
        <w:rPr>
          <w:rFonts w:ascii="Tahoma" w:hAnsi="Tahoma" w:cs="Tahoma"/>
        </w:rPr>
        <w:t>nts</w:t>
      </w:r>
      <w:r w:rsidR="001068E5" w:rsidRPr="009D7236">
        <w:rPr>
          <w:rFonts w:ascii="Tahoma" w:hAnsi="Tahoma" w:cs="Tahoma"/>
        </w:rPr>
        <w:t>:</w:t>
      </w:r>
      <w:r w:rsidR="001068E5" w:rsidRPr="009D7236">
        <w:rPr>
          <w:rFonts w:ascii="Tahoma" w:hAnsi="Tahoma" w:cs="Tahoma"/>
        </w:rPr>
        <w:tab/>
      </w:r>
      <w:r w:rsidR="00711836" w:rsidRPr="009D7236">
        <w:rPr>
          <w:rFonts w:ascii="Tahoma" w:hAnsi="Tahoma" w:cs="Tahoma"/>
        </w:rPr>
        <w:t>Cara Morris, Nancy Patric</w:t>
      </w:r>
      <w:r w:rsidR="00D83B95" w:rsidRPr="009D7236">
        <w:rPr>
          <w:rFonts w:ascii="Tahoma" w:hAnsi="Tahoma" w:cs="Tahoma"/>
        </w:rPr>
        <w:t>k</w:t>
      </w:r>
      <w:r w:rsidR="00CB3A20" w:rsidRPr="009D7236">
        <w:rPr>
          <w:rFonts w:ascii="Tahoma" w:hAnsi="Tahoma" w:cs="Tahoma"/>
        </w:rPr>
        <w:t>,</w:t>
      </w:r>
      <w:r w:rsidR="00711836" w:rsidRPr="009D7236">
        <w:rPr>
          <w:rFonts w:ascii="Tahoma" w:hAnsi="Tahoma" w:cs="Tahoma"/>
        </w:rPr>
        <w:t xml:space="preserve"> </w:t>
      </w:r>
      <w:r w:rsidR="00CB3A20" w:rsidRPr="009D7236">
        <w:rPr>
          <w:rFonts w:ascii="Tahoma" w:hAnsi="Tahoma" w:cs="Tahoma"/>
        </w:rPr>
        <w:t>Marc Riccio</w:t>
      </w:r>
      <w:r w:rsidR="00CD7454" w:rsidRPr="009D7236">
        <w:rPr>
          <w:rFonts w:ascii="Tahoma" w:hAnsi="Tahoma" w:cs="Tahoma"/>
        </w:rPr>
        <w:t xml:space="preserve">, </w:t>
      </w:r>
      <w:r w:rsidR="00DC714D" w:rsidRPr="009D7236">
        <w:rPr>
          <w:rFonts w:ascii="Tahoma" w:hAnsi="Tahoma" w:cs="Tahoma"/>
        </w:rPr>
        <w:t>Jon Rodak</w:t>
      </w:r>
      <w:r w:rsidR="00C56173" w:rsidRPr="009D7236">
        <w:rPr>
          <w:rFonts w:ascii="Tahoma" w:hAnsi="Tahoma" w:cs="Tahoma"/>
        </w:rPr>
        <w:t>,</w:t>
      </w:r>
      <w:r w:rsidR="00194C53" w:rsidRPr="009D7236">
        <w:rPr>
          <w:rFonts w:ascii="Tahoma" w:hAnsi="Tahoma" w:cs="Tahoma"/>
        </w:rPr>
        <w:t xml:space="preserve"> </w:t>
      </w:r>
      <w:r w:rsidR="00CA5003">
        <w:rPr>
          <w:rFonts w:ascii="Tahoma" w:hAnsi="Tahoma" w:cs="Tahoma"/>
        </w:rPr>
        <w:t xml:space="preserve">Kiernan Schindler, </w:t>
      </w:r>
      <w:r w:rsidR="00194C53" w:rsidRPr="009D7236">
        <w:rPr>
          <w:rFonts w:ascii="Tahoma" w:hAnsi="Tahoma" w:cs="Tahoma"/>
        </w:rPr>
        <w:t>Brian Silcott</w:t>
      </w:r>
      <w:r w:rsidR="00E914B0">
        <w:rPr>
          <w:rFonts w:ascii="Tahoma" w:hAnsi="Tahoma" w:cs="Tahoma"/>
        </w:rPr>
        <w:t>,</w:t>
      </w:r>
      <w:r w:rsidR="00194C53" w:rsidRPr="009D7236">
        <w:rPr>
          <w:rFonts w:ascii="Tahoma" w:hAnsi="Tahoma" w:cs="Tahoma"/>
        </w:rPr>
        <w:t xml:space="preserve"> </w:t>
      </w:r>
      <w:r w:rsidR="00CD7454" w:rsidRPr="009D7236">
        <w:rPr>
          <w:rFonts w:ascii="Tahoma" w:hAnsi="Tahoma" w:cs="Tahoma"/>
        </w:rPr>
        <w:t>Karen Krupka Smith</w:t>
      </w:r>
      <w:r w:rsidR="00CA5003">
        <w:rPr>
          <w:rFonts w:ascii="Tahoma" w:hAnsi="Tahoma" w:cs="Tahoma"/>
        </w:rPr>
        <w:t>, Jason Vescovi</w:t>
      </w:r>
      <w:r w:rsidR="003A6AA0">
        <w:rPr>
          <w:rFonts w:ascii="Tahoma" w:hAnsi="Tahoma" w:cs="Tahoma"/>
        </w:rPr>
        <w:t xml:space="preserve"> and Ellen Zavian</w:t>
      </w:r>
    </w:p>
    <w:p w14:paraId="2C0E25E8" w14:textId="77777777" w:rsidR="00C9192B" w:rsidRPr="00CA5003" w:rsidRDefault="00C9192B" w:rsidP="00CA5003">
      <w:pPr>
        <w:ind w:firstLine="0"/>
        <w:rPr>
          <w:rFonts w:ascii="Tahoma" w:hAnsi="Tahoma" w:cs="Tahoma"/>
          <w:sz w:val="16"/>
          <w:szCs w:val="16"/>
        </w:rPr>
      </w:pPr>
    </w:p>
    <w:p w14:paraId="2E1CC48C" w14:textId="16FC567B" w:rsidR="00522FB7" w:rsidRPr="00C2332B" w:rsidRDefault="00C9192B" w:rsidP="00C2332B">
      <w:pPr>
        <w:pStyle w:val="ListParagraph"/>
        <w:ind w:left="270" w:firstLine="0"/>
        <w:rPr>
          <w:rFonts w:ascii="Tahoma" w:hAnsi="Tahoma" w:cs="Tahoma"/>
        </w:rPr>
      </w:pPr>
      <w:r w:rsidRPr="009D7236">
        <w:rPr>
          <w:rFonts w:ascii="Tahoma" w:hAnsi="Tahoma" w:cs="Tahoma"/>
        </w:rPr>
        <w:t>Mr. Lee</w:t>
      </w:r>
      <w:r w:rsidR="00820EDF" w:rsidRPr="009D7236">
        <w:rPr>
          <w:rFonts w:ascii="Tahoma" w:hAnsi="Tahoma" w:cs="Tahoma"/>
        </w:rPr>
        <w:t xml:space="preserve"> call</w:t>
      </w:r>
      <w:r w:rsidR="001068E5" w:rsidRPr="009D7236">
        <w:rPr>
          <w:rFonts w:ascii="Tahoma" w:hAnsi="Tahoma" w:cs="Tahoma"/>
        </w:rPr>
        <w:t xml:space="preserve">ed the meeting to order at </w:t>
      </w:r>
      <w:r w:rsidR="00245424">
        <w:rPr>
          <w:rFonts w:ascii="Tahoma" w:hAnsi="Tahoma" w:cs="Tahoma"/>
        </w:rPr>
        <w:t>10:03</w:t>
      </w:r>
      <w:r w:rsidR="009C217D" w:rsidRPr="009D7236">
        <w:rPr>
          <w:rFonts w:ascii="Tahoma" w:hAnsi="Tahoma" w:cs="Tahoma"/>
        </w:rPr>
        <w:t xml:space="preserve"> </w:t>
      </w:r>
      <w:r w:rsidR="00245424">
        <w:rPr>
          <w:rFonts w:ascii="Tahoma" w:hAnsi="Tahoma" w:cs="Tahoma"/>
        </w:rPr>
        <w:t>a</w:t>
      </w:r>
      <w:r w:rsidR="00820EDF" w:rsidRPr="009D7236">
        <w:rPr>
          <w:rFonts w:ascii="Tahoma" w:hAnsi="Tahoma" w:cs="Tahoma"/>
        </w:rPr>
        <w:t>.m.</w:t>
      </w:r>
      <w:r w:rsidR="00DE2CEA" w:rsidRPr="009D7236">
        <w:rPr>
          <w:rFonts w:ascii="Tahoma" w:hAnsi="Tahoma" w:cs="Tahoma"/>
        </w:rPr>
        <w:t xml:space="preserve"> </w:t>
      </w:r>
    </w:p>
    <w:p w14:paraId="174C6F4D" w14:textId="77777777" w:rsidR="005D69AB" w:rsidRDefault="005D69AB" w:rsidP="005D69AB">
      <w:pPr>
        <w:pStyle w:val="ListParagraph"/>
        <w:ind w:left="270" w:firstLine="0"/>
        <w:rPr>
          <w:rFonts w:ascii="Tahoma" w:hAnsi="Tahoma" w:cs="Tahoma"/>
          <w:bCs/>
        </w:rPr>
      </w:pPr>
    </w:p>
    <w:p w14:paraId="3B7FC69C" w14:textId="3A1B60F3" w:rsidR="00103F39" w:rsidRDefault="00103F39" w:rsidP="00245424">
      <w:pPr>
        <w:pStyle w:val="Heading1"/>
        <w:numPr>
          <w:ilvl w:val="0"/>
          <w:numId w:val="1"/>
        </w:numPr>
        <w:shd w:val="clear" w:color="auto" w:fill="FFFFFF"/>
        <w:spacing w:before="0" w:after="75"/>
        <w:ind w:left="270"/>
        <w:rPr>
          <w:rFonts w:ascii="Tahoma" w:hAnsi="Tahoma" w:cs="Tahoma"/>
          <w:color w:val="auto"/>
          <w:sz w:val="22"/>
          <w:szCs w:val="22"/>
        </w:rPr>
      </w:pPr>
      <w:r w:rsidRPr="00103F39">
        <w:rPr>
          <w:rFonts w:ascii="Tahoma" w:hAnsi="Tahoma" w:cs="Tahoma"/>
          <w:b/>
          <w:color w:val="auto"/>
          <w:sz w:val="22"/>
          <w:szCs w:val="22"/>
        </w:rPr>
        <w:t xml:space="preserve">Welcome and Review of Agenda </w:t>
      </w:r>
      <w:r w:rsidRPr="00103F39">
        <w:rPr>
          <w:rFonts w:ascii="Tahoma" w:hAnsi="Tahoma" w:cs="Tahoma"/>
          <w:bCs/>
          <w:color w:val="auto"/>
          <w:sz w:val="22"/>
          <w:szCs w:val="22"/>
        </w:rPr>
        <w:t>[A. Lee ]:</w:t>
      </w:r>
      <w:r w:rsidRPr="00103F39">
        <w:rPr>
          <w:rFonts w:ascii="Tahoma" w:hAnsi="Tahoma" w:cs="Tahoma"/>
          <w:color w:val="auto"/>
          <w:sz w:val="22"/>
          <w:szCs w:val="22"/>
        </w:rPr>
        <w:t xml:space="preserve"> Mr. Lee welcomed attendee</w:t>
      </w:r>
      <w:r w:rsidR="00173CE9">
        <w:rPr>
          <w:rFonts w:ascii="Tahoma" w:hAnsi="Tahoma" w:cs="Tahoma"/>
          <w:color w:val="auto"/>
          <w:sz w:val="22"/>
          <w:szCs w:val="22"/>
        </w:rPr>
        <w:t xml:space="preserve">s. He shared the Haudenosaunee story of the first game of lacrosse. </w:t>
      </w:r>
      <w:r w:rsidR="00D65121">
        <w:rPr>
          <w:rFonts w:ascii="Tahoma" w:hAnsi="Tahoma" w:cs="Tahoma"/>
          <w:color w:val="auto"/>
          <w:sz w:val="22"/>
          <w:szCs w:val="22"/>
        </w:rPr>
        <w:t>Mr. Lee welcomed new Board members</w:t>
      </w:r>
      <w:r w:rsidR="00FD5841">
        <w:rPr>
          <w:rFonts w:ascii="Tahoma" w:hAnsi="Tahoma" w:cs="Tahoma"/>
          <w:color w:val="auto"/>
          <w:sz w:val="22"/>
          <w:szCs w:val="22"/>
        </w:rPr>
        <w:t xml:space="preserve"> and asked them to speak a few words about themselves</w:t>
      </w:r>
      <w:r w:rsidR="009D24ED">
        <w:rPr>
          <w:rFonts w:ascii="Tahoma" w:hAnsi="Tahoma" w:cs="Tahoma"/>
          <w:color w:val="auto"/>
          <w:sz w:val="22"/>
          <w:szCs w:val="22"/>
        </w:rPr>
        <w:t>.</w:t>
      </w:r>
    </w:p>
    <w:p w14:paraId="581B63A5" w14:textId="77777777" w:rsidR="00502243" w:rsidRPr="00502243" w:rsidRDefault="00502243" w:rsidP="00502243">
      <w:pPr>
        <w:ind w:firstLine="0"/>
      </w:pPr>
    </w:p>
    <w:p w14:paraId="2F78885D" w14:textId="0E5705A2" w:rsidR="00B8682E" w:rsidRPr="00522FB7" w:rsidRDefault="00522FB7" w:rsidP="00522FB7">
      <w:pPr>
        <w:pStyle w:val="ListParagraph"/>
        <w:numPr>
          <w:ilvl w:val="0"/>
          <w:numId w:val="1"/>
        </w:numPr>
        <w:ind w:left="270"/>
        <w:rPr>
          <w:rFonts w:ascii="Tahoma" w:hAnsi="Tahoma" w:cs="Tahoma"/>
          <w:bCs/>
        </w:rPr>
      </w:pPr>
      <w:r w:rsidRPr="00522FB7">
        <w:rPr>
          <w:rFonts w:ascii="Tahoma" w:hAnsi="Tahoma" w:cs="Tahoma"/>
          <w:b/>
        </w:rPr>
        <w:t>Co</w:t>
      </w:r>
      <w:r w:rsidR="00864F04" w:rsidRPr="00522FB7">
        <w:rPr>
          <w:rFonts w:ascii="Tahoma" w:hAnsi="Tahoma" w:cs="Tahoma"/>
          <w:b/>
        </w:rPr>
        <w:t>nsent Agenda</w:t>
      </w:r>
      <w:r w:rsidR="007956E0" w:rsidRPr="00522FB7">
        <w:rPr>
          <w:rFonts w:ascii="Tahoma" w:hAnsi="Tahoma" w:cs="Tahoma"/>
          <w:b/>
        </w:rPr>
        <w:t xml:space="preserve"> </w:t>
      </w:r>
      <w:r w:rsidR="007956E0" w:rsidRPr="00522FB7">
        <w:rPr>
          <w:rFonts w:ascii="Tahoma" w:hAnsi="Tahoma" w:cs="Tahoma"/>
          <w:bCs/>
        </w:rPr>
        <w:t xml:space="preserve">[A. Lee]: </w:t>
      </w:r>
    </w:p>
    <w:p w14:paraId="5A9AC8B7" w14:textId="6C69D6F7" w:rsidR="003B24A5" w:rsidRPr="00751BDC" w:rsidRDefault="009E3713" w:rsidP="00502243">
      <w:pPr>
        <w:pStyle w:val="ListParagraph"/>
        <w:numPr>
          <w:ilvl w:val="0"/>
          <w:numId w:val="3"/>
        </w:numPr>
        <w:tabs>
          <w:tab w:val="left" w:pos="900"/>
        </w:tabs>
        <w:ind w:left="900" w:hanging="450"/>
        <w:rPr>
          <w:rFonts w:ascii="Tahoma" w:hAnsi="Tahoma" w:cs="Tahoma"/>
          <w:b/>
        </w:rPr>
      </w:pPr>
      <w:r>
        <w:rPr>
          <w:rFonts w:ascii="Tahoma" w:hAnsi="Tahoma" w:cs="Tahoma"/>
          <w:b/>
        </w:rPr>
        <w:t xml:space="preserve">2024 Meeting/Event Schedule, Executive Committee Action, </w:t>
      </w:r>
      <w:r w:rsidR="00AF0916">
        <w:rPr>
          <w:rFonts w:ascii="Tahoma" w:hAnsi="Tahoma" w:cs="Tahoma"/>
          <w:b/>
        </w:rPr>
        <w:t xml:space="preserve">June Board meeting minutes, </w:t>
      </w:r>
      <w:r w:rsidR="00440419">
        <w:rPr>
          <w:rFonts w:ascii="Tahoma" w:hAnsi="Tahoma" w:cs="Tahoma"/>
          <w:b/>
        </w:rPr>
        <w:t>USAL Revised National Volunteer Structure</w:t>
      </w:r>
      <w:r w:rsidR="000D360F">
        <w:rPr>
          <w:rFonts w:ascii="Tahoma" w:hAnsi="Tahoma" w:cs="Tahoma"/>
          <w:b/>
        </w:rPr>
        <w:t xml:space="preserve"> and the USAL Bylaw Amendment Proposal</w:t>
      </w:r>
      <w:r w:rsidR="00440419">
        <w:rPr>
          <w:rFonts w:ascii="Tahoma" w:hAnsi="Tahoma" w:cs="Tahoma"/>
          <w:b/>
        </w:rPr>
        <w:t xml:space="preserve">: </w:t>
      </w:r>
      <w:r w:rsidR="00502243">
        <w:rPr>
          <w:rFonts w:ascii="Tahoma" w:hAnsi="Tahoma" w:cs="Tahoma"/>
          <w:bCs/>
        </w:rPr>
        <w:t>Ms. Lyman</w:t>
      </w:r>
      <w:r w:rsidR="00FC5256" w:rsidRPr="009D7236">
        <w:rPr>
          <w:rFonts w:ascii="Tahoma" w:hAnsi="Tahoma" w:cs="Tahoma"/>
          <w:bCs/>
        </w:rPr>
        <w:t xml:space="preserve"> moved to</w:t>
      </w:r>
      <w:r w:rsidR="00C209D4" w:rsidRPr="009D7236">
        <w:rPr>
          <w:rFonts w:ascii="Tahoma" w:hAnsi="Tahoma" w:cs="Tahoma"/>
          <w:bCs/>
        </w:rPr>
        <w:t xml:space="preserve"> </w:t>
      </w:r>
      <w:r w:rsidR="00FC5256" w:rsidRPr="009D7236">
        <w:rPr>
          <w:rFonts w:ascii="Tahoma" w:hAnsi="Tahoma" w:cs="Tahoma"/>
          <w:bCs/>
        </w:rPr>
        <w:t xml:space="preserve">approve </w:t>
      </w:r>
      <w:r w:rsidR="003713BE">
        <w:rPr>
          <w:rFonts w:ascii="Tahoma" w:hAnsi="Tahoma" w:cs="Tahoma"/>
          <w:bCs/>
        </w:rPr>
        <w:t>all Consent Agenda items</w:t>
      </w:r>
      <w:r w:rsidR="00FC5256" w:rsidRPr="009D7236">
        <w:rPr>
          <w:rFonts w:ascii="Tahoma" w:hAnsi="Tahoma" w:cs="Tahoma"/>
          <w:bCs/>
        </w:rPr>
        <w:t>; M</w:t>
      </w:r>
      <w:r w:rsidR="00BF7988" w:rsidRPr="009D7236">
        <w:rPr>
          <w:rFonts w:ascii="Tahoma" w:hAnsi="Tahoma" w:cs="Tahoma"/>
          <w:bCs/>
        </w:rPr>
        <w:t xml:space="preserve">s. </w:t>
      </w:r>
      <w:r w:rsidR="00502243">
        <w:rPr>
          <w:rFonts w:ascii="Tahoma" w:hAnsi="Tahoma" w:cs="Tahoma"/>
          <w:bCs/>
        </w:rPr>
        <w:t>Kim</w:t>
      </w:r>
      <w:r w:rsidR="00FC5256" w:rsidRPr="009D7236">
        <w:rPr>
          <w:rFonts w:ascii="Tahoma" w:hAnsi="Tahoma" w:cs="Tahoma"/>
          <w:bCs/>
        </w:rPr>
        <w:t xml:space="preserve"> seconded the motion. The motion was approved. </w:t>
      </w:r>
    </w:p>
    <w:p w14:paraId="17CEFE8C" w14:textId="77777777" w:rsidR="00751BDC" w:rsidRPr="009D7236" w:rsidRDefault="00751BDC" w:rsidP="00751BDC">
      <w:pPr>
        <w:pStyle w:val="ListParagraph"/>
        <w:tabs>
          <w:tab w:val="left" w:pos="900"/>
        </w:tabs>
        <w:ind w:left="900" w:firstLine="0"/>
        <w:rPr>
          <w:rFonts w:ascii="Tahoma" w:hAnsi="Tahoma" w:cs="Tahoma"/>
          <w:b/>
        </w:rPr>
      </w:pPr>
    </w:p>
    <w:p w14:paraId="00E39DF6" w14:textId="6D1DFD13" w:rsidR="009C6D0B" w:rsidRDefault="009D24ED" w:rsidP="009D24ED">
      <w:pPr>
        <w:ind w:left="270" w:firstLine="0"/>
        <w:rPr>
          <w:rFonts w:ascii="Tahoma" w:hAnsi="Tahoma" w:cs="Tahoma"/>
          <w:bCs/>
        </w:rPr>
      </w:pPr>
      <w:r>
        <w:rPr>
          <w:rFonts w:ascii="Tahoma" w:hAnsi="Tahoma" w:cs="Tahoma"/>
          <w:bCs/>
        </w:rPr>
        <w:t>Mr. Riccio provided an LA2028 update. The</w:t>
      </w:r>
      <w:r w:rsidRPr="009D24ED">
        <w:rPr>
          <w:rFonts w:ascii="Tahoma" w:hAnsi="Tahoma" w:cs="Tahoma"/>
          <w:bCs/>
        </w:rPr>
        <w:t xml:space="preserve"> </w:t>
      </w:r>
      <w:r>
        <w:rPr>
          <w:rFonts w:ascii="Tahoma" w:hAnsi="Tahoma" w:cs="Tahoma"/>
          <w:bCs/>
        </w:rPr>
        <w:t>Leadership Council USAL established earlier in the year (Athletes Unlimited, the PLL and NLL, the IWLCA and IMLCA, World Lacrosse and J Tsai Sports), is focused on doubling lacrosse participation, which is part of USAL’s Long Range Plan (LRP). The group decided to announce its own initiative immediately following the LA2028 announcement. Hence, the birth of ELEVATE28, which is a platform that the eight organizations could ladder up into. Discussion ensued regarding the recent NYSE event during which Mr. Riccio rang the closing bell and navigating stakeholders in lacrosse around LA2028.</w:t>
      </w:r>
    </w:p>
    <w:p w14:paraId="7AF61BC2" w14:textId="77777777" w:rsidR="00751BDC" w:rsidRPr="009D24ED" w:rsidRDefault="00751BDC" w:rsidP="009D24ED">
      <w:pPr>
        <w:ind w:left="270" w:firstLine="0"/>
        <w:rPr>
          <w:rFonts w:ascii="Tahoma" w:hAnsi="Tahoma" w:cs="Tahoma"/>
          <w:bCs/>
        </w:rPr>
      </w:pPr>
    </w:p>
    <w:p w14:paraId="43CCAAC2" w14:textId="359032E4" w:rsidR="009E0CC1" w:rsidRPr="009D24ED" w:rsidRDefault="00423C74" w:rsidP="009D24ED">
      <w:pPr>
        <w:pStyle w:val="ListParagraph"/>
        <w:numPr>
          <w:ilvl w:val="0"/>
          <w:numId w:val="1"/>
        </w:numPr>
        <w:ind w:left="270" w:hanging="450"/>
        <w:rPr>
          <w:rFonts w:ascii="Tahoma" w:hAnsi="Tahoma" w:cs="Tahoma"/>
          <w:bCs/>
        </w:rPr>
      </w:pPr>
      <w:r>
        <w:rPr>
          <w:rFonts w:ascii="Tahoma" w:hAnsi="Tahoma" w:cs="Tahoma"/>
          <w:b/>
        </w:rPr>
        <w:t>Finance:</w:t>
      </w:r>
    </w:p>
    <w:p w14:paraId="6CBEC7B9" w14:textId="03519533" w:rsidR="00074743" w:rsidRDefault="00435729" w:rsidP="00435729">
      <w:pPr>
        <w:pStyle w:val="ListParagraph"/>
        <w:numPr>
          <w:ilvl w:val="1"/>
          <w:numId w:val="1"/>
        </w:numPr>
        <w:ind w:left="900"/>
        <w:rPr>
          <w:rFonts w:ascii="Tahoma" w:hAnsi="Tahoma" w:cs="Tahoma"/>
          <w:bCs/>
        </w:rPr>
      </w:pPr>
      <w:r>
        <w:rPr>
          <w:rFonts w:ascii="Tahoma" w:hAnsi="Tahoma" w:cs="Tahoma"/>
          <w:b/>
        </w:rPr>
        <w:t>2023 Review / Update</w:t>
      </w:r>
      <w:r w:rsidR="00C85D60">
        <w:rPr>
          <w:rFonts w:ascii="Tahoma" w:hAnsi="Tahoma" w:cs="Tahoma"/>
          <w:bCs/>
        </w:rPr>
        <w:t xml:space="preserve"> [</w:t>
      </w:r>
      <w:r>
        <w:rPr>
          <w:rFonts w:ascii="Tahoma" w:hAnsi="Tahoma" w:cs="Tahoma"/>
          <w:bCs/>
        </w:rPr>
        <w:t>M. Riccio</w:t>
      </w:r>
      <w:r w:rsidR="00C85D60">
        <w:rPr>
          <w:rFonts w:ascii="Tahoma" w:hAnsi="Tahoma" w:cs="Tahoma"/>
          <w:bCs/>
        </w:rPr>
        <w:t>/C. Morris</w:t>
      </w:r>
      <w:r w:rsidR="0006337F">
        <w:rPr>
          <w:rFonts w:ascii="Tahoma" w:hAnsi="Tahoma" w:cs="Tahoma"/>
          <w:bCs/>
        </w:rPr>
        <w:t>]:</w:t>
      </w:r>
      <w:r w:rsidR="001405FE">
        <w:rPr>
          <w:rFonts w:ascii="Tahoma" w:hAnsi="Tahoma" w:cs="Tahoma"/>
          <w:bCs/>
        </w:rPr>
        <w:t xml:space="preserve"> </w:t>
      </w:r>
      <w:r w:rsidR="009D24ED">
        <w:rPr>
          <w:rFonts w:ascii="Tahoma" w:hAnsi="Tahoma" w:cs="Tahoma"/>
          <w:bCs/>
        </w:rPr>
        <w:t xml:space="preserve">Ms. Morris and Mr. Riccio </w:t>
      </w:r>
      <w:r w:rsidR="004D324A">
        <w:rPr>
          <w:rFonts w:ascii="Tahoma" w:hAnsi="Tahoma" w:cs="Tahoma"/>
          <w:bCs/>
        </w:rPr>
        <w:t>shared a few slides on the key measurables of</w:t>
      </w:r>
      <w:r w:rsidR="00074743">
        <w:rPr>
          <w:rFonts w:ascii="Tahoma" w:hAnsi="Tahoma" w:cs="Tahoma"/>
          <w:bCs/>
        </w:rPr>
        <w:t>:</w:t>
      </w:r>
    </w:p>
    <w:p w14:paraId="7476BFF9" w14:textId="0BE16071" w:rsidR="00074743" w:rsidRDefault="00074743" w:rsidP="00074743">
      <w:pPr>
        <w:pStyle w:val="ListParagraph"/>
        <w:numPr>
          <w:ilvl w:val="0"/>
          <w:numId w:val="23"/>
        </w:numPr>
        <w:rPr>
          <w:rFonts w:ascii="Tahoma" w:hAnsi="Tahoma" w:cs="Tahoma"/>
          <w:bCs/>
        </w:rPr>
      </w:pPr>
      <w:r>
        <w:rPr>
          <w:rFonts w:ascii="Tahoma" w:hAnsi="Tahoma" w:cs="Tahoma"/>
          <w:bCs/>
        </w:rPr>
        <w:t>M</w:t>
      </w:r>
      <w:r w:rsidR="004D324A">
        <w:rPr>
          <w:rFonts w:ascii="Tahoma" w:hAnsi="Tahoma" w:cs="Tahoma"/>
          <w:bCs/>
        </w:rPr>
        <w:t xml:space="preserve">embership </w:t>
      </w:r>
      <w:r w:rsidR="00D323A8">
        <w:rPr>
          <w:rFonts w:ascii="Tahoma" w:hAnsi="Tahoma" w:cs="Tahoma"/>
          <w:bCs/>
        </w:rPr>
        <w:t>–</w:t>
      </w:r>
      <w:r w:rsidR="008D0490">
        <w:rPr>
          <w:rFonts w:ascii="Tahoma" w:hAnsi="Tahoma" w:cs="Tahoma"/>
          <w:bCs/>
        </w:rPr>
        <w:t xml:space="preserve"> </w:t>
      </w:r>
      <w:r w:rsidR="00D323A8">
        <w:rPr>
          <w:rFonts w:ascii="Tahoma" w:hAnsi="Tahoma" w:cs="Tahoma"/>
          <w:bCs/>
        </w:rPr>
        <w:t xml:space="preserve">Historical data from USAL’s peak year of 2015 </w:t>
      </w:r>
      <w:r w:rsidR="00165CC8">
        <w:rPr>
          <w:rFonts w:ascii="Tahoma" w:hAnsi="Tahoma" w:cs="Tahoma"/>
          <w:bCs/>
        </w:rPr>
        <w:t>to the current year. Prior to 2015, membership skyrocketed.</w:t>
      </w:r>
      <w:r w:rsidR="00AF6A4D">
        <w:rPr>
          <w:rFonts w:ascii="Tahoma" w:hAnsi="Tahoma" w:cs="Tahoma"/>
          <w:bCs/>
        </w:rPr>
        <w:t xml:space="preserve"> COVID 19 </w:t>
      </w:r>
      <w:r w:rsidR="00100119">
        <w:rPr>
          <w:rFonts w:ascii="Tahoma" w:hAnsi="Tahoma" w:cs="Tahoma"/>
          <w:bCs/>
        </w:rPr>
        <w:t xml:space="preserve">adversely affected membership, although USAL fared better than some other youth sports. </w:t>
      </w:r>
    </w:p>
    <w:p w14:paraId="39337425" w14:textId="5DDFB3C8" w:rsidR="008D0490" w:rsidRDefault="00074743" w:rsidP="00074743">
      <w:pPr>
        <w:pStyle w:val="ListParagraph"/>
        <w:numPr>
          <w:ilvl w:val="0"/>
          <w:numId w:val="23"/>
        </w:numPr>
        <w:rPr>
          <w:rFonts w:ascii="Tahoma" w:hAnsi="Tahoma" w:cs="Tahoma"/>
          <w:bCs/>
        </w:rPr>
      </w:pPr>
      <w:r>
        <w:rPr>
          <w:rFonts w:ascii="Tahoma" w:hAnsi="Tahoma" w:cs="Tahoma"/>
          <w:bCs/>
        </w:rPr>
        <w:t>T</w:t>
      </w:r>
      <w:r w:rsidR="004D324A">
        <w:rPr>
          <w:rFonts w:ascii="Tahoma" w:hAnsi="Tahoma" w:cs="Tahoma"/>
          <w:bCs/>
        </w:rPr>
        <w:t xml:space="preserve">he USAL Foundation </w:t>
      </w:r>
      <w:r w:rsidR="00FB6BCE">
        <w:rPr>
          <w:rFonts w:ascii="Tahoma" w:hAnsi="Tahoma" w:cs="Tahoma"/>
          <w:bCs/>
        </w:rPr>
        <w:t xml:space="preserve">– The trends include annual giving and a </w:t>
      </w:r>
      <w:r w:rsidR="00312102">
        <w:rPr>
          <w:rFonts w:ascii="Tahoma" w:hAnsi="Tahoma" w:cs="Tahoma"/>
          <w:bCs/>
        </w:rPr>
        <w:t xml:space="preserve">highly successful </w:t>
      </w:r>
      <w:r w:rsidR="00FB6BCE">
        <w:rPr>
          <w:rFonts w:ascii="Tahoma" w:hAnsi="Tahoma" w:cs="Tahoma"/>
          <w:bCs/>
        </w:rPr>
        <w:t>Capital Campaign</w:t>
      </w:r>
      <w:r w:rsidR="00312102">
        <w:rPr>
          <w:rFonts w:ascii="Tahoma" w:hAnsi="Tahoma" w:cs="Tahoma"/>
          <w:bCs/>
        </w:rPr>
        <w:t xml:space="preserve"> for the current HQ. </w:t>
      </w:r>
      <w:r w:rsidR="000674E1">
        <w:rPr>
          <w:rFonts w:ascii="Tahoma" w:hAnsi="Tahoma" w:cs="Tahoma"/>
          <w:bCs/>
        </w:rPr>
        <w:t>There has been an upward trajectory since the COVID 19-related drop.</w:t>
      </w:r>
      <w:r w:rsidR="00FB6BCE">
        <w:rPr>
          <w:rFonts w:ascii="Tahoma" w:hAnsi="Tahoma" w:cs="Tahoma"/>
          <w:bCs/>
        </w:rPr>
        <w:t xml:space="preserve"> </w:t>
      </w:r>
      <w:r>
        <w:rPr>
          <w:rFonts w:ascii="Tahoma" w:hAnsi="Tahoma" w:cs="Tahoma"/>
          <w:bCs/>
        </w:rPr>
        <w:t xml:space="preserve"> </w:t>
      </w:r>
      <w:r w:rsidR="001E5069">
        <w:rPr>
          <w:rFonts w:ascii="Tahoma" w:hAnsi="Tahoma" w:cs="Tahoma"/>
          <w:bCs/>
        </w:rPr>
        <w:t xml:space="preserve"> </w:t>
      </w:r>
    </w:p>
    <w:p w14:paraId="0171FAC7" w14:textId="1609647D" w:rsidR="008D0490" w:rsidRDefault="008D0490" w:rsidP="00074743">
      <w:pPr>
        <w:pStyle w:val="ListParagraph"/>
        <w:numPr>
          <w:ilvl w:val="0"/>
          <w:numId w:val="23"/>
        </w:numPr>
        <w:rPr>
          <w:rFonts w:ascii="Tahoma" w:hAnsi="Tahoma" w:cs="Tahoma"/>
          <w:bCs/>
        </w:rPr>
      </w:pPr>
      <w:r>
        <w:rPr>
          <w:rFonts w:ascii="Tahoma" w:hAnsi="Tahoma" w:cs="Tahoma"/>
          <w:bCs/>
        </w:rPr>
        <w:t>Partnerships/Sponsorships</w:t>
      </w:r>
      <w:r w:rsidR="00FF65B9">
        <w:rPr>
          <w:rFonts w:ascii="Tahoma" w:hAnsi="Tahoma" w:cs="Tahoma"/>
          <w:bCs/>
        </w:rPr>
        <w:t xml:space="preserve"> – There was an upward trend from </w:t>
      </w:r>
      <w:r w:rsidR="00052990">
        <w:rPr>
          <w:rFonts w:ascii="Tahoma" w:hAnsi="Tahoma" w:cs="Tahoma"/>
          <w:bCs/>
        </w:rPr>
        <w:t>2</w:t>
      </w:r>
      <w:r w:rsidR="00FF65B9">
        <w:rPr>
          <w:rFonts w:ascii="Tahoma" w:hAnsi="Tahoma" w:cs="Tahoma"/>
          <w:bCs/>
        </w:rPr>
        <w:t xml:space="preserve">015 – 2019; a dip during the pandemic; and an upward return since 2020. </w:t>
      </w:r>
    </w:p>
    <w:p w14:paraId="03307F06" w14:textId="4DA2927F" w:rsidR="0047571B" w:rsidRDefault="008D0490" w:rsidP="00074743">
      <w:pPr>
        <w:pStyle w:val="ListParagraph"/>
        <w:numPr>
          <w:ilvl w:val="0"/>
          <w:numId w:val="23"/>
        </w:numPr>
        <w:rPr>
          <w:rFonts w:ascii="Tahoma" w:hAnsi="Tahoma" w:cs="Tahoma"/>
          <w:bCs/>
        </w:rPr>
      </w:pPr>
      <w:r>
        <w:rPr>
          <w:rFonts w:ascii="Tahoma" w:hAnsi="Tahoma" w:cs="Tahoma"/>
          <w:bCs/>
        </w:rPr>
        <w:lastRenderedPageBreak/>
        <w:t xml:space="preserve">Revenue </w:t>
      </w:r>
      <w:r w:rsidR="00C316B8">
        <w:rPr>
          <w:rFonts w:ascii="Tahoma" w:hAnsi="Tahoma" w:cs="Tahoma"/>
          <w:bCs/>
        </w:rPr>
        <w:t xml:space="preserve">and Revenue Per Employee: </w:t>
      </w:r>
      <w:r w:rsidR="00F443E6">
        <w:rPr>
          <w:rFonts w:ascii="Tahoma" w:hAnsi="Tahoma" w:cs="Tahoma"/>
          <w:bCs/>
        </w:rPr>
        <w:t xml:space="preserve">USAL is looking at employee efficiencies and yield. </w:t>
      </w:r>
      <w:r w:rsidR="00F04693">
        <w:rPr>
          <w:rFonts w:ascii="Tahoma" w:hAnsi="Tahoma" w:cs="Tahoma"/>
          <w:bCs/>
        </w:rPr>
        <w:t xml:space="preserve">The organization should be able to grow its revenue without </w:t>
      </w:r>
      <w:r w:rsidR="00052990">
        <w:rPr>
          <w:rFonts w:ascii="Tahoma" w:hAnsi="Tahoma" w:cs="Tahoma"/>
          <w:bCs/>
        </w:rPr>
        <w:t>increasing</w:t>
      </w:r>
      <w:r w:rsidR="00F04693">
        <w:rPr>
          <w:rFonts w:ascii="Tahoma" w:hAnsi="Tahoma" w:cs="Tahoma"/>
          <w:bCs/>
        </w:rPr>
        <w:t xml:space="preserve"> its staff. </w:t>
      </w:r>
    </w:p>
    <w:p w14:paraId="13879AC3" w14:textId="77777777" w:rsidR="006A3A52" w:rsidRDefault="0047571B" w:rsidP="00074743">
      <w:pPr>
        <w:pStyle w:val="ListParagraph"/>
        <w:numPr>
          <w:ilvl w:val="0"/>
          <w:numId w:val="23"/>
        </w:numPr>
        <w:rPr>
          <w:rFonts w:ascii="Tahoma" w:hAnsi="Tahoma" w:cs="Tahoma"/>
          <w:bCs/>
        </w:rPr>
      </w:pPr>
      <w:r>
        <w:rPr>
          <w:rFonts w:ascii="Tahoma" w:hAnsi="Tahoma" w:cs="Tahoma"/>
          <w:bCs/>
        </w:rPr>
        <w:t>Revenues and Expenses – USAL is analyzing salary and benefits expenses</w:t>
      </w:r>
      <w:r w:rsidR="005F4577">
        <w:rPr>
          <w:rFonts w:ascii="Tahoma" w:hAnsi="Tahoma" w:cs="Tahoma"/>
          <w:bCs/>
        </w:rPr>
        <w:t xml:space="preserve"> vs. revenues. </w:t>
      </w:r>
    </w:p>
    <w:p w14:paraId="55AE3806" w14:textId="309A266D" w:rsidR="00D847CB" w:rsidRDefault="00A85CC6" w:rsidP="009D24ED">
      <w:pPr>
        <w:ind w:left="900" w:firstLine="0"/>
        <w:rPr>
          <w:rFonts w:ascii="Tahoma" w:hAnsi="Tahoma" w:cs="Tahoma"/>
          <w:bCs/>
        </w:rPr>
      </w:pPr>
      <w:r>
        <w:rPr>
          <w:rFonts w:ascii="Tahoma" w:hAnsi="Tahoma" w:cs="Tahoma"/>
          <w:bCs/>
        </w:rPr>
        <w:t xml:space="preserve">Ms. Morris reviewed USAL’s 2023 Q3 financials. </w:t>
      </w:r>
      <w:r w:rsidR="00B301E2">
        <w:rPr>
          <w:rFonts w:ascii="Tahoma" w:hAnsi="Tahoma" w:cs="Tahoma"/>
          <w:bCs/>
        </w:rPr>
        <w:t xml:space="preserve">The organization reports on a consolidated basis. It has three organizations: </w:t>
      </w:r>
      <w:r w:rsidR="00EF3802">
        <w:rPr>
          <w:rFonts w:ascii="Tahoma" w:hAnsi="Tahoma" w:cs="Tahoma"/>
          <w:bCs/>
        </w:rPr>
        <w:t>USA Lacrosse, the USA Lacrosse Foundation, and the USA Lacrosse Center, LLC</w:t>
      </w:r>
      <w:r w:rsidR="004C6458">
        <w:rPr>
          <w:rFonts w:ascii="Tahoma" w:hAnsi="Tahoma" w:cs="Tahoma"/>
          <w:bCs/>
        </w:rPr>
        <w:t xml:space="preserve"> (the building and land on which it sits)</w:t>
      </w:r>
      <w:r w:rsidR="00EF3802">
        <w:rPr>
          <w:rFonts w:ascii="Tahoma" w:hAnsi="Tahoma" w:cs="Tahoma"/>
          <w:bCs/>
        </w:rPr>
        <w:t>.</w:t>
      </w:r>
      <w:r w:rsidR="004C6458">
        <w:rPr>
          <w:rFonts w:ascii="Tahoma" w:hAnsi="Tahoma" w:cs="Tahoma"/>
          <w:bCs/>
        </w:rPr>
        <w:t xml:space="preserve"> The LLC has one member: the USAL Foundation.</w:t>
      </w:r>
      <w:r w:rsidR="009314D7">
        <w:rPr>
          <w:rFonts w:ascii="Tahoma" w:hAnsi="Tahoma" w:cs="Tahoma"/>
          <w:bCs/>
        </w:rPr>
        <w:t xml:space="preserve"> Therefore, the USALF and LLC financials are consolidated. </w:t>
      </w:r>
      <w:r w:rsidR="005B759A">
        <w:rPr>
          <w:rFonts w:ascii="Tahoma" w:hAnsi="Tahoma" w:cs="Tahoma"/>
          <w:bCs/>
        </w:rPr>
        <w:t xml:space="preserve">The USAL and USALF financials are consolidated because the Operating Board </w:t>
      </w:r>
      <w:r w:rsidR="00873DCE">
        <w:rPr>
          <w:rFonts w:ascii="Tahoma" w:hAnsi="Tahoma" w:cs="Tahoma"/>
          <w:bCs/>
        </w:rPr>
        <w:t xml:space="preserve">has decision making over who is approved to sit </w:t>
      </w:r>
      <w:r w:rsidR="00052990">
        <w:rPr>
          <w:rFonts w:ascii="Tahoma" w:hAnsi="Tahoma" w:cs="Tahoma"/>
          <w:bCs/>
        </w:rPr>
        <w:t>o</w:t>
      </w:r>
      <w:r w:rsidR="00873DCE">
        <w:rPr>
          <w:rFonts w:ascii="Tahoma" w:hAnsi="Tahoma" w:cs="Tahoma"/>
          <w:bCs/>
        </w:rPr>
        <w:t xml:space="preserve">n the USAL Foundation Board. </w:t>
      </w:r>
      <w:r w:rsidR="00346223">
        <w:rPr>
          <w:rFonts w:ascii="Tahoma" w:hAnsi="Tahoma" w:cs="Tahoma"/>
          <w:bCs/>
        </w:rPr>
        <w:t xml:space="preserve">However, USAL and the USALF file taxes as separate entities. </w:t>
      </w:r>
    </w:p>
    <w:p w14:paraId="49510010" w14:textId="5D2959D7" w:rsidR="00BE6C8B" w:rsidRPr="001338FF" w:rsidRDefault="00D847CB" w:rsidP="009D24ED">
      <w:pPr>
        <w:ind w:left="900" w:firstLine="0"/>
        <w:rPr>
          <w:rFonts w:ascii="Tahoma" w:hAnsi="Tahoma" w:cs="Tahoma"/>
          <w:bCs/>
        </w:rPr>
      </w:pPr>
      <w:r>
        <w:rPr>
          <w:rFonts w:ascii="Tahoma" w:hAnsi="Tahoma" w:cs="Tahoma"/>
          <w:bCs/>
        </w:rPr>
        <w:t xml:space="preserve">Ms. Morris reviewed the 2023 financial budget vs. </w:t>
      </w:r>
      <w:r w:rsidR="00502076">
        <w:rPr>
          <w:rFonts w:ascii="Tahoma" w:hAnsi="Tahoma" w:cs="Tahoma"/>
          <w:bCs/>
        </w:rPr>
        <w:t xml:space="preserve">the </w:t>
      </w:r>
      <w:r w:rsidR="00BB228C">
        <w:rPr>
          <w:rFonts w:ascii="Tahoma" w:hAnsi="Tahoma" w:cs="Tahoma"/>
          <w:bCs/>
        </w:rPr>
        <w:t xml:space="preserve">2023 </w:t>
      </w:r>
      <w:r w:rsidR="00502076">
        <w:rPr>
          <w:rFonts w:ascii="Tahoma" w:hAnsi="Tahoma" w:cs="Tahoma"/>
          <w:bCs/>
        </w:rPr>
        <w:t xml:space="preserve">forecast. </w:t>
      </w:r>
      <w:r w:rsidR="009D24ED">
        <w:rPr>
          <w:rFonts w:ascii="Tahoma" w:hAnsi="Tahoma" w:cs="Tahoma"/>
          <w:bCs/>
        </w:rPr>
        <w:t>USAL introduced an incentive program in 2022. Additionally, it budgeted a 2-3% COLA increase for the 2024 budget.</w:t>
      </w:r>
    </w:p>
    <w:p w14:paraId="4D356250" w14:textId="1C1439CB" w:rsidR="00570BCC" w:rsidRDefault="004F597E" w:rsidP="004F597E">
      <w:pPr>
        <w:pStyle w:val="ListParagraph"/>
        <w:numPr>
          <w:ilvl w:val="1"/>
          <w:numId w:val="1"/>
        </w:numPr>
        <w:ind w:left="900"/>
        <w:rPr>
          <w:rFonts w:ascii="Tahoma" w:hAnsi="Tahoma" w:cs="Tahoma"/>
          <w:bCs/>
        </w:rPr>
      </w:pPr>
      <w:r w:rsidRPr="004F597E">
        <w:rPr>
          <w:rFonts w:ascii="Tahoma" w:hAnsi="Tahoma" w:cs="Tahoma"/>
          <w:b/>
        </w:rPr>
        <w:t>Proposed 2024 Operating Budget and Business Plans</w:t>
      </w:r>
      <w:r>
        <w:rPr>
          <w:rFonts w:ascii="Tahoma" w:hAnsi="Tahoma" w:cs="Tahoma"/>
          <w:bCs/>
        </w:rPr>
        <w:t xml:space="preserve">: </w:t>
      </w:r>
      <w:r w:rsidR="00267489">
        <w:rPr>
          <w:rFonts w:ascii="Tahoma" w:hAnsi="Tahoma" w:cs="Tahoma"/>
          <w:bCs/>
        </w:rPr>
        <w:t>Covered later in meeting</w:t>
      </w:r>
    </w:p>
    <w:p w14:paraId="0B6DC2DD" w14:textId="77777777" w:rsidR="004F597E" w:rsidRPr="00E63D43" w:rsidRDefault="004F597E" w:rsidP="004F597E">
      <w:pPr>
        <w:pStyle w:val="ListParagraph"/>
        <w:ind w:left="900" w:firstLine="0"/>
        <w:rPr>
          <w:rFonts w:ascii="Tahoma" w:hAnsi="Tahoma" w:cs="Tahoma"/>
          <w:bCs/>
        </w:rPr>
      </w:pPr>
    </w:p>
    <w:p w14:paraId="0E697AE5" w14:textId="14F4FCED" w:rsidR="002B301E" w:rsidRDefault="004F597E" w:rsidP="004F597E">
      <w:pPr>
        <w:pStyle w:val="ListParagraph"/>
        <w:numPr>
          <w:ilvl w:val="0"/>
          <w:numId w:val="1"/>
        </w:numPr>
        <w:ind w:left="270" w:hanging="450"/>
        <w:rPr>
          <w:rFonts w:ascii="Tahoma" w:hAnsi="Tahoma" w:cs="Tahoma"/>
          <w:bCs/>
        </w:rPr>
      </w:pPr>
      <w:r>
        <w:rPr>
          <w:rFonts w:ascii="Tahoma" w:hAnsi="Tahoma" w:cs="Tahoma"/>
          <w:b/>
        </w:rPr>
        <w:t>Olympic Update</w:t>
      </w:r>
      <w:r w:rsidR="002B301E">
        <w:rPr>
          <w:rFonts w:ascii="Tahoma" w:hAnsi="Tahoma" w:cs="Tahoma"/>
          <w:bCs/>
        </w:rPr>
        <w:t xml:space="preserve"> [M. Riccio]: Mr. Riccio introduced Dr. Vescovi</w:t>
      </w:r>
      <w:r w:rsidR="00037C9E">
        <w:rPr>
          <w:rFonts w:ascii="Tahoma" w:hAnsi="Tahoma" w:cs="Tahoma"/>
          <w:bCs/>
        </w:rPr>
        <w:t xml:space="preserve">, Director of Sports Science. </w:t>
      </w:r>
      <w:r w:rsidR="009D24ED">
        <w:rPr>
          <w:rFonts w:ascii="Tahoma" w:hAnsi="Tahoma" w:cs="Tahoma"/>
          <w:bCs/>
        </w:rPr>
        <w:t>Dr. Vescovi reported on USAL’s focus on evolving National Team player talent identification and a talent identification model. He reported on the physical demands of the sport and the technology USAL is using to analyze those.</w:t>
      </w:r>
    </w:p>
    <w:p w14:paraId="0E0FF6F9" w14:textId="77777777" w:rsidR="004B0BE7" w:rsidRPr="001C65D9" w:rsidRDefault="004B0BE7" w:rsidP="001C65D9">
      <w:pPr>
        <w:ind w:firstLine="0"/>
        <w:rPr>
          <w:rFonts w:ascii="Tahoma" w:hAnsi="Tahoma" w:cs="Tahoma"/>
          <w:bCs/>
        </w:rPr>
      </w:pPr>
    </w:p>
    <w:p w14:paraId="7833FB83" w14:textId="7D670F3D" w:rsidR="00387342" w:rsidRPr="00387342" w:rsidRDefault="00387342" w:rsidP="004B0BE7">
      <w:pPr>
        <w:pStyle w:val="ListParagraph"/>
        <w:ind w:left="270" w:firstLine="0"/>
        <w:rPr>
          <w:rFonts w:ascii="Tahoma" w:hAnsi="Tahoma" w:cs="Tahoma"/>
          <w:bCs/>
        </w:rPr>
      </w:pPr>
      <w:r>
        <w:rPr>
          <w:rFonts w:ascii="Tahoma" w:hAnsi="Tahoma" w:cs="Tahoma"/>
          <w:b/>
        </w:rPr>
        <w:t xml:space="preserve">BREAK: </w:t>
      </w:r>
      <w:r w:rsidRPr="00387342">
        <w:rPr>
          <w:rFonts w:ascii="Tahoma" w:hAnsi="Tahoma" w:cs="Tahoma"/>
          <w:bCs/>
        </w:rPr>
        <w:t xml:space="preserve">There was a break from </w:t>
      </w:r>
      <w:r w:rsidR="00EC7BD1">
        <w:rPr>
          <w:rFonts w:ascii="Tahoma" w:hAnsi="Tahoma" w:cs="Tahoma"/>
          <w:bCs/>
        </w:rPr>
        <w:t>11:43 – 11:54 a.m.</w:t>
      </w:r>
    </w:p>
    <w:p w14:paraId="52729FDB" w14:textId="77777777" w:rsidR="00387342" w:rsidRPr="00171CF4" w:rsidRDefault="00387342" w:rsidP="004B0BE7">
      <w:pPr>
        <w:pStyle w:val="ListParagraph"/>
        <w:ind w:left="270" w:firstLine="0"/>
        <w:rPr>
          <w:rFonts w:ascii="Tahoma" w:hAnsi="Tahoma" w:cs="Tahoma"/>
          <w:bCs/>
        </w:rPr>
      </w:pPr>
    </w:p>
    <w:p w14:paraId="4109F644" w14:textId="1480C95B" w:rsidR="00771AEB" w:rsidRDefault="00771AEB" w:rsidP="00771AEB">
      <w:pPr>
        <w:pStyle w:val="ListParagraph"/>
        <w:numPr>
          <w:ilvl w:val="0"/>
          <w:numId w:val="1"/>
        </w:numPr>
        <w:ind w:left="270" w:hanging="450"/>
        <w:rPr>
          <w:rFonts w:ascii="Tahoma" w:hAnsi="Tahoma" w:cs="Tahoma"/>
          <w:bCs/>
        </w:rPr>
      </w:pPr>
      <w:r>
        <w:rPr>
          <w:rFonts w:ascii="Tahoma" w:hAnsi="Tahoma" w:cs="Tahoma"/>
          <w:b/>
        </w:rPr>
        <w:t>Business</w:t>
      </w:r>
      <w:r w:rsidR="00A85066">
        <w:rPr>
          <w:rFonts w:ascii="Tahoma" w:hAnsi="Tahoma" w:cs="Tahoma"/>
          <w:bCs/>
        </w:rPr>
        <w:t xml:space="preserve">: </w:t>
      </w:r>
    </w:p>
    <w:p w14:paraId="4312A90C" w14:textId="4F1F633A" w:rsidR="0030442A" w:rsidRDefault="00927522" w:rsidP="008C2303">
      <w:pPr>
        <w:pStyle w:val="ListParagraph"/>
        <w:numPr>
          <w:ilvl w:val="1"/>
          <w:numId w:val="1"/>
        </w:numPr>
        <w:ind w:left="900"/>
        <w:rPr>
          <w:rFonts w:ascii="Tahoma" w:hAnsi="Tahoma" w:cs="Tahoma"/>
          <w:bCs/>
        </w:rPr>
      </w:pPr>
      <w:r>
        <w:rPr>
          <w:rFonts w:ascii="Tahoma" w:hAnsi="Tahoma" w:cs="Tahoma"/>
          <w:b/>
        </w:rPr>
        <w:t>New Member Pricing / Experience</w:t>
      </w:r>
      <w:r w:rsidR="00921BE0">
        <w:rPr>
          <w:rFonts w:ascii="Tahoma" w:hAnsi="Tahoma" w:cs="Tahoma"/>
          <w:bCs/>
        </w:rPr>
        <w:t xml:space="preserve"> [K. Krupka Smith]: </w:t>
      </w:r>
      <w:r w:rsidR="00594F9D">
        <w:rPr>
          <w:rFonts w:ascii="Tahoma" w:hAnsi="Tahoma" w:cs="Tahoma"/>
          <w:bCs/>
        </w:rPr>
        <w:t xml:space="preserve">Ms. Smith </w:t>
      </w:r>
      <w:r w:rsidR="002A39B5">
        <w:rPr>
          <w:rFonts w:ascii="Tahoma" w:hAnsi="Tahoma" w:cs="Tahoma"/>
          <w:bCs/>
        </w:rPr>
        <w:t>referenced the pre-circulated dashboard numbers</w:t>
      </w:r>
      <w:r w:rsidR="009D24ED">
        <w:rPr>
          <w:rFonts w:ascii="Tahoma" w:hAnsi="Tahoma" w:cs="Tahoma"/>
          <w:bCs/>
        </w:rPr>
        <w:t xml:space="preserve">. Discussion ensued regarding insight and analytics. </w:t>
      </w:r>
    </w:p>
    <w:p w14:paraId="5DEF2B37" w14:textId="63154C08" w:rsidR="00771AEB" w:rsidRPr="001B1596" w:rsidRDefault="008420F8" w:rsidP="001B1596">
      <w:pPr>
        <w:pStyle w:val="ListParagraph"/>
        <w:ind w:left="900" w:firstLine="0"/>
        <w:rPr>
          <w:rFonts w:ascii="Tahoma" w:hAnsi="Tahoma" w:cs="Tahoma"/>
          <w:bCs/>
        </w:rPr>
      </w:pPr>
      <w:r>
        <w:rPr>
          <w:rFonts w:ascii="Tahoma" w:hAnsi="Tahoma" w:cs="Tahoma"/>
          <w:bCs/>
        </w:rPr>
        <w:t xml:space="preserve"> </w:t>
      </w:r>
      <w:r w:rsidR="00A53116" w:rsidRPr="001B1596">
        <w:rPr>
          <w:rFonts w:ascii="Tahoma" w:hAnsi="Tahoma" w:cs="Tahoma"/>
          <w:bCs/>
        </w:rPr>
        <w:t xml:space="preserve"> </w:t>
      </w:r>
      <w:r w:rsidR="00956FA6" w:rsidRPr="001B1596">
        <w:rPr>
          <w:rFonts w:ascii="Tahoma" w:hAnsi="Tahoma" w:cs="Tahoma"/>
          <w:bCs/>
        </w:rPr>
        <w:t xml:space="preserve"> </w:t>
      </w:r>
      <w:r w:rsidR="00CF5898" w:rsidRPr="001B1596">
        <w:rPr>
          <w:rFonts w:ascii="Tahoma" w:hAnsi="Tahoma" w:cs="Tahoma"/>
          <w:bCs/>
        </w:rPr>
        <w:t xml:space="preserve"> </w:t>
      </w:r>
    </w:p>
    <w:p w14:paraId="03D06A54" w14:textId="77777777" w:rsidR="0030442A" w:rsidRPr="006277BF" w:rsidRDefault="0030442A" w:rsidP="0030442A">
      <w:pPr>
        <w:pStyle w:val="ListParagraph"/>
        <w:numPr>
          <w:ilvl w:val="0"/>
          <w:numId w:val="1"/>
        </w:numPr>
        <w:ind w:left="270"/>
        <w:rPr>
          <w:rFonts w:ascii="Tahoma" w:hAnsi="Tahoma" w:cs="Tahoma"/>
          <w:b/>
        </w:rPr>
      </w:pPr>
      <w:r w:rsidRPr="006277BF">
        <w:rPr>
          <w:rFonts w:ascii="Tahoma" w:hAnsi="Tahoma" w:cs="Tahoma"/>
          <w:b/>
        </w:rPr>
        <w:t>Lunch: 12:08 – 12:30 p.m.</w:t>
      </w:r>
    </w:p>
    <w:p w14:paraId="51DD23BF" w14:textId="77777777" w:rsidR="00652CAD" w:rsidRPr="00927522" w:rsidRDefault="00652CAD" w:rsidP="00652CAD">
      <w:pPr>
        <w:pStyle w:val="ListParagraph"/>
        <w:ind w:left="900" w:firstLine="0"/>
        <w:rPr>
          <w:rFonts w:ascii="Tahoma" w:hAnsi="Tahoma" w:cs="Tahoma"/>
          <w:bCs/>
        </w:rPr>
      </w:pPr>
    </w:p>
    <w:p w14:paraId="0006E044" w14:textId="22BEDEB9" w:rsidR="00935F16" w:rsidRPr="00DD5BDE" w:rsidRDefault="00927522" w:rsidP="00DD5BDE">
      <w:pPr>
        <w:pStyle w:val="ListParagraph"/>
        <w:numPr>
          <w:ilvl w:val="0"/>
          <w:numId w:val="3"/>
        </w:numPr>
        <w:ind w:left="900"/>
        <w:rPr>
          <w:rFonts w:ascii="Tahoma" w:hAnsi="Tahoma" w:cs="Tahoma"/>
          <w:bCs/>
        </w:rPr>
      </w:pPr>
      <w:r w:rsidRPr="00DD5BDE">
        <w:rPr>
          <w:rFonts w:ascii="Tahoma" w:hAnsi="Tahoma" w:cs="Tahoma"/>
          <w:b/>
        </w:rPr>
        <w:t>Sport Growth Programming</w:t>
      </w:r>
      <w:r w:rsidR="007A128A" w:rsidRPr="00DD5BDE">
        <w:rPr>
          <w:rFonts w:ascii="Tahoma" w:hAnsi="Tahoma" w:cs="Tahoma"/>
          <w:b/>
        </w:rPr>
        <w:t xml:space="preserve"> </w:t>
      </w:r>
      <w:r w:rsidR="007A128A" w:rsidRPr="00DD5BDE">
        <w:rPr>
          <w:rFonts w:ascii="Tahoma" w:hAnsi="Tahoma" w:cs="Tahoma"/>
          <w:bCs/>
        </w:rPr>
        <w:t xml:space="preserve">[B. Silcott]: Mr. Silcott </w:t>
      </w:r>
      <w:r w:rsidR="004D3FC4" w:rsidRPr="00DD5BDE">
        <w:rPr>
          <w:rFonts w:ascii="Tahoma" w:hAnsi="Tahoma" w:cs="Tahoma"/>
          <w:bCs/>
        </w:rPr>
        <w:t xml:space="preserve">reviewed the pre-circulated coach and official development programs and learning pathways. </w:t>
      </w:r>
      <w:r w:rsidR="006A754D" w:rsidRPr="00DD5BDE">
        <w:rPr>
          <w:rFonts w:ascii="Tahoma" w:hAnsi="Tahoma" w:cs="Tahoma"/>
          <w:bCs/>
        </w:rPr>
        <w:t>In addition to online courses, USAL will have coaches</w:t>
      </w:r>
      <w:r w:rsidR="00751BDC">
        <w:rPr>
          <w:rFonts w:ascii="Tahoma" w:hAnsi="Tahoma" w:cs="Tahoma"/>
          <w:bCs/>
        </w:rPr>
        <w:t>’</w:t>
      </w:r>
      <w:r w:rsidR="006A754D" w:rsidRPr="00DD5BDE">
        <w:rPr>
          <w:rFonts w:ascii="Tahoma" w:hAnsi="Tahoma" w:cs="Tahoma"/>
          <w:bCs/>
        </w:rPr>
        <w:t xml:space="preserve"> academies across all regions and will add virtual academies. </w:t>
      </w:r>
      <w:r w:rsidR="00507B93" w:rsidRPr="00DD5BDE">
        <w:rPr>
          <w:rFonts w:ascii="Tahoma" w:hAnsi="Tahoma" w:cs="Tahoma"/>
          <w:bCs/>
        </w:rPr>
        <w:t xml:space="preserve">Outside the certification process, USAL will build course tracks. </w:t>
      </w:r>
      <w:r w:rsidR="006412CB" w:rsidRPr="00DD5BDE">
        <w:rPr>
          <w:rFonts w:ascii="Tahoma" w:hAnsi="Tahoma" w:cs="Tahoma"/>
          <w:bCs/>
        </w:rPr>
        <w:t>Discussion ensued</w:t>
      </w:r>
      <w:r w:rsidR="00BE2D7B" w:rsidRPr="00DD5BDE">
        <w:rPr>
          <w:rFonts w:ascii="Tahoma" w:hAnsi="Tahoma" w:cs="Tahoma"/>
          <w:bCs/>
        </w:rPr>
        <w:t xml:space="preserve"> regarding providing different levels to coaches </w:t>
      </w:r>
      <w:r w:rsidR="00397904" w:rsidRPr="00DD5BDE">
        <w:rPr>
          <w:rFonts w:ascii="Tahoma" w:hAnsi="Tahoma" w:cs="Tahoma"/>
          <w:bCs/>
        </w:rPr>
        <w:t>and potential incentives</w:t>
      </w:r>
      <w:r w:rsidR="00751BDC">
        <w:rPr>
          <w:rFonts w:ascii="Tahoma" w:hAnsi="Tahoma" w:cs="Tahoma"/>
          <w:bCs/>
        </w:rPr>
        <w:t xml:space="preserve">, and </w:t>
      </w:r>
      <w:r w:rsidR="00882897" w:rsidRPr="00DD5BDE">
        <w:rPr>
          <w:rFonts w:ascii="Tahoma" w:hAnsi="Tahoma" w:cs="Tahoma"/>
          <w:bCs/>
        </w:rPr>
        <w:t xml:space="preserve">sport growth initiatives falling under the ELEVATE28 </w:t>
      </w:r>
      <w:r w:rsidR="00935F16" w:rsidRPr="00DD5BDE">
        <w:rPr>
          <w:rFonts w:ascii="Tahoma" w:hAnsi="Tahoma" w:cs="Tahoma"/>
          <w:bCs/>
        </w:rPr>
        <w:t>banner</w:t>
      </w:r>
      <w:r w:rsidR="00882897" w:rsidRPr="00DD5BDE">
        <w:rPr>
          <w:rFonts w:ascii="Tahoma" w:hAnsi="Tahoma" w:cs="Tahoma"/>
          <w:bCs/>
        </w:rPr>
        <w:t xml:space="preserve">. </w:t>
      </w:r>
      <w:r w:rsidR="00935F16" w:rsidRPr="00DD5BDE">
        <w:rPr>
          <w:rFonts w:ascii="Tahoma" w:hAnsi="Tahoma" w:cs="Tahoma"/>
          <w:bCs/>
        </w:rPr>
        <w:t xml:space="preserve">Mr. Riccio stated the ELEVATE28 group is locked in on two key metrics: </w:t>
      </w:r>
      <w:r w:rsidR="00794ECC" w:rsidRPr="00DD5BDE">
        <w:rPr>
          <w:rFonts w:ascii="Tahoma" w:hAnsi="Tahoma" w:cs="Tahoma"/>
          <w:bCs/>
        </w:rPr>
        <w:t xml:space="preserve">the participation number and the pathway to that. </w:t>
      </w:r>
      <w:r w:rsidR="003A0162" w:rsidRPr="00DD5BDE">
        <w:rPr>
          <w:rFonts w:ascii="Tahoma" w:hAnsi="Tahoma" w:cs="Tahoma"/>
          <w:bCs/>
        </w:rPr>
        <w:t xml:space="preserve">Discussion ensued. </w:t>
      </w:r>
    </w:p>
    <w:p w14:paraId="474C4272" w14:textId="084DA40C" w:rsidR="005D22CB" w:rsidRDefault="00BB6A3F" w:rsidP="005D22CB">
      <w:pPr>
        <w:pStyle w:val="ListParagraph"/>
        <w:ind w:left="900" w:firstLine="0"/>
        <w:rPr>
          <w:rFonts w:ascii="Tahoma" w:hAnsi="Tahoma" w:cs="Tahoma"/>
          <w:bCs/>
        </w:rPr>
      </w:pPr>
      <w:r>
        <w:rPr>
          <w:rFonts w:ascii="Tahoma" w:hAnsi="Tahoma" w:cs="Tahoma"/>
          <w:bCs/>
        </w:rPr>
        <w:t>Mr. Silcott stated USAL will term its clinics “Pick Up &amp; Play”</w:t>
      </w:r>
      <w:r w:rsidR="00864AF8">
        <w:rPr>
          <w:rFonts w:ascii="Tahoma" w:hAnsi="Tahoma" w:cs="Tahoma"/>
          <w:bCs/>
        </w:rPr>
        <w:t>. This will include NCL</w:t>
      </w:r>
      <w:r w:rsidR="00E95F5E">
        <w:rPr>
          <w:rFonts w:ascii="Tahoma" w:hAnsi="Tahoma" w:cs="Tahoma"/>
          <w:bCs/>
        </w:rPr>
        <w:t>W and Sankofa, among others. This play leads into Flex</w:t>
      </w:r>
      <w:r w:rsidR="008F024B">
        <w:rPr>
          <w:rFonts w:ascii="Tahoma" w:hAnsi="Tahoma" w:cs="Tahoma"/>
          <w:bCs/>
        </w:rPr>
        <w:t xml:space="preserve">6 and then to Sixes. </w:t>
      </w:r>
    </w:p>
    <w:p w14:paraId="5015D1A5" w14:textId="77777777" w:rsidR="006F688B" w:rsidRDefault="006F688B" w:rsidP="00A24CE9">
      <w:pPr>
        <w:pStyle w:val="ListParagraph"/>
        <w:ind w:left="900" w:firstLine="0"/>
        <w:rPr>
          <w:rFonts w:ascii="Tahoma" w:hAnsi="Tahoma" w:cs="Tahoma"/>
          <w:bCs/>
        </w:rPr>
      </w:pPr>
    </w:p>
    <w:p w14:paraId="11082124" w14:textId="54D72BBC" w:rsidR="00C26DE1" w:rsidRDefault="00BE3F40" w:rsidP="00A24CE9">
      <w:pPr>
        <w:pStyle w:val="ListParagraph"/>
        <w:ind w:left="900" w:firstLine="0"/>
        <w:rPr>
          <w:rFonts w:ascii="Tahoma" w:hAnsi="Tahoma" w:cs="Tahoma"/>
        </w:rPr>
      </w:pPr>
      <w:r>
        <w:rPr>
          <w:rFonts w:ascii="Tahoma" w:hAnsi="Tahoma" w:cs="Tahoma"/>
          <w:b/>
        </w:rPr>
        <w:t>USAL F</w:t>
      </w:r>
      <w:r>
        <w:rPr>
          <w:rFonts w:ascii="Tahoma" w:hAnsi="Tahoma" w:cs="Tahoma"/>
          <w:b/>
          <w:bCs/>
        </w:rPr>
        <w:t>oundation</w:t>
      </w:r>
      <w:r>
        <w:rPr>
          <w:rFonts w:ascii="Tahoma" w:hAnsi="Tahoma" w:cs="Tahoma"/>
        </w:rPr>
        <w:t xml:space="preserve"> [J. Riccio]: </w:t>
      </w:r>
      <w:r w:rsidR="00ED501B">
        <w:rPr>
          <w:rFonts w:ascii="Tahoma" w:hAnsi="Tahoma" w:cs="Tahoma"/>
        </w:rPr>
        <w:t>The Foundation is focused on the “It Starts with A Stick” campaign</w:t>
      </w:r>
      <w:r w:rsidR="00433242">
        <w:rPr>
          <w:rFonts w:ascii="Tahoma" w:hAnsi="Tahoma" w:cs="Tahoma"/>
        </w:rPr>
        <w:t xml:space="preserve"> for its annual giving.</w:t>
      </w:r>
      <w:r w:rsidR="000070A0">
        <w:rPr>
          <w:rFonts w:ascii="Tahoma" w:hAnsi="Tahoma" w:cs="Tahoma"/>
        </w:rPr>
        <w:t xml:space="preserve"> It comes off the heels of the LA2028 and ELEVATE28 announcements.</w:t>
      </w:r>
      <w:r w:rsidR="00433242">
        <w:rPr>
          <w:rFonts w:ascii="Tahoma" w:hAnsi="Tahoma" w:cs="Tahoma"/>
        </w:rPr>
        <w:t xml:space="preserve"> </w:t>
      </w:r>
      <w:r w:rsidR="00481A9A">
        <w:rPr>
          <w:rFonts w:ascii="Tahoma" w:hAnsi="Tahoma" w:cs="Tahoma"/>
        </w:rPr>
        <w:t>ELEVATE28 shows there</w:t>
      </w:r>
      <w:r w:rsidR="006F688B">
        <w:rPr>
          <w:rFonts w:ascii="Tahoma" w:hAnsi="Tahoma" w:cs="Tahoma"/>
        </w:rPr>
        <w:t xml:space="preserve"> is</w:t>
      </w:r>
      <w:r w:rsidR="00481A9A">
        <w:rPr>
          <w:rFonts w:ascii="Tahoma" w:hAnsi="Tahoma" w:cs="Tahoma"/>
        </w:rPr>
        <w:t xml:space="preserve"> unification in the sport.</w:t>
      </w:r>
      <w:r w:rsidR="00433242">
        <w:rPr>
          <w:rFonts w:ascii="Tahoma" w:hAnsi="Tahoma" w:cs="Tahoma"/>
        </w:rPr>
        <w:t xml:space="preserve"> </w:t>
      </w:r>
      <w:r w:rsidR="00115F2B">
        <w:rPr>
          <w:rFonts w:ascii="Tahoma" w:hAnsi="Tahoma" w:cs="Tahoma"/>
        </w:rPr>
        <w:t xml:space="preserve">Mr. Rodak shared </w:t>
      </w:r>
      <w:r w:rsidR="00607559">
        <w:rPr>
          <w:rFonts w:ascii="Tahoma" w:hAnsi="Tahoma" w:cs="Tahoma"/>
        </w:rPr>
        <w:t>success stories that resonate the journey of the sport starts with a stick.</w:t>
      </w:r>
      <w:r w:rsidR="00060663">
        <w:rPr>
          <w:rFonts w:ascii="Tahoma" w:hAnsi="Tahoma" w:cs="Tahoma"/>
        </w:rPr>
        <w:t xml:space="preserve"> </w:t>
      </w:r>
      <w:r w:rsidR="00617A11">
        <w:rPr>
          <w:rFonts w:ascii="Tahoma" w:hAnsi="Tahoma" w:cs="Tahoma"/>
        </w:rPr>
        <w:t xml:space="preserve">The Foundation team will focus on </w:t>
      </w:r>
      <w:r w:rsidR="00443735">
        <w:rPr>
          <w:rFonts w:ascii="Tahoma" w:hAnsi="Tahoma" w:cs="Tahoma"/>
        </w:rPr>
        <w:t>enticing people to pay if forward</w:t>
      </w:r>
      <w:r w:rsidR="00C26DE1">
        <w:rPr>
          <w:rFonts w:ascii="Tahoma" w:hAnsi="Tahoma" w:cs="Tahoma"/>
        </w:rPr>
        <w:t xml:space="preserve">, stressing how every $28 donation is an opportunity investment. This number </w:t>
      </w:r>
      <w:r w:rsidR="003A6D1A">
        <w:rPr>
          <w:rFonts w:ascii="Tahoma" w:hAnsi="Tahoma" w:cs="Tahoma"/>
        </w:rPr>
        <w:t>mirrors</w:t>
      </w:r>
      <w:r w:rsidR="00C26DE1">
        <w:rPr>
          <w:rFonts w:ascii="Tahoma" w:hAnsi="Tahoma" w:cs="Tahoma"/>
        </w:rPr>
        <w:t xml:space="preserve"> LA2028 and ELEVATE28.</w:t>
      </w:r>
    </w:p>
    <w:p w14:paraId="5DE3449B" w14:textId="045C4B3A" w:rsidR="002144FC" w:rsidRDefault="00C26DE1" w:rsidP="00A24CE9">
      <w:pPr>
        <w:pStyle w:val="ListParagraph"/>
        <w:ind w:left="900" w:firstLine="0"/>
        <w:rPr>
          <w:rFonts w:ascii="Tahoma" w:hAnsi="Tahoma" w:cs="Tahoma"/>
        </w:rPr>
      </w:pPr>
      <w:r>
        <w:rPr>
          <w:rFonts w:ascii="Tahoma" w:hAnsi="Tahoma" w:cs="Tahoma"/>
          <w:bCs/>
        </w:rPr>
        <w:t xml:space="preserve">USAL’s 2024 grant vision includes several changes. </w:t>
      </w:r>
      <w:r w:rsidR="007507F3">
        <w:rPr>
          <w:rFonts w:ascii="Tahoma" w:hAnsi="Tahoma" w:cs="Tahoma"/>
          <w:bCs/>
        </w:rPr>
        <w:t xml:space="preserve">Ms. Morgan, Grant Manager, moved from Sport Development to the Foundation earlier in 2023. </w:t>
      </w:r>
      <w:r w:rsidR="005649B3">
        <w:rPr>
          <w:rFonts w:ascii="Tahoma" w:hAnsi="Tahoma" w:cs="Tahoma"/>
          <w:bCs/>
        </w:rPr>
        <w:t xml:space="preserve">USAL impacted 1,400 youth </w:t>
      </w:r>
      <w:r w:rsidR="00E37C6E">
        <w:rPr>
          <w:rFonts w:ascii="Tahoma" w:hAnsi="Tahoma" w:cs="Tahoma"/>
          <w:bCs/>
        </w:rPr>
        <w:t xml:space="preserve">players in 2023. </w:t>
      </w:r>
      <w:r w:rsidR="007507F3">
        <w:rPr>
          <w:rFonts w:ascii="Tahoma" w:hAnsi="Tahoma" w:cs="Tahoma"/>
          <w:bCs/>
        </w:rPr>
        <w:t>The team reassessed</w:t>
      </w:r>
      <w:r w:rsidR="00ED675D">
        <w:rPr>
          <w:rFonts w:ascii="Tahoma" w:hAnsi="Tahoma" w:cs="Tahoma"/>
          <w:bCs/>
        </w:rPr>
        <w:t xml:space="preserve"> its grant program. Ms. Morgan </w:t>
      </w:r>
      <w:r w:rsidR="00B30445">
        <w:rPr>
          <w:rFonts w:ascii="Tahoma" w:hAnsi="Tahoma" w:cs="Tahoma"/>
          <w:bCs/>
        </w:rPr>
        <w:t>will explore</w:t>
      </w:r>
      <w:r w:rsidR="003A6D1A">
        <w:rPr>
          <w:rFonts w:ascii="Tahoma" w:hAnsi="Tahoma" w:cs="Tahoma"/>
          <w:bCs/>
        </w:rPr>
        <w:t xml:space="preserve"> adding</w:t>
      </w:r>
      <w:r w:rsidR="00B30445">
        <w:rPr>
          <w:rFonts w:ascii="Tahoma" w:hAnsi="Tahoma" w:cs="Tahoma"/>
          <w:bCs/>
        </w:rPr>
        <w:t xml:space="preserve"> an </w:t>
      </w:r>
      <w:r w:rsidR="00B30445">
        <w:rPr>
          <w:rFonts w:ascii="Tahoma" w:hAnsi="Tahoma" w:cs="Tahoma"/>
          <w:bCs/>
        </w:rPr>
        <w:lastRenderedPageBreak/>
        <w:t>online equipment store that will have a co-branded, partnered grant</w:t>
      </w:r>
      <w:r w:rsidR="00E37C6E">
        <w:rPr>
          <w:rFonts w:ascii="Tahoma" w:hAnsi="Tahoma" w:cs="Tahoma"/>
          <w:bCs/>
        </w:rPr>
        <w:t xml:space="preserve"> for 2025 and beyond.</w:t>
      </w:r>
      <w:r w:rsidR="003851FB">
        <w:rPr>
          <w:rFonts w:ascii="Tahoma" w:hAnsi="Tahoma" w:cs="Tahoma"/>
          <w:bCs/>
        </w:rPr>
        <w:t xml:space="preserve"> Programs can purchase add</w:t>
      </w:r>
      <w:r w:rsidR="003A6D1A">
        <w:rPr>
          <w:rFonts w:ascii="Tahoma" w:hAnsi="Tahoma" w:cs="Tahoma"/>
          <w:bCs/>
        </w:rPr>
        <w:t>-</w:t>
      </w:r>
      <w:r w:rsidR="003851FB">
        <w:rPr>
          <w:rFonts w:ascii="Tahoma" w:hAnsi="Tahoma" w:cs="Tahoma"/>
          <w:bCs/>
        </w:rPr>
        <w:t>ons.</w:t>
      </w:r>
      <w:r w:rsidR="00B30445">
        <w:rPr>
          <w:rFonts w:ascii="Tahoma" w:hAnsi="Tahoma" w:cs="Tahoma"/>
          <w:bCs/>
        </w:rPr>
        <w:t xml:space="preserve"> The 2024 budget will award up to 50 PE grants</w:t>
      </w:r>
      <w:r w:rsidR="00AE4AF4">
        <w:rPr>
          <w:rFonts w:ascii="Tahoma" w:hAnsi="Tahoma" w:cs="Tahoma"/>
          <w:bCs/>
        </w:rPr>
        <w:t xml:space="preserve"> (Lacrosse </w:t>
      </w:r>
      <w:proofErr w:type="spellStart"/>
      <w:r w:rsidR="00AE4AF4">
        <w:rPr>
          <w:rFonts w:ascii="Tahoma" w:hAnsi="Tahoma" w:cs="Tahoma"/>
          <w:bCs/>
        </w:rPr>
        <w:t>unBoxed</w:t>
      </w:r>
      <w:proofErr w:type="spellEnd"/>
      <w:r w:rsidR="00AE4AF4">
        <w:rPr>
          <w:rFonts w:ascii="Tahoma" w:hAnsi="Tahoma" w:cs="Tahoma"/>
          <w:bCs/>
        </w:rPr>
        <w:t>)</w:t>
      </w:r>
      <w:r w:rsidR="00B30445">
        <w:rPr>
          <w:rFonts w:ascii="Tahoma" w:hAnsi="Tahoma" w:cs="Tahoma"/>
          <w:bCs/>
        </w:rPr>
        <w:t xml:space="preserve"> to elementary and middle schools</w:t>
      </w:r>
      <w:r w:rsidR="003851FB">
        <w:rPr>
          <w:rFonts w:ascii="Tahoma" w:hAnsi="Tahoma" w:cs="Tahoma"/>
          <w:bCs/>
        </w:rPr>
        <w:t xml:space="preserve"> and education grants for some USAL academy offerings. </w:t>
      </w:r>
    </w:p>
    <w:p w14:paraId="33A554BA" w14:textId="77777777" w:rsidR="00760344" w:rsidRPr="00D32105" w:rsidRDefault="00760344" w:rsidP="00D32105">
      <w:pPr>
        <w:ind w:firstLine="0"/>
        <w:rPr>
          <w:rFonts w:ascii="Tahoma" w:hAnsi="Tahoma" w:cs="Tahoma"/>
        </w:rPr>
      </w:pPr>
    </w:p>
    <w:p w14:paraId="12D05F64" w14:textId="14503304" w:rsidR="003A088B" w:rsidRDefault="00760344" w:rsidP="00A24CE9">
      <w:pPr>
        <w:pStyle w:val="ListParagraph"/>
        <w:ind w:left="900" w:firstLine="0"/>
        <w:rPr>
          <w:rFonts w:ascii="Tahoma" w:hAnsi="Tahoma" w:cs="Tahoma"/>
        </w:rPr>
      </w:pPr>
      <w:r>
        <w:rPr>
          <w:rFonts w:ascii="Tahoma" w:hAnsi="Tahoma" w:cs="Tahoma"/>
        </w:rPr>
        <w:t xml:space="preserve">Mr. Riccio asked for </w:t>
      </w:r>
      <w:r w:rsidR="00A72AFE">
        <w:rPr>
          <w:rFonts w:ascii="Tahoma" w:hAnsi="Tahoma" w:cs="Tahoma"/>
        </w:rPr>
        <w:t xml:space="preserve">a vote on the proposed budget. </w:t>
      </w:r>
      <w:r w:rsidR="005000C2">
        <w:rPr>
          <w:rFonts w:ascii="Tahoma" w:hAnsi="Tahoma" w:cs="Tahoma"/>
        </w:rPr>
        <w:t xml:space="preserve">Mr. </w:t>
      </w:r>
      <w:r w:rsidR="00A72AFE">
        <w:rPr>
          <w:rFonts w:ascii="Tahoma" w:hAnsi="Tahoma" w:cs="Tahoma"/>
        </w:rPr>
        <w:t xml:space="preserve">Lowe moved to approve the 2024 Operating Budget; Ms. Leary seconded the motion. The motion was approved. </w:t>
      </w:r>
      <w:r w:rsidR="0080208D">
        <w:rPr>
          <w:rFonts w:ascii="Tahoma" w:hAnsi="Tahoma" w:cs="Tahoma"/>
        </w:rPr>
        <w:t xml:space="preserve"> </w:t>
      </w:r>
    </w:p>
    <w:p w14:paraId="7488357C" w14:textId="2857BCC0" w:rsidR="006277BF" w:rsidRPr="00A72AFE" w:rsidRDefault="00B1657D" w:rsidP="00A72AFE">
      <w:pPr>
        <w:pStyle w:val="ListParagraph"/>
        <w:ind w:left="900" w:firstLine="0"/>
        <w:rPr>
          <w:rFonts w:ascii="Tahoma" w:hAnsi="Tahoma" w:cs="Tahoma"/>
          <w:bCs/>
        </w:rPr>
      </w:pPr>
      <w:r>
        <w:rPr>
          <w:rFonts w:ascii="Tahoma" w:hAnsi="Tahoma" w:cs="Tahoma"/>
          <w:bCs/>
        </w:rPr>
        <w:tab/>
      </w:r>
      <w:r>
        <w:rPr>
          <w:rFonts w:ascii="Tahoma" w:hAnsi="Tahoma" w:cs="Tahoma"/>
          <w:bCs/>
        </w:rPr>
        <w:tab/>
      </w:r>
    </w:p>
    <w:p w14:paraId="7C497A87" w14:textId="20887744" w:rsidR="00172C87" w:rsidRPr="00095C68" w:rsidRDefault="00927522" w:rsidP="00095C68">
      <w:pPr>
        <w:pStyle w:val="ListParagraph"/>
        <w:numPr>
          <w:ilvl w:val="0"/>
          <w:numId w:val="1"/>
        </w:numPr>
        <w:ind w:left="270" w:hanging="450"/>
        <w:rPr>
          <w:rFonts w:ascii="Tahoma" w:hAnsi="Tahoma" w:cs="Tahoma"/>
          <w:bCs/>
        </w:rPr>
      </w:pPr>
      <w:r>
        <w:rPr>
          <w:rFonts w:ascii="Tahoma" w:hAnsi="Tahoma" w:cs="Tahoma"/>
          <w:b/>
        </w:rPr>
        <w:t>New Business</w:t>
      </w:r>
      <w:r w:rsidR="00172C87">
        <w:rPr>
          <w:rFonts w:ascii="Tahoma" w:hAnsi="Tahoma" w:cs="Tahoma"/>
          <w:bCs/>
        </w:rPr>
        <w:t xml:space="preserve"> </w:t>
      </w:r>
    </w:p>
    <w:p w14:paraId="6BE8790F" w14:textId="2CDE6922" w:rsidR="001E56E4" w:rsidRPr="00FA0981" w:rsidRDefault="00FA0981" w:rsidP="00FA0981">
      <w:pPr>
        <w:pStyle w:val="ListParagraph"/>
        <w:numPr>
          <w:ilvl w:val="1"/>
          <w:numId w:val="1"/>
        </w:numPr>
        <w:ind w:left="900"/>
        <w:rPr>
          <w:rFonts w:ascii="Tahoma" w:hAnsi="Tahoma" w:cs="Tahoma"/>
          <w:b/>
        </w:rPr>
      </w:pPr>
      <w:r>
        <w:rPr>
          <w:rFonts w:ascii="Tahoma" w:hAnsi="Tahoma" w:cs="Tahoma"/>
          <w:b/>
        </w:rPr>
        <w:t>USAL Bylaw Amendment Proposal</w:t>
      </w:r>
      <w:r w:rsidR="00172C87">
        <w:rPr>
          <w:rFonts w:ascii="Tahoma" w:hAnsi="Tahoma" w:cs="Tahoma"/>
          <w:bCs/>
        </w:rPr>
        <w:t>:</w:t>
      </w:r>
      <w:r w:rsidR="00541FF5">
        <w:rPr>
          <w:rFonts w:ascii="Tahoma" w:hAnsi="Tahoma" w:cs="Tahoma"/>
          <w:bCs/>
        </w:rPr>
        <w:t xml:space="preserve"> </w:t>
      </w:r>
      <w:r w:rsidR="000D360F">
        <w:rPr>
          <w:rFonts w:ascii="Tahoma" w:hAnsi="Tahoma" w:cs="Tahoma"/>
          <w:bCs/>
        </w:rPr>
        <w:t>Addressed under the consent Agenda.</w:t>
      </w:r>
    </w:p>
    <w:p w14:paraId="5A40C2E3" w14:textId="77777777" w:rsidR="00FA0981" w:rsidRPr="009D7236" w:rsidRDefault="00FA0981" w:rsidP="00FA0981">
      <w:pPr>
        <w:pStyle w:val="ListParagraph"/>
        <w:ind w:left="900" w:firstLine="0"/>
        <w:rPr>
          <w:rFonts w:ascii="Tahoma" w:hAnsi="Tahoma" w:cs="Tahoma"/>
          <w:b/>
        </w:rPr>
      </w:pPr>
    </w:p>
    <w:p w14:paraId="582D900D" w14:textId="4AB92A1F" w:rsidR="00A032D7" w:rsidRPr="009D7236" w:rsidRDefault="00A032D7" w:rsidP="0067424F">
      <w:pPr>
        <w:pStyle w:val="ListParagraph"/>
        <w:numPr>
          <w:ilvl w:val="0"/>
          <w:numId w:val="1"/>
        </w:numPr>
        <w:ind w:left="270" w:hanging="450"/>
        <w:rPr>
          <w:rFonts w:ascii="Tahoma" w:hAnsi="Tahoma" w:cs="Tahoma"/>
          <w:b/>
        </w:rPr>
      </w:pPr>
      <w:r w:rsidRPr="009D7236">
        <w:rPr>
          <w:rFonts w:ascii="Tahoma" w:hAnsi="Tahoma" w:cs="Tahoma"/>
          <w:b/>
        </w:rPr>
        <w:t>Executive Session:</w:t>
      </w:r>
      <w:r w:rsidR="008765A2" w:rsidRPr="009D7236">
        <w:rPr>
          <w:rFonts w:ascii="Tahoma" w:hAnsi="Tahoma" w:cs="Tahoma"/>
          <w:b/>
        </w:rPr>
        <w:t xml:space="preserve"> </w:t>
      </w:r>
      <w:r w:rsidR="00765DAC">
        <w:rPr>
          <w:rFonts w:ascii="Tahoma" w:hAnsi="Tahoma" w:cs="Tahoma"/>
          <w:bCs/>
        </w:rPr>
        <w:t>Staff other than Mr. Riccio exited the meeting at</w:t>
      </w:r>
      <w:r w:rsidR="009101CB">
        <w:rPr>
          <w:rFonts w:ascii="Tahoma" w:hAnsi="Tahoma" w:cs="Tahoma"/>
          <w:bCs/>
        </w:rPr>
        <w:t xml:space="preserve"> 3:15 p.m.</w:t>
      </w:r>
      <w:r w:rsidR="00765DAC">
        <w:rPr>
          <w:rFonts w:ascii="Tahoma" w:hAnsi="Tahoma" w:cs="Tahoma"/>
          <w:bCs/>
        </w:rPr>
        <w:t xml:space="preserve"> </w:t>
      </w:r>
    </w:p>
    <w:p w14:paraId="6646B1B8" w14:textId="77777777" w:rsidR="00A032D7" w:rsidRPr="009D7236" w:rsidRDefault="00A032D7" w:rsidP="0067424F">
      <w:pPr>
        <w:pStyle w:val="ListParagraph"/>
        <w:ind w:left="270" w:firstLine="0"/>
        <w:rPr>
          <w:rFonts w:ascii="Tahoma" w:hAnsi="Tahoma" w:cs="Tahoma"/>
          <w:bCs/>
        </w:rPr>
      </w:pPr>
    </w:p>
    <w:p w14:paraId="5D173295" w14:textId="3C91B3C4" w:rsidR="0085606F" w:rsidRPr="009D7236" w:rsidRDefault="0085606F" w:rsidP="0067424F">
      <w:pPr>
        <w:pStyle w:val="ListParagraph"/>
        <w:numPr>
          <w:ilvl w:val="0"/>
          <w:numId w:val="1"/>
        </w:numPr>
        <w:ind w:left="270" w:hanging="450"/>
        <w:rPr>
          <w:rFonts w:ascii="Tahoma" w:hAnsi="Tahoma" w:cs="Tahoma"/>
          <w:b/>
        </w:rPr>
      </w:pPr>
      <w:r w:rsidRPr="009D7236">
        <w:rPr>
          <w:rFonts w:ascii="Tahoma" w:hAnsi="Tahoma" w:cs="Tahoma"/>
          <w:b/>
        </w:rPr>
        <w:t>Adjourn</w:t>
      </w:r>
      <w:r w:rsidR="00B46600" w:rsidRPr="009D7236">
        <w:rPr>
          <w:rFonts w:ascii="Tahoma" w:hAnsi="Tahoma" w:cs="Tahoma"/>
          <w:b/>
        </w:rPr>
        <w:t xml:space="preserve">: </w:t>
      </w:r>
      <w:r w:rsidR="00B46600" w:rsidRPr="009D7236">
        <w:rPr>
          <w:rFonts w:ascii="Tahoma" w:hAnsi="Tahoma" w:cs="Tahoma"/>
          <w:bCs/>
        </w:rPr>
        <w:t xml:space="preserve">The meeting adjourned at </w:t>
      </w:r>
      <w:r w:rsidR="009101CB">
        <w:rPr>
          <w:rFonts w:ascii="Tahoma" w:hAnsi="Tahoma" w:cs="Tahoma"/>
          <w:bCs/>
        </w:rPr>
        <w:t>4</w:t>
      </w:r>
      <w:r w:rsidR="00AE25CF" w:rsidRPr="009D7236">
        <w:rPr>
          <w:rFonts w:ascii="Tahoma" w:hAnsi="Tahoma" w:cs="Tahoma"/>
          <w:bCs/>
        </w:rPr>
        <w:t>:</w:t>
      </w:r>
      <w:r w:rsidR="00B47759">
        <w:rPr>
          <w:rFonts w:ascii="Tahoma" w:hAnsi="Tahoma" w:cs="Tahoma"/>
          <w:bCs/>
        </w:rPr>
        <w:t>00</w:t>
      </w:r>
      <w:r w:rsidR="00B46600" w:rsidRPr="009D7236">
        <w:rPr>
          <w:rFonts w:ascii="Tahoma" w:hAnsi="Tahoma" w:cs="Tahoma"/>
          <w:bCs/>
        </w:rPr>
        <w:t xml:space="preserve"> </w:t>
      </w:r>
      <w:r w:rsidR="002926EA" w:rsidRPr="009D7236">
        <w:rPr>
          <w:rFonts w:ascii="Tahoma" w:hAnsi="Tahoma" w:cs="Tahoma"/>
          <w:bCs/>
        </w:rPr>
        <w:t>p</w:t>
      </w:r>
      <w:r w:rsidR="00B46600" w:rsidRPr="009D7236">
        <w:rPr>
          <w:rFonts w:ascii="Tahoma" w:hAnsi="Tahoma" w:cs="Tahoma"/>
          <w:bCs/>
        </w:rPr>
        <w:t>.m.</w:t>
      </w:r>
    </w:p>
    <w:p w14:paraId="1B8549A9" w14:textId="77777777" w:rsidR="00256DED" w:rsidRPr="009D7236" w:rsidRDefault="00256DED" w:rsidP="009D76B9">
      <w:pPr>
        <w:ind w:firstLine="0"/>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56DED" w:rsidRPr="009D7236" w14:paraId="5B5859A8" w14:textId="77777777" w:rsidTr="004D5C58">
        <w:tc>
          <w:tcPr>
            <w:tcW w:w="8856" w:type="dxa"/>
          </w:tcPr>
          <w:p w14:paraId="5DC4043D" w14:textId="49195544" w:rsidR="00CB1931" w:rsidRPr="009D7236" w:rsidRDefault="00256DED" w:rsidP="0067424F">
            <w:pPr>
              <w:ind w:firstLine="0"/>
              <w:rPr>
                <w:rFonts w:ascii="Tahoma" w:hAnsi="Tahoma" w:cs="Tahoma"/>
              </w:rPr>
            </w:pPr>
            <w:r w:rsidRPr="009D7236">
              <w:rPr>
                <w:rFonts w:ascii="Tahoma" w:hAnsi="Tahoma" w:cs="Tahoma"/>
              </w:rPr>
              <w:t xml:space="preserve">The </w:t>
            </w:r>
            <w:r w:rsidR="00F61A5D" w:rsidRPr="009D7236">
              <w:rPr>
                <w:rFonts w:ascii="Tahoma" w:hAnsi="Tahoma" w:cs="Tahoma"/>
              </w:rPr>
              <w:t>Board</w:t>
            </w:r>
            <w:r w:rsidRPr="009D7236">
              <w:rPr>
                <w:rFonts w:ascii="Tahoma" w:hAnsi="Tahoma" w:cs="Tahoma"/>
              </w:rPr>
              <w:t xml:space="preserve"> approved the following:</w:t>
            </w:r>
          </w:p>
          <w:p w14:paraId="2D2B44B6" w14:textId="77777777" w:rsidR="00B05B06" w:rsidRDefault="00843CC7" w:rsidP="000162D8">
            <w:pPr>
              <w:pStyle w:val="ListParagraph"/>
              <w:numPr>
                <w:ilvl w:val="0"/>
                <w:numId w:val="2"/>
              </w:numPr>
              <w:ind w:left="420"/>
              <w:rPr>
                <w:rFonts w:ascii="Tahoma" w:hAnsi="Tahoma" w:cs="Tahoma"/>
              </w:rPr>
            </w:pPr>
            <w:r>
              <w:rPr>
                <w:rFonts w:ascii="Tahoma" w:hAnsi="Tahoma" w:cs="Tahoma"/>
              </w:rPr>
              <w:t>The Consent Agenda Items</w:t>
            </w:r>
          </w:p>
          <w:p w14:paraId="1B04674A" w14:textId="77777777" w:rsidR="00843CC7" w:rsidRDefault="00843CC7" w:rsidP="000162D8">
            <w:pPr>
              <w:pStyle w:val="ListParagraph"/>
              <w:numPr>
                <w:ilvl w:val="0"/>
                <w:numId w:val="2"/>
              </w:numPr>
              <w:ind w:left="420"/>
              <w:rPr>
                <w:rFonts w:ascii="Tahoma" w:hAnsi="Tahoma" w:cs="Tahoma"/>
              </w:rPr>
            </w:pPr>
            <w:r>
              <w:rPr>
                <w:rFonts w:ascii="Tahoma" w:hAnsi="Tahoma" w:cs="Tahoma"/>
              </w:rPr>
              <w:t>The updated USAL national volunteer structure</w:t>
            </w:r>
          </w:p>
          <w:p w14:paraId="4825E560" w14:textId="77777777" w:rsidR="00843CC7" w:rsidRDefault="00843CC7" w:rsidP="000162D8">
            <w:pPr>
              <w:pStyle w:val="ListParagraph"/>
              <w:numPr>
                <w:ilvl w:val="0"/>
                <w:numId w:val="2"/>
              </w:numPr>
              <w:ind w:left="420"/>
              <w:rPr>
                <w:rFonts w:ascii="Tahoma" w:hAnsi="Tahoma" w:cs="Tahoma"/>
              </w:rPr>
            </w:pPr>
            <w:r>
              <w:rPr>
                <w:rFonts w:ascii="Tahoma" w:hAnsi="Tahoma" w:cs="Tahoma"/>
              </w:rPr>
              <w:t>The proposed USAL bylaw amendments</w:t>
            </w:r>
          </w:p>
          <w:p w14:paraId="3315833C" w14:textId="382135D6" w:rsidR="00760344" w:rsidRPr="009D7236" w:rsidRDefault="00760344" w:rsidP="000162D8">
            <w:pPr>
              <w:pStyle w:val="ListParagraph"/>
              <w:numPr>
                <w:ilvl w:val="0"/>
                <w:numId w:val="2"/>
              </w:numPr>
              <w:ind w:left="420"/>
              <w:rPr>
                <w:rFonts w:ascii="Tahoma" w:hAnsi="Tahoma" w:cs="Tahoma"/>
              </w:rPr>
            </w:pPr>
            <w:r>
              <w:rPr>
                <w:rFonts w:ascii="Tahoma" w:hAnsi="Tahoma" w:cs="Tahoma"/>
              </w:rPr>
              <w:t>The 2024 Operating Budget</w:t>
            </w:r>
          </w:p>
        </w:tc>
      </w:tr>
      <w:tr w:rsidR="00256DED" w:rsidRPr="009D7236" w14:paraId="75FEA773" w14:textId="77777777" w:rsidTr="00867F63">
        <w:trPr>
          <w:trHeight w:val="449"/>
        </w:trPr>
        <w:tc>
          <w:tcPr>
            <w:tcW w:w="8856" w:type="dxa"/>
          </w:tcPr>
          <w:p w14:paraId="6E380402" w14:textId="5BDCB1C8" w:rsidR="00A24CE9" w:rsidRPr="009D7236" w:rsidRDefault="00A24CE9" w:rsidP="004E3433">
            <w:pPr>
              <w:pStyle w:val="ListParagraph"/>
              <w:numPr>
                <w:ilvl w:val="0"/>
                <w:numId w:val="5"/>
              </w:numPr>
              <w:ind w:left="420"/>
              <w:rPr>
                <w:rFonts w:ascii="Tahoma" w:hAnsi="Tahoma" w:cs="Tahoma"/>
              </w:rPr>
            </w:pPr>
          </w:p>
        </w:tc>
      </w:tr>
    </w:tbl>
    <w:p w14:paraId="265A769E" w14:textId="770E1E79" w:rsidR="00002336" w:rsidRPr="009D7236" w:rsidRDefault="00002336" w:rsidP="0067424F">
      <w:pPr>
        <w:ind w:firstLine="0"/>
        <w:rPr>
          <w:rFonts w:ascii="Tahoma" w:hAnsi="Tahoma" w:cs="Tahoma"/>
          <w:b/>
        </w:rPr>
      </w:pPr>
    </w:p>
    <w:p w14:paraId="233D3508" w14:textId="65093C62" w:rsidR="002552DA" w:rsidRPr="009D7236" w:rsidRDefault="00256DED" w:rsidP="0067424F">
      <w:pPr>
        <w:pStyle w:val="ListParagraph"/>
        <w:ind w:left="-450" w:firstLine="0"/>
        <w:rPr>
          <w:rFonts w:ascii="Tahoma" w:eastAsia="Times New Roman" w:hAnsi="Tahoma" w:cs="Tahoma"/>
        </w:rPr>
      </w:pPr>
      <w:r w:rsidRPr="009D7236">
        <w:rPr>
          <w:rFonts w:ascii="Tahoma" w:hAnsi="Tahoma" w:cs="Tahoma"/>
          <w:b/>
        </w:rPr>
        <w:t>T</w:t>
      </w:r>
      <w:bookmarkStart w:id="0" w:name="_Hlk9493380"/>
      <w:r w:rsidR="00357789" w:rsidRPr="009D7236">
        <w:rPr>
          <w:rFonts w:ascii="Tahoma" w:hAnsi="Tahoma" w:cs="Tahoma"/>
          <w:b/>
        </w:rPr>
        <w:t xml:space="preserve">here will be </w:t>
      </w:r>
      <w:bookmarkEnd w:id="0"/>
      <w:r w:rsidR="00DA5B5F" w:rsidRPr="009D7236">
        <w:rPr>
          <w:rFonts w:ascii="Tahoma" w:hAnsi="Tahoma" w:cs="Tahoma"/>
          <w:b/>
        </w:rPr>
        <w:t>a</w:t>
      </w:r>
      <w:r w:rsidR="004D7DA0">
        <w:rPr>
          <w:rFonts w:ascii="Tahoma" w:hAnsi="Tahoma" w:cs="Tahoma"/>
          <w:b/>
        </w:rPr>
        <w:t xml:space="preserve"> </w:t>
      </w:r>
      <w:r w:rsidR="00843CC7">
        <w:rPr>
          <w:rFonts w:ascii="Tahoma" w:hAnsi="Tahoma" w:cs="Tahoma"/>
          <w:b/>
        </w:rPr>
        <w:t xml:space="preserve">hybrid meeting (USAL Headquarters and Zoom meeting options) on </w:t>
      </w:r>
      <w:r w:rsidR="00040926">
        <w:rPr>
          <w:rFonts w:ascii="Tahoma" w:hAnsi="Tahoma" w:cs="Tahoma"/>
          <w:b/>
        </w:rPr>
        <w:t>Monday, February 12, 2024 from 11:00 a.m.</w:t>
      </w:r>
      <w:r w:rsidR="00152B17">
        <w:rPr>
          <w:rFonts w:ascii="Tahoma" w:hAnsi="Tahoma" w:cs="Tahoma"/>
          <w:b/>
        </w:rPr>
        <w:t>, ET – 3:00 p.m., ET.</w:t>
      </w:r>
      <w:r w:rsidR="00257DF3">
        <w:rPr>
          <w:rFonts w:ascii="Tahoma" w:hAnsi="Tahoma" w:cs="Tahoma"/>
          <w:b/>
        </w:rPr>
        <w:t xml:space="preserve"> </w:t>
      </w:r>
    </w:p>
    <w:sectPr w:rsidR="002552DA" w:rsidRPr="009D7236" w:rsidSect="005469B8">
      <w:headerReference w:type="even" r:id="rId12"/>
      <w:headerReference w:type="default" r:id="rId13"/>
      <w:footerReference w:type="even" r:id="rId14"/>
      <w:footerReference w:type="default" r:id="rId15"/>
      <w:headerReference w:type="first" r:id="rId16"/>
      <w:footerReference w:type="first" r:id="rId17"/>
      <w:pgSz w:w="12240" w:h="15840"/>
      <w:pgMar w:top="1152" w:right="994"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2EBED" w14:textId="77777777" w:rsidR="008F3637" w:rsidRDefault="008F3637" w:rsidP="00B30F42">
      <w:r>
        <w:separator/>
      </w:r>
    </w:p>
  </w:endnote>
  <w:endnote w:type="continuationSeparator" w:id="0">
    <w:p w14:paraId="13079C91" w14:textId="77777777" w:rsidR="008F3637" w:rsidRDefault="008F3637" w:rsidP="00B30F42">
      <w:r>
        <w:continuationSeparator/>
      </w:r>
    </w:p>
  </w:endnote>
  <w:endnote w:type="continuationNotice" w:id="1">
    <w:p w14:paraId="05DD3E0B" w14:textId="77777777" w:rsidR="008F3637" w:rsidRDefault="008F3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EEEF" w14:textId="77777777" w:rsidR="00C8595A" w:rsidRDefault="00C8595A">
    <w:pPr>
      <w:pStyle w:val="Footer"/>
    </w:pPr>
  </w:p>
  <w:p w14:paraId="36942950" w14:textId="77777777" w:rsidR="00C8595A" w:rsidRDefault="00C8595A"/>
  <w:p w14:paraId="667856F8" w14:textId="77777777" w:rsidR="00C8595A" w:rsidRDefault="00C8595A"/>
  <w:p w14:paraId="6573D22A" w14:textId="77777777" w:rsidR="00C8595A" w:rsidRDefault="00C859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547816"/>
      <w:docPartObj>
        <w:docPartGallery w:val="Page Numbers (Bottom of Page)"/>
        <w:docPartUnique/>
      </w:docPartObj>
    </w:sdtPr>
    <w:sdtEndPr>
      <w:rPr>
        <w:noProof/>
      </w:rPr>
    </w:sdtEndPr>
    <w:sdtContent>
      <w:p w14:paraId="0368DDCE" w14:textId="6BEC6B2F" w:rsidR="00C8595A" w:rsidRDefault="00C85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9A4F77" w14:textId="77777777" w:rsidR="00C8595A" w:rsidRDefault="00C859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C570F" w14:textId="77777777" w:rsidR="004A7783" w:rsidRDefault="004A7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C97EB" w14:textId="77777777" w:rsidR="008F3637" w:rsidRDefault="008F3637" w:rsidP="00B30F42">
      <w:r>
        <w:separator/>
      </w:r>
    </w:p>
  </w:footnote>
  <w:footnote w:type="continuationSeparator" w:id="0">
    <w:p w14:paraId="6C91B6D2" w14:textId="77777777" w:rsidR="008F3637" w:rsidRDefault="008F3637" w:rsidP="00B30F42">
      <w:r>
        <w:continuationSeparator/>
      </w:r>
    </w:p>
  </w:footnote>
  <w:footnote w:type="continuationNotice" w:id="1">
    <w:p w14:paraId="2AE0EAF1" w14:textId="77777777" w:rsidR="008F3637" w:rsidRDefault="008F3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0D29" w14:textId="77777777" w:rsidR="00C8595A" w:rsidRDefault="00C8595A">
    <w:pPr>
      <w:pStyle w:val="Header"/>
    </w:pPr>
  </w:p>
  <w:p w14:paraId="34C7E6C6" w14:textId="77777777" w:rsidR="00C8595A" w:rsidRDefault="00C8595A"/>
  <w:p w14:paraId="4E4E4F05" w14:textId="77777777" w:rsidR="00C8595A" w:rsidRDefault="00C8595A"/>
  <w:p w14:paraId="5D3DB2C4" w14:textId="77777777" w:rsidR="00C8595A" w:rsidRDefault="00C859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94425" w14:textId="7D9AC770" w:rsidR="00A75B0F" w:rsidRDefault="00A75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AF5F" w14:textId="77777777" w:rsidR="004A7783" w:rsidRDefault="004A7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2924F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07F08"/>
    <w:multiLevelType w:val="hybridMultilevel"/>
    <w:tmpl w:val="430C8742"/>
    <w:lvl w:ilvl="0" w:tplc="04090001">
      <w:start w:val="1"/>
      <w:numFmt w:val="bullet"/>
      <w:lvlText w:val=""/>
      <w:lvlJc w:val="left"/>
      <w:pPr>
        <w:ind w:left="1752" w:hanging="360"/>
      </w:pPr>
      <w:rPr>
        <w:rFonts w:ascii="Symbol" w:hAnsi="Symbol"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 w15:restartNumberingAfterBreak="0">
    <w:nsid w:val="0A2864F2"/>
    <w:multiLevelType w:val="hybridMultilevel"/>
    <w:tmpl w:val="B028680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0B7A6ACA"/>
    <w:multiLevelType w:val="hybridMultilevel"/>
    <w:tmpl w:val="377AA112"/>
    <w:lvl w:ilvl="0" w:tplc="C1A8E8F8">
      <w:start w:val="1"/>
      <w:numFmt w:val="upperLetter"/>
      <w:lvlText w:val="%1."/>
      <w:lvlJc w:val="left"/>
      <w:rPr>
        <w:b/>
        <w:bCs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15:restartNumberingAfterBreak="0">
    <w:nsid w:val="0F4279E0"/>
    <w:multiLevelType w:val="hybridMultilevel"/>
    <w:tmpl w:val="AA342EFE"/>
    <w:lvl w:ilvl="0" w:tplc="04090001">
      <w:start w:val="1"/>
      <w:numFmt w:val="bullet"/>
      <w:lvlText w:val=""/>
      <w:lvlJc w:val="left"/>
      <w:pPr>
        <w:ind w:left="1710" w:hanging="360"/>
      </w:pPr>
      <w:rPr>
        <w:rFonts w:ascii="Symbol" w:hAnsi="Symbol" w:cs="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2155DA3"/>
    <w:multiLevelType w:val="hybridMultilevel"/>
    <w:tmpl w:val="1FE879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3013767"/>
    <w:multiLevelType w:val="hybridMultilevel"/>
    <w:tmpl w:val="740ED382"/>
    <w:lvl w:ilvl="0" w:tplc="00F61E0A">
      <w:start w:val="1"/>
      <w:numFmt w:val="upperRoman"/>
      <w:lvlText w:val="%1."/>
      <w:lvlJc w:val="right"/>
      <w:pPr>
        <w:ind w:left="720" w:hanging="360"/>
      </w:pPr>
      <w:rPr>
        <w:b/>
        <w:color w:val="auto"/>
        <w:sz w:val="22"/>
        <w:szCs w:val="22"/>
      </w:rPr>
    </w:lvl>
    <w:lvl w:ilvl="1" w:tplc="1096BCD4">
      <w:start w:val="1"/>
      <w:numFmt w:val="upperLetter"/>
      <w:lvlText w:val="%2."/>
      <w:lvlJc w:val="left"/>
      <w:pPr>
        <w:ind w:left="144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430CF"/>
    <w:multiLevelType w:val="hybridMultilevel"/>
    <w:tmpl w:val="525E733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25E62784"/>
    <w:multiLevelType w:val="hybridMultilevel"/>
    <w:tmpl w:val="70CA823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C1E43EF"/>
    <w:multiLevelType w:val="hybridMultilevel"/>
    <w:tmpl w:val="C47E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D5BC9"/>
    <w:multiLevelType w:val="hybridMultilevel"/>
    <w:tmpl w:val="EEFCD5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6161993"/>
    <w:multiLevelType w:val="hybridMultilevel"/>
    <w:tmpl w:val="CA3CF4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A726FE0"/>
    <w:multiLevelType w:val="hybridMultilevel"/>
    <w:tmpl w:val="54A0D9A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3AB906C1"/>
    <w:multiLevelType w:val="hybridMultilevel"/>
    <w:tmpl w:val="A04ADDA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E63C0E"/>
    <w:multiLevelType w:val="hybridMultilevel"/>
    <w:tmpl w:val="45D0A46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 w15:restartNumberingAfterBreak="0">
    <w:nsid w:val="3E910BEF"/>
    <w:multiLevelType w:val="hybridMultilevel"/>
    <w:tmpl w:val="12860C7A"/>
    <w:lvl w:ilvl="0" w:tplc="0F12ACCA">
      <w:start w:val="1"/>
      <w:numFmt w:val="upperLetter"/>
      <w:lvlText w:val="%1."/>
      <w:lvlJc w:val="left"/>
      <w:rPr>
        <w:b/>
        <w:bCs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6" w15:restartNumberingAfterBreak="0">
    <w:nsid w:val="4F3B596A"/>
    <w:multiLevelType w:val="hybridMultilevel"/>
    <w:tmpl w:val="EA0A38A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526C5221"/>
    <w:multiLevelType w:val="hybridMultilevel"/>
    <w:tmpl w:val="F774D9D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89A5323"/>
    <w:multiLevelType w:val="hybridMultilevel"/>
    <w:tmpl w:val="74F2F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2C3181"/>
    <w:multiLevelType w:val="hybridMultilevel"/>
    <w:tmpl w:val="49D8474E"/>
    <w:lvl w:ilvl="0" w:tplc="788C33DE">
      <w:start w:val="21"/>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91756E"/>
    <w:multiLevelType w:val="hybridMultilevel"/>
    <w:tmpl w:val="0F3A9314"/>
    <w:lvl w:ilvl="0" w:tplc="FDA2DAEE">
      <w:start w:val="1"/>
      <w:numFmt w:val="upperLetter"/>
      <w:lvlText w:val="%1."/>
      <w:lvlJc w:val="left"/>
      <w:rPr>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10E32F3"/>
    <w:multiLevelType w:val="hybridMultilevel"/>
    <w:tmpl w:val="98E27AE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64084E8C"/>
    <w:multiLevelType w:val="hybridMultilevel"/>
    <w:tmpl w:val="2264A544"/>
    <w:lvl w:ilvl="0" w:tplc="04090001">
      <w:start w:val="1"/>
      <w:numFmt w:val="bullet"/>
      <w:lvlText w:val=""/>
      <w:lvlJc w:val="left"/>
      <w:pPr>
        <w:ind w:left="1752" w:hanging="360"/>
      </w:pPr>
      <w:rPr>
        <w:rFonts w:ascii="Symbol" w:hAnsi="Symbol" w:hint="default"/>
      </w:rPr>
    </w:lvl>
    <w:lvl w:ilvl="1" w:tplc="04090003">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3" w15:restartNumberingAfterBreak="0">
    <w:nsid w:val="6B987B3F"/>
    <w:multiLevelType w:val="hybridMultilevel"/>
    <w:tmpl w:val="D25A4E2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788A1A5D"/>
    <w:multiLevelType w:val="hybridMultilevel"/>
    <w:tmpl w:val="3F6A25D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5" w15:restartNumberingAfterBreak="0">
    <w:nsid w:val="7E334FD0"/>
    <w:multiLevelType w:val="hybridMultilevel"/>
    <w:tmpl w:val="2A1A759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721709880">
    <w:abstractNumId w:val="6"/>
  </w:num>
  <w:num w:numId="2" w16cid:durableId="841162516">
    <w:abstractNumId w:val="4"/>
  </w:num>
  <w:num w:numId="3" w16cid:durableId="1218592154">
    <w:abstractNumId w:val="20"/>
  </w:num>
  <w:num w:numId="4" w16cid:durableId="219941473">
    <w:abstractNumId w:val="0"/>
  </w:num>
  <w:num w:numId="5" w16cid:durableId="1004667555">
    <w:abstractNumId w:val="9"/>
  </w:num>
  <w:num w:numId="6" w16cid:durableId="326903434">
    <w:abstractNumId w:val="15"/>
  </w:num>
  <w:num w:numId="7" w16cid:durableId="1657412066">
    <w:abstractNumId w:val="14"/>
  </w:num>
  <w:num w:numId="8" w16cid:durableId="1350989788">
    <w:abstractNumId w:val="2"/>
  </w:num>
  <w:num w:numId="9" w16cid:durableId="1749841879">
    <w:abstractNumId w:val="11"/>
  </w:num>
  <w:num w:numId="10" w16cid:durableId="618950648">
    <w:abstractNumId w:val="17"/>
  </w:num>
  <w:num w:numId="11" w16cid:durableId="23481098">
    <w:abstractNumId w:val="5"/>
  </w:num>
  <w:num w:numId="12" w16cid:durableId="247546271">
    <w:abstractNumId w:val="7"/>
  </w:num>
  <w:num w:numId="13" w16cid:durableId="1299871070">
    <w:abstractNumId w:val="23"/>
  </w:num>
  <w:num w:numId="14" w16cid:durableId="1749689892">
    <w:abstractNumId w:val="24"/>
  </w:num>
  <w:num w:numId="15" w16cid:durableId="1145199977">
    <w:abstractNumId w:val="18"/>
  </w:num>
  <w:num w:numId="16" w16cid:durableId="572280177">
    <w:abstractNumId w:val="13"/>
  </w:num>
  <w:num w:numId="17" w16cid:durableId="2107840567">
    <w:abstractNumId w:val="19"/>
  </w:num>
  <w:num w:numId="18" w16cid:durableId="226916294">
    <w:abstractNumId w:val="10"/>
  </w:num>
  <w:num w:numId="19" w16cid:durableId="1105349197">
    <w:abstractNumId w:val="8"/>
  </w:num>
  <w:num w:numId="20" w16cid:durableId="174271800">
    <w:abstractNumId w:val="25"/>
  </w:num>
  <w:num w:numId="21" w16cid:durableId="1843426716">
    <w:abstractNumId w:val="12"/>
  </w:num>
  <w:num w:numId="22" w16cid:durableId="1776049954">
    <w:abstractNumId w:val="21"/>
  </w:num>
  <w:num w:numId="23" w16cid:durableId="504394471">
    <w:abstractNumId w:val="16"/>
  </w:num>
  <w:num w:numId="24" w16cid:durableId="1497719546">
    <w:abstractNumId w:val="22"/>
  </w:num>
  <w:num w:numId="25" w16cid:durableId="13924716">
    <w:abstractNumId w:val="1"/>
  </w:num>
  <w:num w:numId="26" w16cid:durableId="19191834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20"/>
    <w:rsid w:val="000006EC"/>
    <w:rsid w:val="0000078A"/>
    <w:rsid w:val="00000B3C"/>
    <w:rsid w:val="00001A44"/>
    <w:rsid w:val="00001E44"/>
    <w:rsid w:val="00002336"/>
    <w:rsid w:val="000024BB"/>
    <w:rsid w:val="00002BD2"/>
    <w:rsid w:val="00002C7F"/>
    <w:rsid w:val="0000318F"/>
    <w:rsid w:val="000038BB"/>
    <w:rsid w:val="00004987"/>
    <w:rsid w:val="00004E23"/>
    <w:rsid w:val="0000550B"/>
    <w:rsid w:val="000058AA"/>
    <w:rsid w:val="00005B82"/>
    <w:rsid w:val="00005C1F"/>
    <w:rsid w:val="000070A0"/>
    <w:rsid w:val="00010081"/>
    <w:rsid w:val="00010214"/>
    <w:rsid w:val="0001022A"/>
    <w:rsid w:val="00010FEF"/>
    <w:rsid w:val="0001117E"/>
    <w:rsid w:val="00011330"/>
    <w:rsid w:val="000118AF"/>
    <w:rsid w:val="00011F10"/>
    <w:rsid w:val="00012E5A"/>
    <w:rsid w:val="00013AB1"/>
    <w:rsid w:val="000145F4"/>
    <w:rsid w:val="000146B6"/>
    <w:rsid w:val="00014741"/>
    <w:rsid w:val="00014946"/>
    <w:rsid w:val="000151A0"/>
    <w:rsid w:val="000153B2"/>
    <w:rsid w:val="000159BB"/>
    <w:rsid w:val="00015A11"/>
    <w:rsid w:val="000162D8"/>
    <w:rsid w:val="00016EE3"/>
    <w:rsid w:val="0001749E"/>
    <w:rsid w:val="0001760F"/>
    <w:rsid w:val="00017C07"/>
    <w:rsid w:val="00017D90"/>
    <w:rsid w:val="00020A32"/>
    <w:rsid w:val="00020FE4"/>
    <w:rsid w:val="000222AF"/>
    <w:rsid w:val="000227E5"/>
    <w:rsid w:val="00022A83"/>
    <w:rsid w:val="000236F0"/>
    <w:rsid w:val="00023724"/>
    <w:rsid w:val="00023A5F"/>
    <w:rsid w:val="00023FBF"/>
    <w:rsid w:val="00024D3F"/>
    <w:rsid w:val="00024DCF"/>
    <w:rsid w:val="00025358"/>
    <w:rsid w:val="00025676"/>
    <w:rsid w:val="000257AC"/>
    <w:rsid w:val="000259B3"/>
    <w:rsid w:val="00026DE4"/>
    <w:rsid w:val="00026FD2"/>
    <w:rsid w:val="00027165"/>
    <w:rsid w:val="00027641"/>
    <w:rsid w:val="00027D83"/>
    <w:rsid w:val="00030DD5"/>
    <w:rsid w:val="000314A6"/>
    <w:rsid w:val="000316E4"/>
    <w:rsid w:val="00031A64"/>
    <w:rsid w:val="00031E3A"/>
    <w:rsid w:val="0003202F"/>
    <w:rsid w:val="000321E8"/>
    <w:rsid w:val="00032957"/>
    <w:rsid w:val="000330A4"/>
    <w:rsid w:val="0003422D"/>
    <w:rsid w:val="00034653"/>
    <w:rsid w:val="00034C90"/>
    <w:rsid w:val="0003504E"/>
    <w:rsid w:val="00035D56"/>
    <w:rsid w:val="00036352"/>
    <w:rsid w:val="00036BE9"/>
    <w:rsid w:val="000373B0"/>
    <w:rsid w:val="000379A8"/>
    <w:rsid w:val="00037A95"/>
    <w:rsid w:val="00037C9E"/>
    <w:rsid w:val="00037CF1"/>
    <w:rsid w:val="00037E28"/>
    <w:rsid w:val="00037F04"/>
    <w:rsid w:val="00037F28"/>
    <w:rsid w:val="000403B6"/>
    <w:rsid w:val="00040926"/>
    <w:rsid w:val="00040937"/>
    <w:rsid w:val="00040F12"/>
    <w:rsid w:val="00041532"/>
    <w:rsid w:val="000417DF"/>
    <w:rsid w:val="000419EA"/>
    <w:rsid w:val="00041F89"/>
    <w:rsid w:val="000425DE"/>
    <w:rsid w:val="0004335F"/>
    <w:rsid w:val="00044AD2"/>
    <w:rsid w:val="00044C15"/>
    <w:rsid w:val="0004633F"/>
    <w:rsid w:val="00047B17"/>
    <w:rsid w:val="00047B36"/>
    <w:rsid w:val="000501FD"/>
    <w:rsid w:val="000506AD"/>
    <w:rsid w:val="00050975"/>
    <w:rsid w:val="00050BD3"/>
    <w:rsid w:val="0005103E"/>
    <w:rsid w:val="00051236"/>
    <w:rsid w:val="000515C7"/>
    <w:rsid w:val="00051C05"/>
    <w:rsid w:val="00051E7F"/>
    <w:rsid w:val="0005215A"/>
    <w:rsid w:val="00052990"/>
    <w:rsid w:val="00052C1F"/>
    <w:rsid w:val="00052C7D"/>
    <w:rsid w:val="00052D7F"/>
    <w:rsid w:val="00053392"/>
    <w:rsid w:val="0005358A"/>
    <w:rsid w:val="000537DE"/>
    <w:rsid w:val="00053879"/>
    <w:rsid w:val="00053CE9"/>
    <w:rsid w:val="0005416C"/>
    <w:rsid w:val="0005485A"/>
    <w:rsid w:val="00054CC4"/>
    <w:rsid w:val="000550B0"/>
    <w:rsid w:val="000552EE"/>
    <w:rsid w:val="00055B41"/>
    <w:rsid w:val="00060099"/>
    <w:rsid w:val="00060663"/>
    <w:rsid w:val="000611D8"/>
    <w:rsid w:val="000623F1"/>
    <w:rsid w:val="00062D01"/>
    <w:rsid w:val="0006337F"/>
    <w:rsid w:val="0006345D"/>
    <w:rsid w:val="000634F0"/>
    <w:rsid w:val="0006374E"/>
    <w:rsid w:val="00063FE1"/>
    <w:rsid w:val="0006427B"/>
    <w:rsid w:val="000643D9"/>
    <w:rsid w:val="00064AD2"/>
    <w:rsid w:val="0006546F"/>
    <w:rsid w:val="00065561"/>
    <w:rsid w:val="000671D1"/>
    <w:rsid w:val="000674E1"/>
    <w:rsid w:val="00067B36"/>
    <w:rsid w:val="00067C54"/>
    <w:rsid w:val="00070091"/>
    <w:rsid w:val="000704BC"/>
    <w:rsid w:val="00070E9A"/>
    <w:rsid w:val="00071375"/>
    <w:rsid w:val="000713CF"/>
    <w:rsid w:val="00072C73"/>
    <w:rsid w:val="0007317A"/>
    <w:rsid w:val="0007321E"/>
    <w:rsid w:val="00073F8C"/>
    <w:rsid w:val="00073FE1"/>
    <w:rsid w:val="00074743"/>
    <w:rsid w:val="000747E9"/>
    <w:rsid w:val="00074F7A"/>
    <w:rsid w:val="00075268"/>
    <w:rsid w:val="00075435"/>
    <w:rsid w:val="0007623B"/>
    <w:rsid w:val="000766D3"/>
    <w:rsid w:val="00077A23"/>
    <w:rsid w:val="00077BEB"/>
    <w:rsid w:val="00077FF3"/>
    <w:rsid w:val="000802E0"/>
    <w:rsid w:val="000804BA"/>
    <w:rsid w:val="0008121F"/>
    <w:rsid w:val="000812A3"/>
    <w:rsid w:val="00081A2A"/>
    <w:rsid w:val="00081E80"/>
    <w:rsid w:val="00082D83"/>
    <w:rsid w:val="00083234"/>
    <w:rsid w:val="000835F3"/>
    <w:rsid w:val="0008395F"/>
    <w:rsid w:val="00083C98"/>
    <w:rsid w:val="00084763"/>
    <w:rsid w:val="00084E9C"/>
    <w:rsid w:val="00084EB4"/>
    <w:rsid w:val="00084EB7"/>
    <w:rsid w:val="00084F27"/>
    <w:rsid w:val="00084F5F"/>
    <w:rsid w:val="00085850"/>
    <w:rsid w:val="000858A7"/>
    <w:rsid w:val="00085BD7"/>
    <w:rsid w:val="00087184"/>
    <w:rsid w:val="0008790F"/>
    <w:rsid w:val="00090484"/>
    <w:rsid w:val="000907A9"/>
    <w:rsid w:val="00090B38"/>
    <w:rsid w:val="000911FB"/>
    <w:rsid w:val="00091523"/>
    <w:rsid w:val="00091805"/>
    <w:rsid w:val="000920DB"/>
    <w:rsid w:val="0009219B"/>
    <w:rsid w:val="00092333"/>
    <w:rsid w:val="000924CD"/>
    <w:rsid w:val="00092610"/>
    <w:rsid w:val="0009273C"/>
    <w:rsid w:val="000936EC"/>
    <w:rsid w:val="00093F28"/>
    <w:rsid w:val="00094159"/>
    <w:rsid w:val="00094CAA"/>
    <w:rsid w:val="00094CFE"/>
    <w:rsid w:val="000958CF"/>
    <w:rsid w:val="00095C68"/>
    <w:rsid w:val="000971AF"/>
    <w:rsid w:val="000974A0"/>
    <w:rsid w:val="0009796B"/>
    <w:rsid w:val="00097D44"/>
    <w:rsid w:val="000A04D4"/>
    <w:rsid w:val="000A0964"/>
    <w:rsid w:val="000A09F6"/>
    <w:rsid w:val="000A0F87"/>
    <w:rsid w:val="000A206D"/>
    <w:rsid w:val="000A2B73"/>
    <w:rsid w:val="000A2DE3"/>
    <w:rsid w:val="000A3A81"/>
    <w:rsid w:val="000A3CFF"/>
    <w:rsid w:val="000A4057"/>
    <w:rsid w:val="000A4504"/>
    <w:rsid w:val="000A4B85"/>
    <w:rsid w:val="000A4E46"/>
    <w:rsid w:val="000A514E"/>
    <w:rsid w:val="000A53FC"/>
    <w:rsid w:val="000A56DF"/>
    <w:rsid w:val="000A6096"/>
    <w:rsid w:val="000A635C"/>
    <w:rsid w:val="000A7121"/>
    <w:rsid w:val="000A7270"/>
    <w:rsid w:val="000A7533"/>
    <w:rsid w:val="000A7BEE"/>
    <w:rsid w:val="000B06FD"/>
    <w:rsid w:val="000B08B3"/>
    <w:rsid w:val="000B0B03"/>
    <w:rsid w:val="000B0B71"/>
    <w:rsid w:val="000B0C06"/>
    <w:rsid w:val="000B1751"/>
    <w:rsid w:val="000B1A4E"/>
    <w:rsid w:val="000B29FB"/>
    <w:rsid w:val="000B33F4"/>
    <w:rsid w:val="000B33FB"/>
    <w:rsid w:val="000B3748"/>
    <w:rsid w:val="000B398F"/>
    <w:rsid w:val="000B4196"/>
    <w:rsid w:val="000B42CA"/>
    <w:rsid w:val="000B4C5A"/>
    <w:rsid w:val="000B4CE5"/>
    <w:rsid w:val="000B4F04"/>
    <w:rsid w:val="000B539B"/>
    <w:rsid w:val="000B583C"/>
    <w:rsid w:val="000B5977"/>
    <w:rsid w:val="000B5A0A"/>
    <w:rsid w:val="000B5B22"/>
    <w:rsid w:val="000B5F43"/>
    <w:rsid w:val="000B5F92"/>
    <w:rsid w:val="000B61E2"/>
    <w:rsid w:val="000B6E4D"/>
    <w:rsid w:val="000B7226"/>
    <w:rsid w:val="000B7579"/>
    <w:rsid w:val="000B7C72"/>
    <w:rsid w:val="000B7FCC"/>
    <w:rsid w:val="000C048D"/>
    <w:rsid w:val="000C085D"/>
    <w:rsid w:val="000C0D9E"/>
    <w:rsid w:val="000C10A8"/>
    <w:rsid w:val="000C12D3"/>
    <w:rsid w:val="000C1A0D"/>
    <w:rsid w:val="000C1BAA"/>
    <w:rsid w:val="000C307E"/>
    <w:rsid w:val="000C3185"/>
    <w:rsid w:val="000C3740"/>
    <w:rsid w:val="000C46EE"/>
    <w:rsid w:val="000C4C31"/>
    <w:rsid w:val="000C5233"/>
    <w:rsid w:val="000C5591"/>
    <w:rsid w:val="000C5CBD"/>
    <w:rsid w:val="000C65E0"/>
    <w:rsid w:val="000C698D"/>
    <w:rsid w:val="000C6B9B"/>
    <w:rsid w:val="000D02AB"/>
    <w:rsid w:val="000D04AF"/>
    <w:rsid w:val="000D04DF"/>
    <w:rsid w:val="000D04EC"/>
    <w:rsid w:val="000D04F5"/>
    <w:rsid w:val="000D0A0C"/>
    <w:rsid w:val="000D1978"/>
    <w:rsid w:val="000D1A48"/>
    <w:rsid w:val="000D21AE"/>
    <w:rsid w:val="000D2AEE"/>
    <w:rsid w:val="000D2D49"/>
    <w:rsid w:val="000D2F3B"/>
    <w:rsid w:val="000D360F"/>
    <w:rsid w:val="000D3657"/>
    <w:rsid w:val="000D3EA0"/>
    <w:rsid w:val="000D3F9E"/>
    <w:rsid w:val="000D419A"/>
    <w:rsid w:val="000D44C0"/>
    <w:rsid w:val="000D518E"/>
    <w:rsid w:val="000D531E"/>
    <w:rsid w:val="000D54F7"/>
    <w:rsid w:val="000D5515"/>
    <w:rsid w:val="000D6200"/>
    <w:rsid w:val="000D63BB"/>
    <w:rsid w:val="000D66FB"/>
    <w:rsid w:val="000D7AF7"/>
    <w:rsid w:val="000D7F0D"/>
    <w:rsid w:val="000D7F9B"/>
    <w:rsid w:val="000E109C"/>
    <w:rsid w:val="000E162B"/>
    <w:rsid w:val="000E17BE"/>
    <w:rsid w:val="000E1C69"/>
    <w:rsid w:val="000E2109"/>
    <w:rsid w:val="000E21F8"/>
    <w:rsid w:val="000E2443"/>
    <w:rsid w:val="000E28A4"/>
    <w:rsid w:val="000E343C"/>
    <w:rsid w:val="000E3639"/>
    <w:rsid w:val="000E3C26"/>
    <w:rsid w:val="000E42D9"/>
    <w:rsid w:val="000E4531"/>
    <w:rsid w:val="000E4DD6"/>
    <w:rsid w:val="000E5215"/>
    <w:rsid w:val="000E5656"/>
    <w:rsid w:val="000E5F14"/>
    <w:rsid w:val="000E74A0"/>
    <w:rsid w:val="000E7DC3"/>
    <w:rsid w:val="000F01BB"/>
    <w:rsid w:val="000F0319"/>
    <w:rsid w:val="000F04F9"/>
    <w:rsid w:val="000F0721"/>
    <w:rsid w:val="000F10C8"/>
    <w:rsid w:val="000F1441"/>
    <w:rsid w:val="000F14C2"/>
    <w:rsid w:val="000F1EE1"/>
    <w:rsid w:val="000F2430"/>
    <w:rsid w:val="000F246E"/>
    <w:rsid w:val="000F2729"/>
    <w:rsid w:val="000F2839"/>
    <w:rsid w:val="000F32CB"/>
    <w:rsid w:val="000F3559"/>
    <w:rsid w:val="000F35A6"/>
    <w:rsid w:val="000F3796"/>
    <w:rsid w:val="000F3B6A"/>
    <w:rsid w:val="000F3D78"/>
    <w:rsid w:val="000F3FB7"/>
    <w:rsid w:val="000F413A"/>
    <w:rsid w:val="000F43E6"/>
    <w:rsid w:val="000F5AAD"/>
    <w:rsid w:val="000F5B20"/>
    <w:rsid w:val="000F636C"/>
    <w:rsid w:val="000F6F60"/>
    <w:rsid w:val="00100119"/>
    <w:rsid w:val="00100C3C"/>
    <w:rsid w:val="00101A4C"/>
    <w:rsid w:val="001020F5"/>
    <w:rsid w:val="00102317"/>
    <w:rsid w:val="001024E0"/>
    <w:rsid w:val="00102934"/>
    <w:rsid w:val="001031F9"/>
    <w:rsid w:val="001033A8"/>
    <w:rsid w:val="00103416"/>
    <w:rsid w:val="00103B02"/>
    <w:rsid w:val="00103F39"/>
    <w:rsid w:val="00105645"/>
    <w:rsid w:val="001058D4"/>
    <w:rsid w:val="001058F5"/>
    <w:rsid w:val="00105DED"/>
    <w:rsid w:val="00106872"/>
    <w:rsid w:val="001068E5"/>
    <w:rsid w:val="001105EC"/>
    <w:rsid w:val="00110AAA"/>
    <w:rsid w:val="00110D00"/>
    <w:rsid w:val="001115C4"/>
    <w:rsid w:val="00111A6E"/>
    <w:rsid w:val="00111B81"/>
    <w:rsid w:val="00111EA0"/>
    <w:rsid w:val="00112B97"/>
    <w:rsid w:val="00113002"/>
    <w:rsid w:val="001130B4"/>
    <w:rsid w:val="001130E0"/>
    <w:rsid w:val="00113232"/>
    <w:rsid w:val="001132CC"/>
    <w:rsid w:val="00113E64"/>
    <w:rsid w:val="0011427B"/>
    <w:rsid w:val="00114434"/>
    <w:rsid w:val="00114EB2"/>
    <w:rsid w:val="0011512B"/>
    <w:rsid w:val="001154B5"/>
    <w:rsid w:val="00115B58"/>
    <w:rsid w:val="00115F2B"/>
    <w:rsid w:val="00115FA2"/>
    <w:rsid w:val="00115FB0"/>
    <w:rsid w:val="00115FBF"/>
    <w:rsid w:val="00116501"/>
    <w:rsid w:val="0011679E"/>
    <w:rsid w:val="00116A03"/>
    <w:rsid w:val="001172E0"/>
    <w:rsid w:val="00117311"/>
    <w:rsid w:val="00117504"/>
    <w:rsid w:val="00117536"/>
    <w:rsid w:val="00117EF6"/>
    <w:rsid w:val="00120395"/>
    <w:rsid w:val="001205E7"/>
    <w:rsid w:val="00120EC7"/>
    <w:rsid w:val="00121166"/>
    <w:rsid w:val="00121510"/>
    <w:rsid w:val="00121DFB"/>
    <w:rsid w:val="00122041"/>
    <w:rsid w:val="0012257B"/>
    <w:rsid w:val="0012273B"/>
    <w:rsid w:val="00122E67"/>
    <w:rsid w:val="001230D1"/>
    <w:rsid w:val="00123837"/>
    <w:rsid w:val="00123D2E"/>
    <w:rsid w:val="00123D50"/>
    <w:rsid w:val="0012450A"/>
    <w:rsid w:val="00125133"/>
    <w:rsid w:val="0012543B"/>
    <w:rsid w:val="00126BCB"/>
    <w:rsid w:val="00126CE8"/>
    <w:rsid w:val="00127049"/>
    <w:rsid w:val="001278A7"/>
    <w:rsid w:val="00127956"/>
    <w:rsid w:val="00127DDF"/>
    <w:rsid w:val="00130C10"/>
    <w:rsid w:val="0013271D"/>
    <w:rsid w:val="001338BD"/>
    <w:rsid w:val="001338FF"/>
    <w:rsid w:val="0013408E"/>
    <w:rsid w:val="0013447C"/>
    <w:rsid w:val="0013465E"/>
    <w:rsid w:val="00134A3E"/>
    <w:rsid w:val="00135144"/>
    <w:rsid w:val="001351B5"/>
    <w:rsid w:val="00135345"/>
    <w:rsid w:val="00135573"/>
    <w:rsid w:val="001356FC"/>
    <w:rsid w:val="00135E45"/>
    <w:rsid w:val="0013621B"/>
    <w:rsid w:val="001374ED"/>
    <w:rsid w:val="00137D62"/>
    <w:rsid w:val="00137DF2"/>
    <w:rsid w:val="001405FE"/>
    <w:rsid w:val="001406F6"/>
    <w:rsid w:val="001408CF"/>
    <w:rsid w:val="001409F0"/>
    <w:rsid w:val="00140E85"/>
    <w:rsid w:val="00141A1F"/>
    <w:rsid w:val="001421FE"/>
    <w:rsid w:val="001422F4"/>
    <w:rsid w:val="00142B5B"/>
    <w:rsid w:val="00143086"/>
    <w:rsid w:val="00143412"/>
    <w:rsid w:val="001444DB"/>
    <w:rsid w:val="001445ED"/>
    <w:rsid w:val="00144C64"/>
    <w:rsid w:val="0014578B"/>
    <w:rsid w:val="0014622E"/>
    <w:rsid w:val="00146471"/>
    <w:rsid w:val="00146953"/>
    <w:rsid w:val="001477F2"/>
    <w:rsid w:val="00147D56"/>
    <w:rsid w:val="0015011E"/>
    <w:rsid w:val="0015088B"/>
    <w:rsid w:val="00150A10"/>
    <w:rsid w:val="00150C4C"/>
    <w:rsid w:val="00150D72"/>
    <w:rsid w:val="00150E70"/>
    <w:rsid w:val="001513C8"/>
    <w:rsid w:val="00151530"/>
    <w:rsid w:val="00151D6E"/>
    <w:rsid w:val="00151DC7"/>
    <w:rsid w:val="00152256"/>
    <w:rsid w:val="00152463"/>
    <w:rsid w:val="00152B17"/>
    <w:rsid w:val="00152F93"/>
    <w:rsid w:val="0015386E"/>
    <w:rsid w:val="00153A53"/>
    <w:rsid w:val="00153AA7"/>
    <w:rsid w:val="00154AA1"/>
    <w:rsid w:val="00154E6D"/>
    <w:rsid w:val="001554C0"/>
    <w:rsid w:val="001555D8"/>
    <w:rsid w:val="00155EFE"/>
    <w:rsid w:val="00157B81"/>
    <w:rsid w:val="00157E48"/>
    <w:rsid w:val="00160332"/>
    <w:rsid w:val="00160761"/>
    <w:rsid w:val="0016079C"/>
    <w:rsid w:val="001607A2"/>
    <w:rsid w:val="00161C7D"/>
    <w:rsid w:val="00161E4F"/>
    <w:rsid w:val="00162175"/>
    <w:rsid w:val="00162357"/>
    <w:rsid w:val="001623B1"/>
    <w:rsid w:val="0016261E"/>
    <w:rsid w:val="001627DE"/>
    <w:rsid w:val="00162A9D"/>
    <w:rsid w:val="0016338D"/>
    <w:rsid w:val="001635F7"/>
    <w:rsid w:val="001638DF"/>
    <w:rsid w:val="00163DFA"/>
    <w:rsid w:val="001643F6"/>
    <w:rsid w:val="00164538"/>
    <w:rsid w:val="00164D06"/>
    <w:rsid w:val="0016508C"/>
    <w:rsid w:val="00165115"/>
    <w:rsid w:val="0016549B"/>
    <w:rsid w:val="001654A0"/>
    <w:rsid w:val="001655B1"/>
    <w:rsid w:val="00165A1B"/>
    <w:rsid w:val="00165CC8"/>
    <w:rsid w:val="00166283"/>
    <w:rsid w:val="00166340"/>
    <w:rsid w:val="001666D7"/>
    <w:rsid w:val="00166EBC"/>
    <w:rsid w:val="0016740E"/>
    <w:rsid w:val="00167C38"/>
    <w:rsid w:val="00167F2B"/>
    <w:rsid w:val="00170059"/>
    <w:rsid w:val="00170322"/>
    <w:rsid w:val="00170C1D"/>
    <w:rsid w:val="00171154"/>
    <w:rsid w:val="001714DA"/>
    <w:rsid w:val="00171AF4"/>
    <w:rsid w:val="00171CF4"/>
    <w:rsid w:val="00172300"/>
    <w:rsid w:val="0017272C"/>
    <w:rsid w:val="00172C87"/>
    <w:rsid w:val="0017384A"/>
    <w:rsid w:val="00173CE9"/>
    <w:rsid w:val="00174B48"/>
    <w:rsid w:val="00175369"/>
    <w:rsid w:val="00175A56"/>
    <w:rsid w:val="00175C92"/>
    <w:rsid w:val="00175D29"/>
    <w:rsid w:val="0017672B"/>
    <w:rsid w:val="00176EF5"/>
    <w:rsid w:val="00177996"/>
    <w:rsid w:val="00177AB8"/>
    <w:rsid w:val="00180850"/>
    <w:rsid w:val="00181997"/>
    <w:rsid w:val="001820FC"/>
    <w:rsid w:val="00182262"/>
    <w:rsid w:val="00182B33"/>
    <w:rsid w:val="00182D1D"/>
    <w:rsid w:val="00182F3E"/>
    <w:rsid w:val="00183454"/>
    <w:rsid w:val="00183467"/>
    <w:rsid w:val="0018366F"/>
    <w:rsid w:val="00183941"/>
    <w:rsid w:val="00183C42"/>
    <w:rsid w:val="001842AD"/>
    <w:rsid w:val="001843FB"/>
    <w:rsid w:val="00184D9E"/>
    <w:rsid w:val="0018500A"/>
    <w:rsid w:val="00185656"/>
    <w:rsid w:val="00185818"/>
    <w:rsid w:val="0018616F"/>
    <w:rsid w:val="001862D3"/>
    <w:rsid w:val="001863DB"/>
    <w:rsid w:val="00186961"/>
    <w:rsid w:val="00186DD9"/>
    <w:rsid w:val="00186FDB"/>
    <w:rsid w:val="0018708A"/>
    <w:rsid w:val="00187117"/>
    <w:rsid w:val="001908BF"/>
    <w:rsid w:val="00190A54"/>
    <w:rsid w:val="00190C1A"/>
    <w:rsid w:val="00191723"/>
    <w:rsid w:val="001922D9"/>
    <w:rsid w:val="00192A7D"/>
    <w:rsid w:val="00192EAB"/>
    <w:rsid w:val="0019373A"/>
    <w:rsid w:val="00193740"/>
    <w:rsid w:val="001937AA"/>
    <w:rsid w:val="001937F2"/>
    <w:rsid w:val="00193808"/>
    <w:rsid w:val="001938D8"/>
    <w:rsid w:val="00194744"/>
    <w:rsid w:val="00194C53"/>
    <w:rsid w:val="00194EA1"/>
    <w:rsid w:val="001950E6"/>
    <w:rsid w:val="00195239"/>
    <w:rsid w:val="001952AE"/>
    <w:rsid w:val="00195740"/>
    <w:rsid w:val="0019584B"/>
    <w:rsid w:val="00195EA6"/>
    <w:rsid w:val="00195FB3"/>
    <w:rsid w:val="00195FFD"/>
    <w:rsid w:val="001962B9"/>
    <w:rsid w:val="00196359"/>
    <w:rsid w:val="00196463"/>
    <w:rsid w:val="001964C2"/>
    <w:rsid w:val="00196733"/>
    <w:rsid w:val="001967C8"/>
    <w:rsid w:val="001969F0"/>
    <w:rsid w:val="00196B5F"/>
    <w:rsid w:val="00196CBB"/>
    <w:rsid w:val="00197914"/>
    <w:rsid w:val="00197ADF"/>
    <w:rsid w:val="001A0591"/>
    <w:rsid w:val="001A064A"/>
    <w:rsid w:val="001A0792"/>
    <w:rsid w:val="001A0EE1"/>
    <w:rsid w:val="001A15BE"/>
    <w:rsid w:val="001A17B7"/>
    <w:rsid w:val="001A190C"/>
    <w:rsid w:val="001A25CD"/>
    <w:rsid w:val="001A2D80"/>
    <w:rsid w:val="001A36DF"/>
    <w:rsid w:val="001A3720"/>
    <w:rsid w:val="001A3BC3"/>
    <w:rsid w:val="001A4216"/>
    <w:rsid w:val="001A4CE6"/>
    <w:rsid w:val="001A4CEB"/>
    <w:rsid w:val="001A5264"/>
    <w:rsid w:val="001A6213"/>
    <w:rsid w:val="001A625C"/>
    <w:rsid w:val="001A6BEE"/>
    <w:rsid w:val="001A7020"/>
    <w:rsid w:val="001A753E"/>
    <w:rsid w:val="001A75BE"/>
    <w:rsid w:val="001A7A59"/>
    <w:rsid w:val="001A7C05"/>
    <w:rsid w:val="001A7DDD"/>
    <w:rsid w:val="001B0008"/>
    <w:rsid w:val="001B0520"/>
    <w:rsid w:val="001B1209"/>
    <w:rsid w:val="001B1296"/>
    <w:rsid w:val="001B1596"/>
    <w:rsid w:val="001B15E9"/>
    <w:rsid w:val="001B1A03"/>
    <w:rsid w:val="001B1AF0"/>
    <w:rsid w:val="001B24B3"/>
    <w:rsid w:val="001B331C"/>
    <w:rsid w:val="001B36D1"/>
    <w:rsid w:val="001B4287"/>
    <w:rsid w:val="001B46F9"/>
    <w:rsid w:val="001B4791"/>
    <w:rsid w:val="001B502B"/>
    <w:rsid w:val="001B50B9"/>
    <w:rsid w:val="001B5BDE"/>
    <w:rsid w:val="001B61CB"/>
    <w:rsid w:val="001B61DC"/>
    <w:rsid w:val="001B61E1"/>
    <w:rsid w:val="001B65C8"/>
    <w:rsid w:val="001B7173"/>
    <w:rsid w:val="001B76CC"/>
    <w:rsid w:val="001B7C90"/>
    <w:rsid w:val="001B7CA1"/>
    <w:rsid w:val="001B7D72"/>
    <w:rsid w:val="001B7FC0"/>
    <w:rsid w:val="001C0729"/>
    <w:rsid w:val="001C08C8"/>
    <w:rsid w:val="001C0E56"/>
    <w:rsid w:val="001C13C1"/>
    <w:rsid w:val="001C1875"/>
    <w:rsid w:val="001C27B5"/>
    <w:rsid w:val="001C2F50"/>
    <w:rsid w:val="001C36BF"/>
    <w:rsid w:val="001C4C0D"/>
    <w:rsid w:val="001C5B95"/>
    <w:rsid w:val="001C5C2B"/>
    <w:rsid w:val="001C616E"/>
    <w:rsid w:val="001C65D9"/>
    <w:rsid w:val="001C684A"/>
    <w:rsid w:val="001D0006"/>
    <w:rsid w:val="001D04C6"/>
    <w:rsid w:val="001D0A96"/>
    <w:rsid w:val="001D1BEF"/>
    <w:rsid w:val="001D27A5"/>
    <w:rsid w:val="001D27C6"/>
    <w:rsid w:val="001D2F99"/>
    <w:rsid w:val="001D313F"/>
    <w:rsid w:val="001D3458"/>
    <w:rsid w:val="001D36C6"/>
    <w:rsid w:val="001D3B24"/>
    <w:rsid w:val="001D405D"/>
    <w:rsid w:val="001D4F89"/>
    <w:rsid w:val="001D558D"/>
    <w:rsid w:val="001D6593"/>
    <w:rsid w:val="001D65B3"/>
    <w:rsid w:val="001D69EF"/>
    <w:rsid w:val="001D6DDE"/>
    <w:rsid w:val="001E1361"/>
    <w:rsid w:val="001E1454"/>
    <w:rsid w:val="001E18DE"/>
    <w:rsid w:val="001E1FE6"/>
    <w:rsid w:val="001E204D"/>
    <w:rsid w:val="001E20BC"/>
    <w:rsid w:val="001E2ECC"/>
    <w:rsid w:val="001E3590"/>
    <w:rsid w:val="001E3FA3"/>
    <w:rsid w:val="001E3FED"/>
    <w:rsid w:val="001E43CE"/>
    <w:rsid w:val="001E5069"/>
    <w:rsid w:val="001E50E8"/>
    <w:rsid w:val="001E5611"/>
    <w:rsid w:val="001E56E4"/>
    <w:rsid w:val="001E59B9"/>
    <w:rsid w:val="001E5C16"/>
    <w:rsid w:val="001E5E76"/>
    <w:rsid w:val="001E6375"/>
    <w:rsid w:val="001E68D5"/>
    <w:rsid w:val="001E68FD"/>
    <w:rsid w:val="001E69E1"/>
    <w:rsid w:val="001E710C"/>
    <w:rsid w:val="001E7129"/>
    <w:rsid w:val="001E742A"/>
    <w:rsid w:val="001E7565"/>
    <w:rsid w:val="001E79B9"/>
    <w:rsid w:val="001F0326"/>
    <w:rsid w:val="001F0AF0"/>
    <w:rsid w:val="001F1080"/>
    <w:rsid w:val="001F1533"/>
    <w:rsid w:val="001F1A38"/>
    <w:rsid w:val="001F1C1D"/>
    <w:rsid w:val="001F2947"/>
    <w:rsid w:val="001F2D4F"/>
    <w:rsid w:val="001F3911"/>
    <w:rsid w:val="001F392C"/>
    <w:rsid w:val="001F4692"/>
    <w:rsid w:val="001F47CA"/>
    <w:rsid w:val="001F4919"/>
    <w:rsid w:val="001F5838"/>
    <w:rsid w:val="001F5958"/>
    <w:rsid w:val="001F683F"/>
    <w:rsid w:val="001F6B23"/>
    <w:rsid w:val="001F6B33"/>
    <w:rsid w:val="001F6D27"/>
    <w:rsid w:val="001F6F14"/>
    <w:rsid w:val="001F71D9"/>
    <w:rsid w:val="001F7245"/>
    <w:rsid w:val="001F73E2"/>
    <w:rsid w:val="0020037B"/>
    <w:rsid w:val="002019AD"/>
    <w:rsid w:val="002020B5"/>
    <w:rsid w:val="00202A30"/>
    <w:rsid w:val="00202E47"/>
    <w:rsid w:val="00203A71"/>
    <w:rsid w:val="00203C32"/>
    <w:rsid w:val="00204D45"/>
    <w:rsid w:val="00205034"/>
    <w:rsid w:val="002054DC"/>
    <w:rsid w:val="00205570"/>
    <w:rsid w:val="002056D3"/>
    <w:rsid w:val="00205948"/>
    <w:rsid w:val="00205A26"/>
    <w:rsid w:val="002060BD"/>
    <w:rsid w:val="0020689F"/>
    <w:rsid w:val="0020699D"/>
    <w:rsid w:val="00206ACF"/>
    <w:rsid w:val="00206B2F"/>
    <w:rsid w:val="00207692"/>
    <w:rsid w:val="00207E60"/>
    <w:rsid w:val="0021063F"/>
    <w:rsid w:val="00210BE3"/>
    <w:rsid w:val="00211E1C"/>
    <w:rsid w:val="00211F5E"/>
    <w:rsid w:val="002126C4"/>
    <w:rsid w:val="00212C1D"/>
    <w:rsid w:val="00212F4E"/>
    <w:rsid w:val="00212FD8"/>
    <w:rsid w:val="00213EE9"/>
    <w:rsid w:val="002144FC"/>
    <w:rsid w:val="00214AD1"/>
    <w:rsid w:val="00214C05"/>
    <w:rsid w:val="00214D05"/>
    <w:rsid w:val="00215C66"/>
    <w:rsid w:val="00215E69"/>
    <w:rsid w:val="002160E5"/>
    <w:rsid w:val="002163A0"/>
    <w:rsid w:val="0021644E"/>
    <w:rsid w:val="00216486"/>
    <w:rsid w:val="002167D8"/>
    <w:rsid w:val="002168E1"/>
    <w:rsid w:val="00216B21"/>
    <w:rsid w:val="00216C7D"/>
    <w:rsid w:val="002176F2"/>
    <w:rsid w:val="002203A3"/>
    <w:rsid w:val="00220612"/>
    <w:rsid w:val="002212A1"/>
    <w:rsid w:val="00221306"/>
    <w:rsid w:val="002215DB"/>
    <w:rsid w:val="00221995"/>
    <w:rsid w:val="00221D3F"/>
    <w:rsid w:val="0022294A"/>
    <w:rsid w:val="002230C4"/>
    <w:rsid w:val="0022357A"/>
    <w:rsid w:val="00223F2E"/>
    <w:rsid w:val="00223FCB"/>
    <w:rsid w:val="00224560"/>
    <w:rsid w:val="002253D4"/>
    <w:rsid w:val="002261DA"/>
    <w:rsid w:val="00226873"/>
    <w:rsid w:val="00226BC2"/>
    <w:rsid w:val="00226DAE"/>
    <w:rsid w:val="00227072"/>
    <w:rsid w:val="00227176"/>
    <w:rsid w:val="002278C4"/>
    <w:rsid w:val="002279F5"/>
    <w:rsid w:val="00227FD0"/>
    <w:rsid w:val="00230107"/>
    <w:rsid w:val="00230A8D"/>
    <w:rsid w:val="002313E6"/>
    <w:rsid w:val="002314A9"/>
    <w:rsid w:val="00231DEC"/>
    <w:rsid w:val="00232152"/>
    <w:rsid w:val="00233916"/>
    <w:rsid w:val="00233D0D"/>
    <w:rsid w:val="00233FB4"/>
    <w:rsid w:val="0023403F"/>
    <w:rsid w:val="00234229"/>
    <w:rsid w:val="00234597"/>
    <w:rsid w:val="00234D79"/>
    <w:rsid w:val="00234EB8"/>
    <w:rsid w:val="00235116"/>
    <w:rsid w:val="002357E5"/>
    <w:rsid w:val="00235B24"/>
    <w:rsid w:val="00235F50"/>
    <w:rsid w:val="00237597"/>
    <w:rsid w:val="00237810"/>
    <w:rsid w:val="002401A2"/>
    <w:rsid w:val="00240217"/>
    <w:rsid w:val="00241358"/>
    <w:rsid w:val="002420ED"/>
    <w:rsid w:val="00243286"/>
    <w:rsid w:val="00243499"/>
    <w:rsid w:val="00244370"/>
    <w:rsid w:val="002443FC"/>
    <w:rsid w:val="00245362"/>
    <w:rsid w:val="00245424"/>
    <w:rsid w:val="0024595F"/>
    <w:rsid w:val="00245A3F"/>
    <w:rsid w:val="00245F1B"/>
    <w:rsid w:val="002463E7"/>
    <w:rsid w:val="002464EE"/>
    <w:rsid w:val="0024651A"/>
    <w:rsid w:val="002465B5"/>
    <w:rsid w:val="00247284"/>
    <w:rsid w:val="0024734C"/>
    <w:rsid w:val="00247C8A"/>
    <w:rsid w:val="002500E2"/>
    <w:rsid w:val="00250EA7"/>
    <w:rsid w:val="0025142B"/>
    <w:rsid w:val="0025143D"/>
    <w:rsid w:val="002518BC"/>
    <w:rsid w:val="00251AA0"/>
    <w:rsid w:val="00251CAC"/>
    <w:rsid w:val="00252494"/>
    <w:rsid w:val="002528DF"/>
    <w:rsid w:val="0025291F"/>
    <w:rsid w:val="00252EB3"/>
    <w:rsid w:val="002530B9"/>
    <w:rsid w:val="002531C9"/>
    <w:rsid w:val="0025376F"/>
    <w:rsid w:val="002541AE"/>
    <w:rsid w:val="00254A0E"/>
    <w:rsid w:val="00254E52"/>
    <w:rsid w:val="00255275"/>
    <w:rsid w:val="002552DA"/>
    <w:rsid w:val="00255CBE"/>
    <w:rsid w:val="00256DED"/>
    <w:rsid w:val="0025700D"/>
    <w:rsid w:val="00257577"/>
    <w:rsid w:val="00257CE9"/>
    <w:rsid w:val="00257DF3"/>
    <w:rsid w:val="00257F04"/>
    <w:rsid w:val="00260A17"/>
    <w:rsid w:val="00261B83"/>
    <w:rsid w:val="00261BA8"/>
    <w:rsid w:val="00262E94"/>
    <w:rsid w:val="0026307A"/>
    <w:rsid w:val="002630ED"/>
    <w:rsid w:val="00263312"/>
    <w:rsid w:val="00264431"/>
    <w:rsid w:val="00264687"/>
    <w:rsid w:val="00264739"/>
    <w:rsid w:val="00265007"/>
    <w:rsid w:val="002651B0"/>
    <w:rsid w:val="0026545F"/>
    <w:rsid w:val="00265B8B"/>
    <w:rsid w:val="00265F52"/>
    <w:rsid w:val="0026747B"/>
    <w:rsid w:val="00267489"/>
    <w:rsid w:val="00267732"/>
    <w:rsid w:val="00270513"/>
    <w:rsid w:val="00270594"/>
    <w:rsid w:val="0027074A"/>
    <w:rsid w:val="00270766"/>
    <w:rsid w:val="0027084B"/>
    <w:rsid w:val="002709B2"/>
    <w:rsid w:val="00271739"/>
    <w:rsid w:val="00272356"/>
    <w:rsid w:val="00272656"/>
    <w:rsid w:val="00272E10"/>
    <w:rsid w:val="00272F57"/>
    <w:rsid w:val="0027378B"/>
    <w:rsid w:val="00273D5E"/>
    <w:rsid w:val="00273E9F"/>
    <w:rsid w:val="00274782"/>
    <w:rsid w:val="00274917"/>
    <w:rsid w:val="00275C82"/>
    <w:rsid w:val="0027631C"/>
    <w:rsid w:val="002777AD"/>
    <w:rsid w:val="002777CD"/>
    <w:rsid w:val="00277A93"/>
    <w:rsid w:val="00280815"/>
    <w:rsid w:val="00280BCD"/>
    <w:rsid w:val="00280E8F"/>
    <w:rsid w:val="00281B56"/>
    <w:rsid w:val="00282D1E"/>
    <w:rsid w:val="00283081"/>
    <w:rsid w:val="0028354A"/>
    <w:rsid w:val="00283B89"/>
    <w:rsid w:val="0028518A"/>
    <w:rsid w:val="00285333"/>
    <w:rsid w:val="002857F2"/>
    <w:rsid w:val="00285AF7"/>
    <w:rsid w:val="00285BCE"/>
    <w:rsid w:val="002873C1"/>
    <w:rsid w:val="00287A84"/>
    <w:rsid w:val="00290BED"/>
    <w:rsid w:val="00290BFE"/>
    <w:rsid w:val="00290E05"/>
    <w:rsid w:val="00291018"/>
    <w:rsid w:val="00291CCC"/>
    <w:rsid w:val="00291ED1"/>
    <w:rsid w:val="002924A7"/>
    <w:rsid w:val="002924FB"/>
    <w:rsid w:val="002926EA"/>
    <w:rsid w:val="002935D6"/>
    <w:rsid w:val="002935F9"/>
    <w:rsid w:val="0029469F"/>
    <w:rsid w:val="002947D2"/>
    <w:rsid w:val="002947D5"/>
    <w:rsid w:val="00294AA9"/>
    <w:rsid w:val="00294FDF"/>
    <w:rsid w:val="00295150"/>
    <w:rsid w:val="002956C5"/>
    <w:rsid w:val="002959F4"/>
    <w:rsid w:val="00295F9C"/>
    <w:rsid w:val="0029665F"/>
    <w:rsid w:val="00297506"/>
    <w:rsid w:val="002978E4"/>
    <w:rsid w:val="0029791C"/>
    <w:rsid w:val="002979D5"/>
    <w:rsid w:val="00297CF9"/>
    <w:rsid w:val="00297E90"/>
    <w:rsid w:val="002A1435"/>
    <w:rsid w:val="002A1680"/>
    <w:rsid w:val="002A1EBC"/>
    <w:rsid w:val="002A22E8"/>
    <w:rsid w:val="002A2772"/>
    <w:rsid w:val="002A386D"/>
    <w:rsid w:val="002A387C"/>
    <w:rsid w:val="002A39B5"/>
    <w:rsid w:val="002A4096"/>
    <w:rsid w:val="002A423A"/>
    <w:rsid w:val="002A43C1"/>
    <w:rsid w:val="002A4429"/>
    <w:rsid w:val="002A4BF9"/>
    <w:rsid w:val="002A5332"/>
    <w:rsid w:val="002A56B7"/>
    <w:rsid w:val="002A5E58"/>
    <w:rsid w:val="002A63C4"/>
    <w:rsid w:val="002A6568"/>
    <w:rsid w:val="002A65D3"/>
    <w:rsid w:val="002A66C1"/>
    <w:rsid w:val="002A7172"/>
    <w:rsid w:val="002A737E"/>
    <w:rsid w:val="002A7ECE"/>
    <w:rsid w:val="002B05BE"/>
    <w:rsid w:val="002B0879"/>
    <w:rsid w:val="002B0CEE"/>
    <w:rsid w:val="002B0F3A"/>
    <w:rsid w:val="002B1B84"/>
    <w:rsid w:val="002B1E45"/>
    <w:rsid w:val="002B2288"/>
    <w:rsid w:val="002B273B"/>
    <w:rsid w:val="002B281E"/>
    <w:rsid w:val="002B2CBA"/>
    <w:rsid w:val="002B301E"/>
    <w:rsid w:val="002B36B8"/>
    <w:rsid w:val="002B39A7"/>
    <w:rsid w:val="002B3A5F"/>
    <w:rsid w:val="002B3FC2"/>
    <w:rsid w:val="002B49D8"/>
    <w:rsid w:val="002B4BF8"/>
    <w:rsid w:val="002B4C42"/>
    <w:rsid w:val="002B5573"/>
    <w:rsid w:val="002B56DA"/>
    <w:rsid w:val="002B5B7D"/>
    <w:rsid w:val="002B6111"/>
    <w:rsid w:val="002B6F5B"/>
    <w:rsid w:val="002B792B"/>
    <w:rsid w:val="002B7933"/>
    <w:rsid w:val="002B7B1B"/>
    <w:rsid w:val="002B7F98"/>
    <w:rsid w:val="002C086D"/>
    <w:rsid w:val="002C12AD"/>
    <w:rsid w:val="002C16B8"/>
    <w:rsid w:val="002C1C37"/>
    <w:rsid w:val="002C226B"/>
    <w:rsid w:val="002C3BCF"/>
    <w:rsid w:val="002C3C9C"/>
    <w:rsid w:val="002C4900"/>
    <w:rsid w:val="002C4E28"/>
    <w:rsid w:val="002C4EB8"/>
    <w:rsid w:val="002C5027"/>
    <w:rsid w:val="002C533F"/>
    <w:rsid w:val="002C54D2"/>
    <w:rsid w:val="002C58CE"/>
    <w:rsid w:val="002C6366"/>
    <w:rsid w:val="002C75E4"/>
    <w:rsid w:val="002C77CC"/>
    <w:rsid w:val="002C7A2F"/>
    <w:rsid w:val="002C7DCB"/>
    <w:rsid w:val="002C7DE4"/>
    <w:rsid w:val="002D00F9"/>
    <w:rsid w:val="002D0AEB"/>
    <w:rsid w:val="002D0E5A"/>
    <w:rsid w:val="002D19A1"/>
    <w:rsid w:val="002D1C31"/>
    <w:rsid w:val="002D1ED8"/>
    <w:rsid w:val="002D1F0A"/>
    <w:rsid w:val="002D200F"/>
    <w:rsid w:val="002D2184"/>
    <w:rsid w:val="002D2277"/>
    <w:rsid w:val="002D230E"/>
    <w:rsid w:val="002D2F1E"/>
    <w:rsid w:val="002D3273"/>
    <w:rsid w:val="002D385E"/>
    <w:rsid w:val="002D39A2"/>
    <w:rsid w:val="002D4915"/>
    <w:rsid w:val="002D4FA6"/>
    <w:rsid w:val="002D520C"/>
    <w:rsid w:val="002D5E0C"/>
    <w:rsid w:val="002D5F43"/>
    <w:rsid w:val="002D68CB"/>
    <w:rsid w:val="002D7287"/>
    <w:rsid w:val="002E00EB"/>
    <w:rsid w:val="002E09C4"/>
    <w:rsid w:val="002E1242"/>
    <w:rsid w:val="002E1A0D"/>
    <w:rsid w:val="002E2033"/>
    <w:rsid w:val="002E251A"/>
    <w:rsid w:val="002E2687"/>
    <w:rsid w:val="002E28A9"/>
    <w:rsid w:val="002E2D34"/>
    <w:rsid w:val="002E2E8E"/>
    <w:rsid w:val="002E5117"/>
    <w:rsid w:val="002E5188"/>
    <w:rsid w:val="002E5559"/>
    <w:rsid w:val="002E5F9F"/>
    <w:rsid w:val="002E6D4D"/>
    <w:rsid w:val="002E6EC8"/>
    <w:rsid w:val="002E7026"/>
    <w:rsid w:val="002E7105"/>
    <w:rsid w:val="002E7387"/>
    <w:rsid w:val="002E73F9"/>
    <w:rsid w:val="002E74C9"/>
    <w:rsid w:val="002E75ED"/>
    <w:rsid w:val="002E7717"/>
    <w:rsid w:val="002E7A0C"/>
    <w:rsid w:val="002E7C3C"/>
    <w:rsid w:val="002E7F39"/>
    <w:rsid w:val="002F0135"/>
    <w:rsid w:val="002F0A9B"/>
    <w:rsid w:val="002F0B23"/>
    <w:rsid w:val="002F0E1B"/>
    <w:rsid w:val="002F1522"/>
    <w:rsid w:val="002F1984"/>
    <w:rsid w:val="002F2290"/>
    <w:rsid w:val="002F27E3"/>
    <w:rsid w:val="002F290A"/>
    <w:rsid w:val="002F39AD"/>
    <w:rsid w:val="002F3A5F"/>
    <w:rsid w:val="002F402E"/>
    <w:rsid w:val="002F5057"/>
    <w:rsid w:val="002F5FC3"/>
    <w:rsid w:val="002F615C"/>
    <w:rsid w:val="002F73AB"/>
    <w:rsid w:val="002F7650"/>
    <w:rsid w:val="002F76BD"/>
    <w:rsid w:val="002F77DB"/>
    <w:rsid w:val="002F7832"/>
    <w:rsid w:val="002F78F2"/>
    <w:rsid w:val="002F7A83"/>
    <w:rsid w:val="002F7D8D"/>
    <w:rsid w:val="0030047B"/>
    <w:rsid w:val="00300DDC"/>
    <w:rsid w:val="00301415"/>
    <w:rsid w:val="00301AA6"/>
    <w:rsid w:val="003032BD"/>
    <w:rsid w:val="00304260"/>
    <w:rsid w:val="0030442A"/>
    <w:rsid w:val="0030445A"/>
    <w:rsid w:val="00304978"/>
    <w:rsid w:val="003054DF"/>
    <w:rsid w:val="003055DE"/>
    <w:rsid w:val="00305AA8"/>
    <w:rsid w:val="00305B4A"/>
    <w:rsid w:val="00306FE1"/>
    <w:rsid w:val="00307E5B"/>
    <w:rsid w:val="0031003D"/>
    <w:rsid w:val="00310681"/>
    <w:rsid w:val="00310A9C"/>
    <w:rsid w:val="00310B4B"/>
    <w:rsid w:val="00310E21"/>
    <w:rsid w:val="0031105A"/>
    <w:rsid w:val="00311A9F"/>
    <w:rsid w:val="00312102"/>
    <w:rsid w:val="0031304C"/>
    <w:rsid w:val="00313081"/>
    <w:rsid w:val="003132B3"/>
    <w:rsid w:val="00313ABC"/>
    <w:rsid w:val="00313CBF"/>
    <w:rsid w:val="00314012"/>
    <w:rsid w:val="003145E5"/>
    <w:rsid w:val="00314F9D"/>
    <w:rsid w:val="00315163"/>
    <w:rsid w:val="00315A6F"/>
    <w:rsid w:val="00315B48"/>
    <w:rsid w:val="00316682"/>
    <w:rsid w:val="00316A48"/>
    <w:rsid w:val="00317608"/>
    <w:rsid w:val="00317981"/>
    <w:rsid w:val="00317A22"/>
    <w:rsid w:val="00317A99"/>
    <w:rsid w:val="0032096C"/>
    <w:rsid w:val="00320C79"/>
    <w:rsid w:val="00320C96"/>
    <w:rsid w:val="00321663"/>
    <w:rsid w:val="00321E59"/>
    <w:rsid w:val="00322810"/>
    <w:rsid w:val="00322A77"/>
    <w:rsid w:val="00322BC3"/>
    <w:rsid w:val="003233BF"/>
    <w:rsid w:val="00323781"/>
    <w:rsid w:val="00323E61"/>
    <w:rsid w:val="00324A1E"/>
    <w:rsid w:val="00324A65"/>
    <w:rsid w:val="00324C18"/>
    <w:rsid w:val="00324C9D"/>
    <w:rsid w:val="00325082"/>
    <w:rsid w:val="00325EAF"/>
    <w:rsid w:val="0032670F"/>
    <w:rsid w:val="00326A5F"/>
    <w:rsid w:val="00326BE4"/>
    <w:rsid w:val="00326E7E"/>
    <w:rsid w:val="003271CC"/>
    <w:rsid w:val="0032750D"/>
    <w:rsid w:val="00330012"/>
    <w:rsid w:val="003302AA"/>
    <w:rsid w:val="00330ABD"/>
    <w:rsid w:val="00330EC1"/>
    <w:rsid w:val="00330FBE"/>
    <w:rsid w:val="00331225"/>
    <w:rsid w:val="003314BA"/>
    <w:rsid w:val="00331519"/>
    <w:rsid w:val="00332E81"/>
    <w:rsid w:val="00332EAD"/>
    <w:rsid w:val="003330B5"/>
    <w:rsid w:val="0033322E"/>
    <w:rsid w:val="00334152"/>
    <w:rsid w:val="00334C40"/>
    <w:rsid w:val="00334E1A"/>
    <w:rsid w:val="0033503D"/>
    <w:rsid w:val="0033582E"/>
    <w:rsid w:val="0033585F"/>
    <w:rsid w:val="00335A31"/>
    <w:rsid w:val="00335D20"/>
    <w:rsid w:val="003369A9"/>
    <w:rsid w:val="0033711C"/>
    <w:rsid w:val="00337305"/>
    <w:rsid w:val="003377AC"/>
    <w:rsid w:val="00337DA9"/>
    <w:rsid w:val="003408F8"/>
    <w:rsid w:val="00340BA2"/>
    <w:rsid w:val="00341A52"/>
    <w:rsid w:val="00341D04"/>
    <w:rsid w:val="00341E7E"/>
    <w:rsid w:val="003426B4"/>
    <w:rsid w:val="00342E9C"/>
    <w:rsid w:val="00342F31"/>
    <w:rsid w:val="0034351E"/>
    <w:rsid w:val="00343834"/>
    <w:rsid w:val="00343BA6"/>
    <w:rsid w:val="00343C89"/>
    <w:rsid w:val="003441CE"/>
    <w:rsid w:val="00344552"/>
    <w:rsid w:val="0034460B"/>
    <w:rsid w:val="00344747"/>
    <w:rsid w:val="00344C2B"/>
    <w:rsid w:val="00344CF5"/>
    <w:rsid w:val="00344D63"/>
    <w:rsid w:val="00345A70"/>
    <w:rsid w:val="00346223"/>
    <w:rsid w:val="00346277"/>
    <w:rsid w:val="00346850"/>
    <w:rsid w:val="0034736C"/>
    <w:rsid w:val="0034745D"/>
    <w:rsid w:val="003475E8"/>
    <w:rsid w:val="00347D97"/>
    <w:rsid w:val="00347DF0"/>
    <w:rsid w:val="00350068"/>
    <w:rsid w:val="00350458"/>
    <w:rsid w:val="00350DEB"/>
    <w:rsid w:val="00350F4D"/>
    <w:rsid w:val="00351180"/>
    <w:rsid w:val="003516F2"/>
    <w:rsid w:val="00351857"/>
    <w:rsid w:val="00351A32"/>
    <w:rsid w:val="00351C51"/>
    <w:rsid w:val="00351CA0"/>
    <w:rsid w:val="00351DC5"/>
    <w:rsid w:val="00351F5F"/>
    <w:rsid w:val="003524D5"/>
    <w:rsid w:val="00352E12"/>
    <w:rsid w:val="00352E36"/>
    <w:rsid w:val="00352F77"/>
    <w:rsid w:val="00353025"/>
    <w:rsid w:val="003531D7"/>
    <w:rsid w:val="00353596"/>
    <w:rsid w:val="00353EEF"/>
    <w:rsid w:val="0035432D"/>
    <w:rsid w:val="003544BB"/>
    <w:rsid w:val="003553CE"/>
    <w:rsid w:val="00355B04"/>
    <w:rsid w:val="003562D1"/>
    <w:rsid w:val="003575EB"/>
    <w:rsid w:val="0035769D"/>
    <w:rsid w:val="00357789"/>
    <w:rsid w:val="00357A49"/>
    <w:rsid w:val="0036030A"/>
    <w:rsid w:val="003607A3"/>
    <w:rsid w:val="00360D39"/>
    <w:rsid w:val="00360E88"/>
    <w:rsid w:val="00361606"/>
    <w:rsid w:val="0036170F"/>
    <w:rsid w:val="00361FEF"/>
    <w:rsid w:val="00362886"/>
    <w:rsid w:val="003629ED"/>
    <w:rsid w:val="00363869"/>
    <w:rsid w:val="00363E43"/>
    <w:rsid w:val="00365CFA"/>
    <w:rsid w:val="00366DE8"/>
    <w:rsid w:val="00366FF2"/>
    <w:rsid w:val="003674EA"/>
    <w:rsid w:val="00367709"/>
    <w:rsid w:val="00370355"/>
    <w:rsid w:val="003706C0"/>
    <w:rsid w:val="00370936"/>
    <w:rsid w:val="00370E2A"/>
    <w:rsid w:val="003713BE"/>
    <w:rsid w:val="00372325"/>
    <w:rsid w:val="003723BD"/>
    <w:rsid w:val="00372506"/>
    <w:rsid w:val="003730EA"/>
    <w:rsid w:val="00373274"/>
    <w:rsid w:val="003734E2"/>
    <w:rsid w:val="00373969"/>
    <w:rsid w:val="00373EAA"/>
    <w:rsid w:val="0037407C"/>
    <w:rsid w:val="00374243"/>
    <w:rsid w:val="003746CE"/>
    <w:rsid w:val="0037499B"/>
    <w:rsid w:val="00375192"/>
    <w:rsid w:val="00375BCA"/>
    <w:rsid w:val="003761FF"/>
    <w:rsid w:val="003763DB"/>
    <w:rsid w:val="00376D36"/>
    <w:rsid w:val="0037793A"/>
    <w:rsid w:val="00381068"/>
    <w:rsid w:val="00381D74"/>
    <w:rsid w:val="00383624"/>
    <w:rsid w:val="00383A23"/>
    <w:rsid w:val="00383AFC"/>
    <w:rsid w:val="00383CE8"/>
    <w:rsid w:val="00383E76"/>
    <w:rsid w:val="00384499"/>
    <w:rsid w:val="00384A22"/>
    <w:rsid w:val="003851FB"/>
    <w:rsid w:val="003854C1"/>
    <w:rsid w:val="00385A4F"/>
    <w:rsid w:val="00385D6B"/>
    <w:rsid w:val="0038630D"/>
    <w:rsid w:val="0038682E"/>
    <w:rsid w:val="0038698A"/>
    <w:rsid w:val="00386A0F"/>
    <w:rsid w:val="0038701D"/>
    <w:rsid w:val="00387275"/>
    <w:rsid w:val="00387342"/>
    <w:rsid w:val="0039006B"/>
    <w:rsid w:val="003902D9"/>
    <w:rsid w:val="0039061B"/>
    <w:rsid w:val="00390AFE"/>
    <w:rsid w:val="00391809"/>
    <w:rsid w:val="00391994"/>
    <w:rsid w:val="003920CD"/>
    <w:rsid w:val="00392AE1"/>
    <w:rsid w:val="00392F2A"/>
    <w:rsid w:val="003936B1"/>
    <w:rsid w:val="00394536"/>
    <w:rsid w:val="003948D1"/>
    <w:rsid w:val="003949FB"/>
    <w:rsid w:val="00394CD3"/>
    <w:rsid w:val="00394CF1"/>
    <w:rsid w:val="00395E5A"/>
    <w:rsid w:val="0039628A"/>
    <w:rsid w:val="003962DB"/>
    <w:rsid w:val="00396698"/>
    <w:rsid w:val="00396D51"/>
    <w:rsid w:val="00397904"/>
    <w:rsid w:val="003A0040"/>
    <w:rsid w:val="003A0162"/>
    <w:rsid w:val="003A03A9"/>
    <w:rsid w:val="003A088B"/>
    <w:rsid w:val="003A0EA3"/>
    <w:rsid w:val="003A14D1"/>
    <w:rsid w:val="003A2152"/>
    <w:rsid w:val="003A21E5"/>
    <w:rsid w:val="003A22E8"/>
    <w:rsid w:val="003A23CB"/>
    <w:rsid w:val="003A25D3"/>
    <w:rsid w:val="003A2B18"/>
    <w:rsid w:val="003A2EDB"/>
    <w:rsid w:val="003A354D"/>
    <w:rsid w:val="003A3A2F"/>
    <w:rsid w:val="003A4226"/>
    <w:rsid w:val="003A484B"/>
    <w:rsid w:val="003A4A27"/>
    <w:rsid w:val="003A4BED"/>
    <w:rsid w:val="003A4DB7"/>
    <w:rsid w:val="003A68F7"/>
    <w:rsid w:val="003A6AA0"/>
    <w:rsid w:val="003A6C1C"/>
    <w:rsid w:val="003A6D1A"/>
    <w:rsid w:val="003A755D"/>
    <w:rsid w:val="003A789A"/>
    <w:rsid w:val="003A7F5C"/>
    <w:rsid w:val="003B0752"/>
    <w:rsid w:val="003B0919"/>
    <w:rsid w:val="003B142C"/>
    <w:rsid w:val="003B1A57"/>
    <w:rsid w:val="003B1E28"/>
    <w:rsid w:val="003B24A5"/>
    <w:rsid w:val="003B29AF"/>
    <w:rsid w:val="003B2DD0"/>
    <w:rsid w:val="003B2E07"/>
    <w:rsid w:val="003B302E"/>
    <w:rsid w:val="003B3B1E"/>
    <w:rsid w:val="003B3E23"/>
    <w:rsid w:val="003B4479"/>
    <w:rsid w:val="003B520A"/>
    <w:rsid w:val="003B5637"/>
    <w:rsid w:val="003B5B61"/>
    <w:rsid w:val="003B5FCC"/>
    <w:rsid w:val="003B638A"/>
    <w:rsid w:val="003B6423"/>
    <w:rsid w:val="003B6A76"/>
    <w:rsid w:val="003B6B26"/>
    <w:rsid w:val="003B7755"/>
    <w:rsid w:val="003B7C49"/>
    <w:rsid w:val="003B7D20"/>
    <w:rsid w:val="003B7FB7"/>
    <w:rsid w:val="003C0024"/>
    <w:rsid w:val="003C013F"/>
    <w:rsid w:val="003C0CE1"/>
    <w:rsid w:val="003C21BE"/>
    <w:rsid w:val="003C2208"/>
    <w:rsid w:val="003C2229"/>
    <w:rsid w:val="003C23B1"/>
    <w:rsid w:val="003C3565"/>
    <w:rsid w:val="003C37A7"/>
    <w:rsid w:val="003C41AC"/>
    <w:rsid w:val="003C44AB"/>
    <w:rsid w:val="003C45AC"/>
    <w:rsid w:val="003C47F2"/>
    <w:rsid w:val="003C4EE7"/>
    <w:rsid w:val="003C527A"/>
    <w:rsid w:val="003C53D9"/>
    <w:rsid w:val="003C5954"/>
    <w:rsid w:val="003C59E9"/>
    <w:rsid w:val="003C606C"/>
    <w:rsid w:val="003C60FF"/>
    <w:rsid w:val="003C6255"/>
    <w:rsid w:val="003C74A2"/>
    <w:rsid w:val="003C7BC6"/>
    <w:rsid w:val="003D0644"/>
    <w:rsid w:val="003D094D"/>
    <w:rsid w:val="003D0C37"/>
    <w:rsid w:val="003D1135"/>
    <w:rsid w:val="003D1220"/>
    <w:rsid w:val="003D14EF"/>
    <w:rsid w:val="003D1BD6"/>
    <w:rsid w:val="003D1D80"/>
    <w:rsid w:val="003D2635"/>
    <w:rsid w:val="003D2D91"/>
    <w:rsid w:val="003D3152"/>
    <w:rsid w:val="003D416E"/>
    <w:rsid w:val="003D4896"/>
    <w:rsid w:val="003D4BAF"/>
    <w:rsid w:val="003D4C1C"/>
    <w:rsid w:val="003D51CA"/>
    <w:rsid w:val="003D534D"/>
    <w:rsid w:val="003D5E67"/>
    <w:rsid w:val="003D6084"/>
    <w:rsid w:val="003D6876"/>
    <w:rsid w:val="003D68F2"/>
    <w:rsid w:val="003D74EE"/>
    <w:rsid w:val="003E0859"/>
    <w:rsid w:val="003E0D48"/>
    <w:rsid w:val="003E0F86"/>
    <w:rsid w:val="003E1303"/>
    <w:rsid w:val="003E1370"/>
    <w:rsid w:val="003E1D97"/>
    <w:rsid w:val="003E2569"/>
    <w:rsid w:val="003E2814"/>
    <w:rsid w:val="003E2F28"/>
    <w:rsid w:val="003E302B"/>
    <w:rsid w:val="003E3986"/>
    <w:rsid w:val="003E3B41"/>
    <w:rsid w:val="003E3E1D"/>
    <w:rsid w:val="003E3FCB"/>
    <w:rsid w:val="003E4AF5"/>
    <w:rsid w:val="003E5987"/>
    <w:rsid w:val="003E5B52"/>
    <w:rsid w:val="003E6210"/>
    <w:rsid w:val="003E6222"/>
    <w:rsid w:val="003E636C"/>
    <w:rsid w:val="003E678A"/>
    <w:rsid w:val="003E6878"/>
    <w:rsid w:val="003E6FB2"/>
    <w:rsid w:val="003E72F7"/>
    <w:rsid w:val="003E7319"/>
    <w:rsid w:val="003E776D"/>
    <w:rsid w:val="003E7773"/>
    <w:rsid w:val="003E7869"/>
    <w:rsid w:val="003E7A82"/>
    <w:rsid w:val="003F0109"/>
    <w:rsid w:val="003F0477"/>
    <w:rsid w:val="003F0536"/>
    <w:rsid w:val="003F0CE2"/>
    <w:rsid w:val="003F1086"/>
    <w:rsid w:val="003F144A"/>
    <w:rsid w:val="003F192F"/>
    <w:rsid w:val="003F2529"/>
    <w:rsid w:val="003F2A26"/>
    <w:rsid w:val="003F2C38"/>
    <w:rsid w:val="003F2C93"/>
    <w:rsid w:val="003F2E1A"/>
    <w:rsid w:val="003F3113"/>
    <w:rsid w:val="003F32AA"/>
    <w:rsid w:val="003F335A"/>
    <w:rsid w:val="003F34C4"/>
    <w:rsid w:val="003F360B"/>
    <w:rsid w:val="003F3AAD"/>
    <w:rsid w:val="003F3D2F"/>
    <w:rsid w:val="003F42FE"/>
    <w:rsid w:val="003F4785"/>
    <w:rsid w:val="003F4C44"/>
    <w:rsid w:val="003F4F92"/>
    <w:rsid w:val="003F5154"/>
    <w:rsid w:val="003F5986"/>
    <w:rsid w:val="003F5F9A"/>
    <w:rsid w:val="003F6046"/>
    <w:rsid w:val="003F61F4"/>
    <w:rsid w:val="003F652E"/>
    <w:rsid w:val="00400E54"/>
    <w:rsid w:val="00400EAF"/>
    <w:rsid w:val="00400EF4"/>
    <w:rsid w:val="00401A33"/>
    <w:rsid w:val="004022CA"/>
    <w:rsid w:val="00402950"/>
    <w:rsid w:val="004029F8"/>
    <w:rsid w:val="00402BAB"/>
    <w:rsid w:val="00402F8B"/>
    <w:rsid w:val="00402F96"/>
    <w:rsid w:val="00403237"/>
    <w:rsid w:val="00403718"/>
    <w:rsid w:val="00403D90"/>
    <w:rsid w:val="00403FFB"/>
    <w:rsid w:val="0040474C"/>
    <w:rsid w:val="00404C96"/>
    <w:rsid w:val="00405F08"/>
    <w:rsid w:val="00405FD4"/>
    <w:rsid w:val="004067E9"/>
    <w:rsid w:val="00407305"/>
    <w:rsid w:val="0040731E"/>
    <w:rsid w:val="00410053"/>
    <w:rsid w:val="0041059D"/>
    <w:rsid w:val="0041081B"/>
    <w:rsid w:val="00411C1E"/>
    <w:rsid w:val="00411E24"/>
    <w:rsid w:val="00412622"/>
    <w:rsid w:val="00412FA5"/>
    <w:rsid w:val="00413444"/>
    <w:rsid w:val="00413558"/>
    <w:rsid w:val="004135B6"/>
    <w:rsid w:val="004141CF"/>
    <w:rsid w:val="00414C40"/>
    <w:rsid w:val="00414E4B"/>
    <w:rsid w:val="00415131"/>
    <w:rsid w:val="00415501"/>
    <w:rsid w:val="0041559E"/>
    <w:rsid w:val="0041593B"/>
    <w:rsid w:val="00415EEB"/>
    <w:rsid w:val="00416079"/>
    <w:rsid w:val="00416A21"/>
    <w:rsid w:val="00416AE5"/>
    <w:rsid w:val="0042001B"/>
    <w:rsid w:val="004203F3"/>
    <w:rsid w:val="00420B19"/>
    <w:rsid w:val="00420CAF"/>
    <w:rsid w:val="00421130"/>
    <w:rsid w:val="004221CB"/>
    <w:rsid w:val="004224B8"/>
    <w:rsid w:val="00422625"/>
    <w:rsid w:val="00422B1C"/>
    <w:rsid w:val="00422CD6"/>
    <w:rsid w:val="00422F0E"/>
    <w:rsid w:val="00423794"/>
    <w:rsid w:val="00423A0B"/>
    <w:rsid w:val="00423AF8"/>
    <w:rsid w:val="00423C74"/>
    <w:rsid w:val="00423CF6"/>
    <w:rsid w:val="00423E70"/>
    <w:rsid w:val="00424064"/>
    <w:rsid w:val="004241DB"/>
    <w:rsid w:val="00424289"/>
    <w:rsid w:val="00424E92"/>
    <w:rsid w:val="00425186"/>
    <w:rsid w:val="00425387"/>
    <w:rsid w:val="004254A5"/>
    <w:rsid w:val="0042560B"/>
    <w:rsid w:val="0042597B"/>
    <w:rsid w:val="00425A0E"/>
    <w:rsid w:val="00425CEC"/>
    <w:rsid w:val="0042625C"/>
    <w:rsid w:val="00426309"/>
    <w:rsid w:val="00426553"/>
    <w:rsid w:val="004267F4"/>
    <w:rsid w:val="00427C5C"/>
    <w:rsid w:val="004303DB"/>
    <w:rsid w:val="00430533"/>
    <w:rsid w:val="0043082E"/>
    <w:rsid w:val="00430A18"/>
    <w:rsid w:val="00430B93"/>
    <w:rsid w:val="0043100B"/>
    <w:rsid w:val="00431385"/>
    <w:rsid w:val="00432306"/>
    <w:rsid w:val="004323D7"/>
    <w:rsid w:val="00432CE6"/>
    <w:rsid w:val="00433242"/>
    <w:rsid w:val="00433732"/>
    <w:rsid w:val="00433F14"/>
    <w:rsid w:val="00434415"/>
    <w:rsid w:val="0043454A"/>
    <w:rsid w:val="0043475C"/>
    <w:rsid w:val="00434D18"/>
    <w:rsid w:val="00435729"/>
    <w:rsid w:val="00435F93"/>
    <w:rsid w:val="00436661"/>
    <w:rsid w:val="00436891"/>
    <w:rsid w:val="00437020"/>
    <w:rsid w:val="00437AE5"/>
    <w:rsid w:val="00437B33"/>
    <w:rsid w:val="00440419"/>
    <w:rsid w:val="00440848"/>
    <w:rsid w:val="004411C7"/>
    <w:rsid w:val="00441400"/>
    <w:rsid w:val="00442040"/>
    <w:rsid w:val="004425B1"/>
    <w:rsid w:val="0044260A"/>
    <w:rsid w:val="004431A3"/>
    <w:rsid w:val="00443735"/>
    <w:rsid w:val="00443772"/>
    <w:rsid w:val="004438E8"/>
    <w:rsid w:val="0044395A"/>
    <w:rsid w:val="00444220"/>
    <w:rsid w:val="00444DC1"/>
    <w:rsid w:val="004459C0"/>
    <w:rsid w:val="00445B55"/>
    <w:rsid w:val="0044677F"/>
    <w:rsid w:val="00446FB7"/>
    <w:rsid w:val="004501A0"/>
    <w:rsid w:val="004506BF"/>
    <w:rsid w:val="004515EA"/>
    <w:rsid w:val="0045190D"/>
    <w:rsid w:val="00451E8F"/>
    <w:rsid w:val="00452E06"/>
    <w:rsid w:val="00452E8E"/>
    <w:rsid w:val="0045351D"/>
    <w:rsid w:val="00453C8C"/>
    <w:rsid w:val="00453D1B"/>
    <w:rsid w:val="00453ECC"/>
    <w:rsid w:val="00453FDB"/>
    <w:rsid w:val="004544C6"/>
    <w:rsid w:val="00454856"/>
    <w:rsid w:val="004549DC"/>
    <w:rsid w:val="00455400"/>
    <w:rsid w:val="00455A4F"/>
    <w:rsid w:val="00455E42"/>
    <w:rsid w:val="00456246"/>
    <w:rsid w:val="00456B32"/>
    <w:rsid w:val="004570A6"/>
    <w:rsid w:val="004574D9"/>
    <w:rsid w:val="00457741"/>
    <w:rsid w:val="00460003"/>
    <w:rsid w:val="00460638"/>
    <w:rsid w:val="00461459"/>
    <w:rsid w:val="00461619"/>
    <w:rsid w:val="00461E47"/>
    <w:rsid w:val="00462342"/>
    <w:rsid w:val="004625A3"/>
    <w:rsid w:val="00462BBB"/>
    <w:rsid w:val="00462F37"/>
    <w:rsid w:val="00463287"/>
    <w:rsid w:val="004632ED"/>
    <w:rsid w:val="00463358"/>
    <w:rsid w:val="004636B8"/>
    <w:rsid w:val="00464624"/>
    <w:rsid w:val="004647F4"/>
    <w:rsid w:val="00464FBB"/>
    <w:rsid w:val="00465647"/>
    <w:rsid w:val="00465A89"/>
    <w:rsid w:val="00466145"/>
    <w:rsid w:val="004672EB"/>
    <w:rsid w:val="004674B6"/>
    <w:rsid w:val="004677E7"/>
    <w:rsid w:val="004679B2"/>
    <w:rsid w:val="00467DD6"/>
    <w:rsid w:val="00467F78"/>
    <w:rsid w:val="00470508"/>
    <w:rsid w:val="004705E2"/>
    <w:rsid w:val="004707F9"/>
    <w:rsid w:val="00470BA3"/>
    <w:rsid w:val="00470CEC"/>
    <w:rsid w:val="00471302"/>
    <w:rsid w:val="00471B06"/>
    <w:rsid w:val="00471EB0"/>
    <w:rsid w:val="00472211"/>
    <w:rsid w:val="00472FE3"/>
    <w:rsid w:val="0047346C"/>
    <w:rsid w:val="00473734"/>
    <w:rsid w:val="00473900"/>
    <w:rsid w:val="00473968"/>
    <w:rsid w:val="00473BBB"/>
    <w:rsid w:val="00473C0C"/>
    <w:rsid w:val="00473FAD"/>
    <w:rsid w:val="00474560"/>
    <w:rsid w:val="00474C01"/>
    <w:rsid w:val="00475440"/>
    <w:rsid w:val="0047571B"/>
    <w:rsid w:val="0047592D"/>
    <w:rsid w:val="00475AAA"/>
    <w:rsid w:val="00475C57"/>
    <w:rsid w:val="00476009"/>
    <w:rsid w:val="0047644D"/>
    <w:rsid w:val="004766AA"/>
    <w:rsid w:val="00476ACE"/>
    <w:rsid w:val="00477471"/>
    <w:rsid w:val="0047764B"/>
    <w:rsid w:val="0047767C"/>
    <w:rsid w:val="00477AE5"/>
    <w:rsid w:val="0048027B"/>
    <w:rsid w:val="004805BA"/>
    <w:rsid w:val="004805D9"/>
    <w:rsid w:val="00480CE2"/>
    <w:rsid w:val="00481224"/>
    <w:rsid w:val="004814ED"/>
    <w:rsid w:val="004815CE"/>
    <w:rsid w:val="0048173B"/>
    <w:rsid w:val="00481840"/>
    <w:rsid w:val="00481A9A"/>
    <w:rsid w:val="00481DD9"/>
    <w:rsid w:val="00481FA3"/>
    <w:rsid w:val="00482280"/>
    <w:rsid w:val="00483461"/>
    <w:rsid w:val="00483BB4"/>
    <w:rsid w:val="00483FB4"/>
    <w:rsid w:val="00484332"/>
    <w:rsid w:val="004845B0"/>
    <w:rsid w:val="00484608"/>
    <w:rsid w:val="00484DCC"/>
    <w:rsid w:val="004856FE"/>
    <w:rsid w:val="00485705"/>
    <w:rsid w:val="00485AA4"/>
    <w:rsid w:val="00485D0C"/>
    <w:rsid w:val="00485EB2"/>
    <w:rsid w:val="00486A13"/>
    <w:rsid w:val="00486B13"/>
    <w:rsid w:val="004875D4"/>
    <w:rsid w:val="00487AA1"/>
    <w:rsid w:val="00487DDB"/>
    <w:rsid w:val="00490621"/>
    <w:rsid w:val="00490810"/>
    <w:rsid w:val="00490C62"/>
    <w:rsid w:val="00491219"/>
    <w:rsid w:val="004918D5"/>
    <w:rsid w:val="00491E31"/>
    <w:rsid w:val="0049225F"/>
    <w:rsid w:val="00493011"/>
    <w:rsid w:val="0049458B"/>
    <w:rsid w:val="004949DE"/>
    <w:rsid w:val="0049543E"/>
    <w:rsid w:val="004955F3"/>
    <w:rsid w:val="00495DFB"/>
    <w:rsid w:val="00495F50"/>
    <w:rsid w:val="00496272"/>
    <w:rsid w:val="004962F4"/>
    <w:rsid w:val="004966BD"/>
    <w:rsid w:val="00496870"/>
    <w:rsid w:val="00496AAF"/>
    <w:rsid w:val="00497BAD"/>
    <w:rsid w:val="00497E0D"/>
    <w:rsid w:val="004A0117"/>
    <w:rsid w:val="004A0162"/>
    <w:rsid w:val="004A0C22"/>
    <w:rsid w:val="004A0D95"/>
    <w:rsid w:val="004A0DC6"/>
    <w:rsid w:val="004A159B"/>
    <w:rsid w:val="004A1FE2"/>
    <w:rsid w:val="004A3047"/>
    <w:rsid w:val="004A3263"/>
    <w:rsid w:val="004A3A37"/>
    <w:rsid w:val="004A3A77"/>
    <w:rsid w:val="004A40D9"/>
    <w:rsid w:val="004A41C8"/>
    <w:rsid w:val="004A4512"/>
    <w:rsid w:val="004A4BB7"/>
    <w:rsid w:val="004A4EC4"/>
    <w:rsid w:val="004A50C8"/>
    <w:rsid w:val="004A5D7A"/>
    <w:rsid w:val="004A6079"/>
    <w:rsid w:val="004A6316"/>
    <w:rsid w:val="004A7240"/>
    <w:rsid w:val="004A7549"/>
    <w:rsid w:val="004A7783"/>
    <w:rsid w:val="004B0625"/>
    <w:rsid w:val="004B06B8"/>
    <w:rsid w:val="004B0A5C"/>
    <w:rsid w:val="004B0BE7"/>
    <w:rsid w:val="004B12FB"/>
    <w:rsid w:val="004B169D"/>
    <w:rsid w:val="004B24C8"/>
    <w:rsid w:val="004B25CD"/>
    <w:rsid w:val="004B2616"/>
    <w:rsid w:val="004B269B"/>
    <w:rsid w:val="004B2A9A"/>
    <w:rsid w:val="004B2B33"/>
    <w:rsid w:val="004B3270"/>
    <w:rsid w:val="004B3511"/>
    <w:rsid w:val="004B3634"/>
    <w:rsid w:val="004B38A4"/>
    <w:rsid w:val="004B3FD5"/>
    <w:rsid w:val="004B41A9"/>
    <w:rsid w:val="004B4A69"/>
    <w:rsid w:val="004B4D43"/>
    <w:rsid w:val="004B4E6C"/>
    <w:rsid w:val="004B4FEC"/>
    <w:rsid w:val="004B5312"/>
    <w:rsid w:val="004B5545"/>
    <w:rsid w:val="004B5B77"/>
    <w:rsid w:val="004B5EEB"/>
    <w:rsid w:val="004B62D7"/>
    <w:rsid w:val="004B724D"/>
    <w:rsid w:val="004B77D7"/>
    <w:rsid w:val="004B7C6A"/>
    <w:rsid w:val="004C0308"/>
    <w:rsid w:val="004C045F"/>
    <w:rsid w:val="004C05D2"/>
    <w:rsid w:val="004C05FB"/>
    <w:rsid w:val="004C0639"/>
    <w:rsid w:val="004C0CDA"/>
    <w:rsid w:val="004C0E69"/>
    <w:rsid w:val="004C115D"/>
    <w:rsid w:val="004C11B5"/>
    <w:rsid w:val="004C127A"/>
    <w:rsid w:val="004C1458"/>
    <w:rsid w:val="004C1D89"/>
    <w:rsid w:val="004C281C"/>
    <w:rsid w:val="004C2A6F"/>
    <w:rsid w:val="004C3334"/>
    <w:rsid w:val="004C3918"/>
    <w:rsid w:val="004C408C"/>
    <w:rsid w:val="004C44FD"/>
    <w:rsid w:val="004C492D"/>
    <w:rsid w:val="004C493D"/>
    <w:rsid w:val="004C50BF"/>
    <w:rsid w:val="004C50FB"/>
    <w:rsid w:val="004C5A5D"/>
    <w:rsid w:val="004C6045"/>
    <w:rsid w:val="004C6437"/>
    <w:rsid w:val="004C6458"/>
    <w:rsid w:val="004C6C0C"/>
    <w:rsid w:val="004C7B05"/>
    <w:rsid w:val="004D00EF"/>
    <w:rsid w:val="004D092B"/>
    <w:rsid w:val="004D0AD3"/>
    <w:rsid w:val="004D0B55"/>
    <w:rsid w:val="004D0FDE"/>
    <w:rsid w:val="004D1219"/>
    <w:rsid w:val="004D1588"/>
    <w:rsid w:val="004D15EB"/>
    <w:rsid w:val="004D1EB4"/>
    <w:rsid w:val="004D2019"/>
    <w:rsid w:val="004D2280"/>
    <w:rsid w:val="004D23E4"/>
    <w:rsid w:val="004D24CF"/>
    <w:rsid w:val="004D286E"/>
    <w:rsid w:val="004D2FAC"/>
    <w:rsid w:val="004D324A"/>
    <w:rsid w:val="004D32AA"/>
    <w:rsid w:val="004D3686"/>
    <w:rsid w:val="004D3A4B"/>
    <w:rsid w:val="004D3B3A"/>
    <w:rsid w:val="004D3BFD"/>
    <w:rsid w:val="004D3FC4"/>
    <w:rsid w:val="004D4071"/>
    <w:rsid w:val="004D4313"/>
    <w:rsid w:val="004D43A5"/>
    <w:rsid w:val="004D4748"/>
    <w:rsid w:val="004D4B24"/>
    <w:rsid w:val="004D4E02"/>
    <w:rsid w:val="004D4F12"/>
    <w:rsid w:val="004D4F94"/>
    <w:rsid w:val="004D522F"/>
    <w:rsid w:val="004D525E"/>
    <w:rsid w:val="004D5A77"/>
    <w:rsid w:val="004D5C58"/>
    <w:rsid w:val="004D723D"/>
    <w:rsid w:val="004D76A9"/>
    <w:rsid w:val="004D7DA0"/>
    <w:rsid w:val="004E038B"/>
    <w:rsid w:val="004E063E"/>
    <w:rsid w:val="004E070B"/>
    <w:rsid w:val="004E19EB"/>
    <w:rsid w:val="004E1C57"/>
    <w:rsid w:val="004E1D42"/>
    <w:rsid w:val="004E209C"/>
    <w:rsid w:val="004E232A"/>
    <w:rsid w:val="004E2383"/>
    <w:rsid w:val="004E2976"/>
    <w:rsid w:val="004E29A8"/>
    <w:rsid w:val="004E31C8"/>
    <w:rsid w:val="004E32FF"/>
    <w:rsid w:val="004E3433"/>
    <w:rsid w:val="004E37E1"/>
    <w:rsid w:val="004E3EDC"/>
    <w:rsid w:val="004E45AC"/>
    <w:rsid w:val="004E506D"/>
    <w:rsid w:val="004E51F9"/>
    <w:rsid w:val="004E5654"/>
    <w:rsid w:val="004E64A1"/>
    <w:rsid w:val="004E6B8E"/>
    <w:rsid w:val="004E7240"/>
    <w:rsid w:val="004E756E"/>
    <w:rsid w:val="004E76E3"/>
    <w:rsid w:val="004E7CE3"/>
    <w:rsid w:val="004F034A"/>
    <w:rsid w:val="004F1167"/>
    <w:rsid w:val="004F125E"/>
    <w:rsid w:val="004F1A7F"/>
    <w:rsid w:val="004F23DC"/>
    <w:rsid w:val="004F352C"/>
    <w:rsid w:val="004F35EB"/>
    <w:rsid w:val="004F3E6C"/>
    <w:rsid w:val="004F4240"/>
    <w:rsid w:val="004F4C57"/>
    <w:rsid w:val="004F4E1E"/>
    <w:rsid w:val="004F4EAA"/>
    <w:rsid w:val="004F4FC3"/>
    <w:rsid w:val="004F54C5"/>
    <w:rsid w:val="004F56FA"/>
    <w:rsid w:val="004F597E"/>
    <w:rsid w:val="004F5BF7"/>
    <w:rsid w:val="004F5D7C"/>
    <w:rsid w:val="004F612E"/>
    <w:rsid w:val="004F61D2"/>
    <w:rsid w:val="004F656F"/>
    <w:rsid w:val="004F65DD"/>
    <w:rsid w:val="004F6724"/>
    <w:rsid w:val="004F6AA3"/>
    <w:rsid w:val="004F71D1"/>
    <w:rsid w:val="004F76EC"/>
    <w:rsid w:val="004F7C9D"/>
    <w:rsid w:val="004F7EA8"/>
    <w:rsid w:val="005000C2"/>
    <w:rsid w:val="005004A9"/>
    <w:rsid w:val="005005C1"/>
    <w:rsid w:val="00500960"/>
    <w:rsid w:val="00500FDC"/>
    <w:rsid w:val="005011EA"/>
    <w:rsid w:val="005014A3"/>
    <w:rsid w:val="00502076"/>
    <w:rsid w:val="00502243"/>
    <w:rsid w:val="00502295"/>
    <w:rsid w:val="00502899"/>
    <w:rsid w:val="005028CA"/>
    <w:rsid w:val="00502B1B"/>
    <w:rsid w:val="00502E73"/>
    <w:rsid w:val="005036B3"/>
    <w:rsid w:val="00503B0B"/>
    <w:rsid w:val="00504251"/>
    <w:rsid w:val="00505045"/>
    <w:rsid w:val="00505BA3"/>
    <w:rsid w:val="00505EB7"/>
    <w:rsid w:val="0050684E"/>
    <w:rsid w:val="0050690F"/>
    <w:rsid w:val="00506943"/>
    <w:rsid w:val="00506A9D"/>
    <w:rsid w:val="00506B09"/>
    <w:rsid w:val="00506E19"/>
    <w:rsid w:val="00506EFE"/>
    <w:rsid w:val="0050769E"/>
    <w:rsid w:val="00507B7B"/>
    <w:rsid w:val="00507B93"/>
    <w:rsid w:val="00507CD0"/>
    <w:rsid w:val="00507E98"/>
    <w:rsid w:val="005104C3"/>
    <w:rsid w:val="00510657"/>
    <w:rsid w:val="00510CED"/>
    <w:rsid w:val="005110C5"/>
    <w:rsid w:val="0051147E"/>
    <w:rsid w:val="0051155D"/>
    <w:rsid w:val="0051197B"/>
    <w:rsid w:val="00511BCE"/>
    <w:rsid w:val="00511C82"/>
    <w:rsid w:val="00511FD4"/>
    <w:rsid w:val="005124BC"/>
    <w:rsid w:val="0051293D"/>
    <w:rsid w:val="005138F7"/>
    <w:rsid w:val="00513C5F"/>
    <w:rsid w:val="00513ECE"/>
    <w:rsid w:val="0051419E"/>
    <w:rsid w:val="00514763"/>
    <w:rsid w:val="00514CE3"/>
    <w:rsid w:val="00514DC0"/>
    <w:rsid w:val="00514F5C"/>
    <w:rsid w:val="00515037"/>
    <w:rsid w:val="0051547D"/>
    <w:rsid w:val="00515A5B"/>
    <w:rsid w:val="00516CB8"/>
    <w:rsid w:val="00516D2F"/>
    <w:rsid w:val="005171B0"/>
    <w:rsid w:val="005205B0"/>
    <w:rsid w:val="00520AA3"/>
    <w:rsid w:val="00521BC4"/>
    <w:rsid w:val="00521DCE"/>
    <w:rsid w:val="0052243D"/>
    <w:rsid w:val="005225C3"/>
    <w:rsid w:val="00522993"/>
    <w:rsid w:val="00522FB7"/>
    <w:rsid w:val="005232B6"/>
    <w:rsid w:val="00523639"/>
    <w:rsid w:val="005236F4"/>
    <w:rsid w:val="0052541F"/>
    <w:rsid w:val="005254C5"/>
    <w:rsid w:val="00525537"/>
    <w:rsid w:val="005255DE"/>
    <w:rsid w:val="005259FE"/>
    <w:rsid w:val="00525D64"/>
    <w:rsid w:val="00525F86"/>
    <w:rsid w:val="005268B7"/>
    <w:rsid w:val="00526C1D"/>
    <w:rsid w:val="00527469"/>
    <w:rsid w:val="00527AFF"/>
    <w:rsid w:val="00527D79"/>
    <w:rsid w:val="005307C9"/>
    <w:rsid w:val="0053080B"/>
    <w:rsid w:val="00530F90"/>
    <w:rsid w:val="00531545"/>
    <w:rsid w:val="00532017"/>
    <w:rsid w:val="005322E7"/>
    <w:rsid w:val="005324DB"/>
    <w:rsid w:val="00532513"/>
    <w:rsid w:val="0053334B"/>
    <w:rsid w:val="005334F5"/>
    <w:rsid w:val="00534437"/>
    <w:rsid w:val="00534E62"/>
    <w:rsid w:val="005353FA"/>
    <w:rsid w:val="00535874"/>
    <w:rsid w:val="00535F32"/>
    <w:rsid w:val="005360BD"/>
    <w:rsid w:val="005362E2"/>
    <w:rsid w:val="0053637D"/>
    <w:rsid w:val="00536459"/>
    <w:rsid w:val="005364E9"/>
    <w:rsid w:val="0053695F"/>
    <w:rsid w:val="00536C65"/>
    <w:rsid w:val="00536F63"/>
    <w:rsid w:val="0053776F"/>
    <w:rsid w:val="005377DA"/>
    <w:rsid w:val="00540038"/>
    <w:rsid w:val="0054064B"/>
    <w:rsid w:val="00540ABA"/>
    <w:rsid w:val="0054193A"/>
    <w:rsid w:val="00541E3F"/>
    <w:rsid w:val="00541F55"/>
    <w:rsid w:val="00541FF5"/>
    <w:rsid w:val="0054242A"/>
    <w:rsid w:val="00542986"/>
    <w:rsid w:val="00542A58"/>
    <w:rsid w:val="00543143"/>
    <w:rsid w:val="005442F2"/>
    <w:rsid w:val="0054444B"/>
    <w:rsid w:val="00544530"/>
    <w:rsid w:val="005445C8"/>
    <w:rsid w:val="005447F1"/>
    <w:rsid w:val="0054494E"/>
    <w:rsid w:val="0054582F"/>
    <w:rsid w:val="00546293"/>
    <w:rsid w:val="005466F6"/>
    <w:rsid w:val="005469B8"/>
    <w:rsid w:val="005469DA"/>
    <w:rsid w:val="00546D35"/>
    <w:rsid w:val="00546DC8"/>
    <w:rsid w:val="00547090"/>
    <w:rsid w:val="005470F8"/>
    <w:rsid w:val="005471D4"/>
    <w:rsid w:val="00547451"/>
    <w:rsid w:val="00547774"/>
    <w:rsid w:val="0054797F"/>
    <w:rsid w:val="00547F9A"/>
    <w:rsid w:val="0055007D"/>
    <w:rsid w:val="00550718"/>
    <w:rsid w:val="0055091A"/>
    <w:rsid w:val="00550C76"/>
    <w:rsid w:val="00550E94"/>
    <w:rsid w:val="005519D2"/>
    <w:rsid w:val="00551A14"/>
    <w:rsid w:val="00551C40"/>
    <w:rsid w:val="00551CD8"/>
    <w:rsid w:val="00551FC8"/>
    <w:rsid w:val="00552404"/>
    <w:rsid w:val="00552509"/>
    <w:rsid w:val="005527B4"/>
    <w:rsid w:val="00552861"/>
    <w:rsid w:val="00552BBB"/>
    <w:rsid w:val="00552FA2"/>
    <w:rsid w:val="00553297"/>
    <w:rsid w:val="005542C9"/>
    <w:rsid w:val="00554F2E"/>
    <w:rsid w:val="00555089"/>
    <w:rsid w:val="00555781"/>
    <w:rsid w:val="00555908"/>
    <w:rsid w:val="00555C4D"/>
    <w:rsid w:val="00556169"/>
    <w:rsid w:val="00556578"/>
    <w:rsid w:val="0055699C"/>
    <w:rsid w:val="00556F8B"/>
    <w:rsid w:val="00557A24"/>
    <w:rsid w:val="00557BA5"/>
    <w:rsid w:val="00557C42"/>
    <w:rsid w:val="00557FA9"/>
    <w:rsid w:val="00560528"/>
    <w:rsid w:val="0056079B"/>
    <w:rsid w:val="00561716"/>
    <w:rsid w:val="00562731"/>
    <w:rsid w:val="0056289A"/>
    <w:rsid w:val="00563044"/>
    <w:rsid w:val="005631B7"/>
    <w:rsid w:val="0056327C"/>
    <w:rsid w:val="005634B6"/>
    <w:rsid w:val="00563F5E"/>
    <w:rsid w:val="005642F5"/>
    <w:rsid w:val="005645CB"/>
    <w:rsid w:val="005649AD"/>
    <w:rsid w:val="005649B3"/>
    <w:rsid w:val="00564E10"/>
    <w:rsid w:val="00565658"/>
    <w:rsid w:val="005669CE"/>
    <w:rsid w:val="005670E7"/>
    <w:rsid w:val="00567A65"/>
    <w:rsid w:val="00567BC6"/>
    <w:rsid w:val="00570525"/>
    <w:rsid w:val="00570BCC"/>
    <w:rsid w:val="005712B8"/>
    <w:rsid w:val="0057152A"/>
    <w:rsid w:val="00572809"/>
    <w:rsid w:val="00572B51"/>
    <w:rsid w:val="005731DA"/>
    <w:rsid w:val="005740C9"/>
    <w:rsid w:val="00574103"/>
    <w:rsid w:val="00574393"/>
    <w:rsid w:val="0057487F"/>
    <w:rsid w:val="005749D7"/>
    <w:rsid w:val="0057558C"/>
    <w:rsid w:val="00575D71"/>
    <w:rsid w:val="005768C6"/>
    <w:rsid w:val="00577205"/>
    <w:rsid w:val="00577B88"/>
    <w:rsid w:val="00580310"/>
    <w:rsid w:val="005805D0"/>
    <w:rsid w:val="00580654"/>
    <w:rsid w:val="005815B1"/>
    <w:rsid w:val="00581B6E"/>
    <w:rsid w:val="00581D59"/>
    <w:rsid w:val="00581DA5"/>
    <w:rsid w:val="005821DF"/>
    <w:rsid w:val="005823E2"/>
    <w:rsid w:val="00582516"/>
    <w:rsid w:val="00582575"/>
    <w:rsid w:val="005836A0"/>
    <w:rsid w:val="0058396E"/>
    <w:rsid w:val="00583C3B"/>
    <w:rsid w:val="00583D23"/>
    <w:rsid w:val="00583F68"/>
    <w:rsid w:val="00584106"/>
    <w:rsid w:val="005845CB"/>
    <w:rsid w:val="005846B2"/>
    <w:rsid w:val="00584C7D"/>
    <w:rsid w:val="00585D5D"/>
    <w:rsid w:val="00585FF8"/>
    <w:rsid w:val="00586D91"/>
    <w:rsid w:val="005877B5"/>
    <w:rsid w:val="00587D90"/>
    <w:rsid w:val="00587D9E"/>
    <w:rsid w:val="00587EBB"/>
    <w:rsid w:val="00590CB7"/>
    <w:rsid w:val="00591988"/>
    <w:rsid w:val="00591BAC"/>
    <w:rsid w:val="005924FD"/>
    <w:rsid w:val="0059309F"/>
    <w:rsid w:val="005936AC"/>
    <w:rsid w:val="00593834"/>
    <w:rsid w:val="00593B8D"/>
    <w:rsid w:val="00593C71"/>
    <w:rsid w:val="005943C1"/>
    <w:rsid w:val="0059451B"/>
    <w:rsid w:val="0059476B"/>
    <w:rsid w:val="005947A4"/>
    <w:rsid w:val="00594BC7"/>
    <w:rsid w:val="00594F9D"/>
    <w:rsid w:val="0059565E"/>
    <w:rsid w:val="00596737"/>
    <w:rsid w:val="005968EE"/>
    <w:rsid w:val="00596CA4"/>
    <w:rsid w:val="005A0A78"/>
    <w:rsid w:val="005A1815"/>
    <w:rsid w:val="005A1987"/>
    <w:rsid w:val="005A2968"/>
    <w:rsid w:val="005A29E2"/>
    <w:rsid w:val="005A2BF6"/>
    <w:rsid w:val="005A2CAA"/>
    <w:rsid w:val="005A357D"/>
    <w:rsid w:val="005A475F"/>
    <w:rsid w:val="005A4E87"/>
    <w:rsid w:val="005A5D0C"/>
    <w:rsid w:val="005A656A"/>
    <w:rsid w:val="005A690B"/>
    <w:rsid w:val="005A69B7"/>
    <w:rsid w:val="005A6E49"/>
    <w:rsid w:val="005A6E6F"/>
    <w:rsid w:val="005B092E"/>
    <w:rsid w:val="005B0F77"/>
    <w:rsid w:val="005B128E"/>
    <w:rsid w:val="005B17BB"/>
    <w:rsid w:val="005B2250"/>
    <w:rsid w:val="005B43BE"/>
    <w:rsid w:val="005B4825"/>
    <w:rsid w:val="005B515C"/>
    <w:rsid w:val="005B51D2"/>
    <w:rsid w:val="005B5661"/>
    <w:rsid w:val="005B5694"/>
    <w:rsid w:val="005B5960"/>
    <w:rsid w:val="005B5A8C"/>
    <w:rsid w:val="005B5F31"/>
    <w:rsid w:val="005B6230"/>
    <w:rsid w:val="005B69CA"/>
    <w:rsid w:val="005B6EEB"/>
    <w:rsid w:val="005B759A"/>
    <w:rsid w:val="005B76B4"/>
    <w:rsid w:val="005B77F0"/>
    <w:rsid w:val="005B7894"/>
    <w:rsid w:val="005C08A6"/>
    <w:rsid w:val="005C1322"/>
    <w:rsid w:val="005C13AB"/>
    <w:rsid w:val="005C182D"/>
    <w:rsid w:val="005C207B"/>
    <w:rsid w:val="005C20AF"/>
    <w:rsid w:val="005C298E"/>
    <w:rsid w:val="005C3442"/>
    <w:rsid w:val="005C3773"/>
    <w:rsid w:val="005C37E9"/>
    <w:rsid w:val="005C38EF"/>
    <w:rsid w:val="005C3985"/>
    <w:rsid w:val="005C3AA3"/>
    <w:rsid w:val="005C3BD6"/>
    <w:rsid w:val="005C3FE2"/>
    <w:rsid w:val="005C4963"/>
    <w:rsid w:val="005C50BC"/>
    <w:rsid w:val="005C54AA"/>
    <w:rsid w:val="005C5503"/>
    <w:rsid w:val="005C5CB6"/>
    <w:rsid w:val="005C60F3"/>
    <w:rsid w:val="005C64A1"/>
    <w:rsid w:val="005C6FC3"/>
    <w:rsid w:val="005C7347"/>
    <w:rsid w:val="005C73CF"/>
    <w:rsid w:val="005C7DFB"/>
    <w:rsid w:val="005D0C25"/>
    <w:rsid w:val="005D0CC2"/>
    <w:rsid w:val="005D1303"/>
    <w:rsid w:val="005D1661"/>
    <w:rsid w:val="005D1A2C"/>
    <w:rsid w:val="005D1C0F"/>
    <w:rsid w:val="005D1C26"/>
    <w:rsid w:val="005D22CB"/>
    <w:rsid w:val="005D278B"/>
    <w:rsid w:val="005D2DEA"/>
    <w:rsid w:val="005D3252"/>
    <w:rsid w:val="005D3A70"/>
    <w:rsid w:val="005D420E"/>
    <w:rsid w:val="005D487B"/>
    <w:rsid w:val="005D48FF"/>
    <w:rsid w:val="005D5579"/>
    <w:rsid w:val="005D57D9"/>
    <w:rsid w:val="005D5C35"/>
    <w:rsid w:val="005D5E39"/>
    <w:rsid w:val="005D60F5"/>
    <w:rsid w:val="005D65D8"/>
    <w:rsid w:val="005D6887"/>
    <w:rsid w:val="005D69AB"/>
    <w:rsid w:val="005D710F"/>
    <w:rsid w:val="005D749F"/>
    <w:rsid w:val="005E05DB"/>
    <w:rsid w:val="005E0644"/>
    <w:rsid w:val="005E164A"/>
    <w:rsid w:val="005E1AD4"/>
    <w:rsid w:val="005E1CF1"/>
    <w:rsid w:val="005E21FC"/>
    <w:rsid w:val="005E2F61"/>
    <w:rsid w:val="005E3626"/>
    <w:rsid w:val="005E3ABF"/>
    <w:rsid w:val="005E4624"/>
    <w:rsid w:val="005E5292"/>
    <w:rsid w:val="005E6108"/>
    <w:rsid w:val="005E6CC6"/>
    <w:rsid w:val="005E752F"/>
    <w:rsid w:val="005E77E0"/>
    <w:rsid w:val="005E7966"/>
    <w:rsid w:val="005F0C4E"/>
    <w:rsid w:val="005F0E6D"/>
    <w:rsid w:val="005F10C3"/>
    <w:rsid w:val="005F11CB"/>
    <w:rsid w:val="005F1431"/>
    <w:rsid w:val="005F1449"/>
    <w:rsid w:val="005F15A6"/>
    <w:rsid w:val="005F1893"/>
    <w:rsid w:val="005F1E89"/>
    <w:rsid w:val="005F1EBC"/>
    <w:rsid w:val="005F2189"/>
    <w:rsid w:val="005F32A5"/>
    <w:rsid w:val="005F341B"/>
    <w:rsid w:val="005F353A"/>
    <w:rsid w:val="005F394D"/>
    <w:rsid w:val="005F3BAA"/>
    <w:rsid w:val="005F3DD6"/>
    <w:rsid w:val="005F402F"/>
    <w:rsid w:val="005F41BC"/>
    <w:rsid w:val="005F4577"/>
    <w:rsid w:val="005F471F"/>
    <w:rsid w:val="005F4F15"/>
    <w:rsid w:val="005F543C"/>
    <w:rsid w:val="005F586F"/>
    <w:rsid w:val="005F5FCD"/>
    <w:rsid w:val="005F64C5"/>
    <w:rsid w:val="005F6506"/>
    <w:rsid w:val="005F6E69"/>
    <w:rsid w:val="005F7A02"/>
    <w:rsid w:val="0060023C"/>
    <w:rsid w:val="006012E2"/>
    <w:rsid w:val="006014E7"/>
    <w:rsid w:val="006017C2"/>
    <w:rsid w:val="006019E3"/>
    <w:rsid w:val="006025E6"/>
    <w:rsid w:val="0060309C"/>
    <w:rsid w:val="006035B5"/>
    <w:rsid w:val="00603923"/>
    <w:rsid w:val="006039C1"/>
    <w:rsid w:val="006040EE"/>
    <w:rsid w:val="00604F88"/>
    <w:rsid w:val="006053AA"/>
    <w:rsid w:val="00605EA2"/>
    <w:rsid w:val="006062BF"/>
    <w:rsid w:val="0060648F"/>
    <w:rsid w:val="00606BBD"/>
    <w:rsid w:val="0060707A"/>
    <w:rsid w:val="006071B0"/>
    <w:rsid w:val="00607476"/>
    <w:rsid w:val="00607559"/>
    <w:rsid w:val="0060757B"/>
    <w:rsid w:val="00610506"/>
    <w:rsid w:val="0061054E"/>
    <w:rsid w:val="006106A5"/>
    <w:rsid w:val="0061114F"/>
    <w:rsid w:val="00611807"/>
    <w:rsid w:val="00611C58"/>
    <w:rsid w:val="00611D13"/>
    <w:rsid w:val="00612246"/>
    <w:rsid w:val="00612263"/>
    <w:rsid w:val="0061228C"/>
    <w:rsid w:val="006127A9"/>
    <w:rsid w:val="00612AD6"/>
    <w:rsid w:val="00612B13"/>
    <w:rsid w:val="006133A4"/>
    <w:rsid w:val="00613485"/>
    <w:rsid w:val="00613B47"/>
    <w:rsid w:val="00615CAB"/>
    <w:rsid w:val="00615FC9"/>
    <w:rsid w:val="00616121"/>
    <w:rsid w:val="006168E7"/>
    <w:rsid w:val="00616ADB"/>
    <w:rsid w:val="00616B29"/>
    <w:rsid w:val="00616FF4"/>
    <w:rsid w:val="0061724E"/>
    <w:rsid w:val="006174F2"/>
    <w:rsid w:val="00617767"/>
    <w:rsid w:val="006178F8"/>
    <w:rsid w:val="0061790E"/>
    <w:rsid w:val="00617A11"/>
    <w:rsid w:val="00617B72"/>
    <w:rsid w:val="00617F09"/>
    <w:rsid w:val="0062024D"/>
    <w:rsid w:val="0062077D"/>
    <w:rsid w:val="00621177"/>
    <w:rsid w:val="00621362"/>
    <w:rsid w:val="00621D2F"/>
    <w:rsid w:val="00622599"/>
    <w:rsid w:val="006234D0"/>
    <w:rsid w:val="0062355C"/>
    <w:rsid w:val="00623C89"/>
    <w:rsid w:val="0062466F"/>
    <w:rsid w:val="0062482D"/>
    <w:rsid w:val="00624959"/>
    <w:rsid w:val="00626078"/>
    <w:rsid w:val="00626743"/>
    <w:rsid w:val="00626ADC"/>
    <w:rsid w:val="0062723A"/>
    <w:rsid w:val="006277BF"/>
    <w:rsid w:val="00627812"/>
    <w:rsid w:val="00627B52"/>
    <w:rsid w:val="00627F9A"/>
    <w:rsid w:val="006303E6"/>
    <w:rsid w:val="00630481"/>
    <w:rsid w:val="006306A7"/>
    <w:rsid w:val="006309E7"/>
    <w:rsid w:val="00630F75"/>
    <w:rsid w:val="00631A8A"/>
    <w:rsid w:val="00631F2A"/>
    <w:rsid w:val="00631F5B"/>
    <w:rsid w:val="0063204A"/>
    <w:rsid w:val="00632D05"/>
    <w:rsid w:val="00632E22"/>
    <w:rsid w:val="00633018"/>
    <w:rsid w:val="00633203"/>
    <w:rsid w:val="0063343E"/>
    <w:rsid w:val="006337E8"/>
    <w:rsid w:val="006342B9"/>
    <w:rsid w:val="00634586"/>
    <w:rsid w:val="006346E8"/>
    <w:rsid w:val="00634A10"/>
    <w:rsid w:val="00635C0A"/>
    <w:rsid w:val="00635F1A"/>
    <w:rsid w:val="00636A00"/>
    <w:rsid w:val="00636DA8"/>
    <w:rsid w:val="00636F0D"/>
    <w:rsid w:val="006372B5"/>
    <w:rsid w:val="006374DD"/>
    <w:rsid w:val="00637A2F"/>
    <w:rsid w:val="00637BEB"/>
    <w:rsid w:val="00637E61"/>
    <w:rsid w:val="006404E4"/>
    <w:rsid w:val="0064050A"/>
    <w:rsid w:val="00640D94"/>
    <w:rsid w:val="006412CB"/>
    <w:rsid w:val="00641374"/>
    <w:rsid w:val="006416B6"/>
    <w:rsid w:val="00641F1A"/>
    <w:rsid w:val="0064246E"/>
    <w:rsid w:val="0064296C"/>
    <w:rsid w:val="00642B14"/>
    <w:rsid w:val="0064302E"/>
    <w:rsid w:val="00643BDA"/>
    <w:rsid w:val="00643C4F"/>
    <w:rsid w:val="0064436C"/>
    <w:rsid w:val="006445BE"/>
    <w:rsid w:val="006445F6"/>
    <w:rsid w:val="00644BFA"/>
    <w:rsid w:val="00645060"/>
    <w:rsid w:val="0064656A"/>
    <w:rsid w:val="00647418"/>
    <w:rsid w:val="00647719"/>
    <w:rsid w:val="00647B8E"/>
    <w:rsid w:val="00647CAB"/>
    <w:rsid w:val="00647D25"/>
    <w:rsid w:val="00647D5B"/>
    <w:rsid w:val="0065048F"/>
    <w:rsid w:val="00650681"/>
    <w:rsid w:val="0065083F"/>
    <w:rsid w:val="00650948"/>
    <w:rsid w:val="00650B12"/>
    <w:rsid w:val="006511F5"/>
    <w:rsid w:val="00651753"/>
    <w:rsid w:val="0065186E"/>
    <w:rsid w:val="00651CA6"/>
    <w:rsid w:val="00652465"/>
    <w:rsid w:val="00652A8C"/>
    <w:rsid w:val="00652CAD"/>
    <w:rsid w:val="00652FD7"/>
    <w:rsid w:val="0065321D"/>
    <w:rsid w:val="0065345B"/>
    <w:rsid w:val="0065384C"/>
    <w:rsid w:val="00653A78"/>
    <w:rsid w:val="00653BCA"/>
    <w:rsid w:val="00653CDE"/>
    <w:rsid w:val="006543D0"/>
    <w:rsid w:val="00654618"/>
    <w:rsid w:val="00654647"/>
    <w:rsid w:val="00654682"/>
    <w:rsid w:val="00654CCF"/>
    <w:rsid w:val="00655429"/>
    <w:rsid w:val="00655750"/>
    <w:rsid w:val="00655D0F"/>
    <w:rsid w:val="00655D39"/>
    <w:rsid w:val="00655D7B"/>
    <w:rsid w:val="00655E6E"/>
    <w:rsid w:val="00656041"/>
    <w:rsid w:val="00656172"/>
    <w:rsid w:val="0065680B"/>
    <w:rsid w:val="00656A08"/>
    <w:rsid w:val="00656A2C"/>
    <w:rsid w:val="00656A74"/>
    <w:rsid w:val="00656C77"/>
    <w:rsid w:val="00656EC5"/>
    <w:rsid w:val="006570C6"/>
    <w:rsid w:val="00657B6B"/>
    <w:rsid w:val="00657D5C"/>
    <w:rsid w:val="00660235"/>
    <w:rsid w:val="00660363"/>
    <w:rsid w:val="006606F9"/>
    <w:rsid w:val="006612AA"/>
    <w:rsid w:val="0066183E"/>
    <w:rsid w:val="00661A44"/>
    <w:rsid w:val="00662790"/>
    <w:rsid w:val="00662AED"/>
    <w:rsid w:val="00662C61"/>
    <w:rsid w:val="00663AAC"/>
    <w:rsid w:val="006642F8"/>
    <w:rsid w:val="0066457A"/>
    <w:rsid w:val="00664674"/>
    <w:rsid w:val="00664B64"/>
    <w:rsid w:val="00664DED"/>
    <w:rsid w:val="0066501A"/>
    <w:rsid w:val="0066514E"/>
    <w:rsid w:val="0066558C"/>
    <w:rsid w:val="00665DBE"/>
    <w:rsid w:val="006661A9"/>
    <w:rsid w:val="006662E6"/>
    <w:rsid w:val="006670D2"/>
    <w:rsid w:val="0067037D"/>
    <w:rsid w:val="00670473"/>
    <w:rsid w:val="00670927"/>
    <w:rsid w:val="00670BF9"/>
    <w:rsid w:val="00671001"/>
    <w:rsid w:val="00671E02"/>
    <w:rsid w:val="0067202C"/>
    <w:rsid w:val="00672124"/>
    <w:rsid w:val="006723E7"/>
    <w:rsid w:val="0067267C"/>
    <w:rsid w:val="0067271D"/>
    <w:rsid w:val="00672BAA"/>
    <w:rsid w:val="00672ED8"/>
    <w:rsid w:val="00672F44"/>
    <w:rsid w:val="00673323"/>
    <w:rsid w:val="006735DD"/>
    <w:rsid w:val="006737CB"/>
    <w:rsid w:val="00674031"/>
    <w:rsid w:val="0067421F"/>
    <w:rsid w:val="0067424F"/>
    <w:rsid w:val="00674705"/>
    <w:rsid w:val="006752BF"/>
    <w:rsid w:val="006753C1"/>
    <w:rsid w:val="0067621F"/>
    <w:rsid w:val="00676869"/>
    <w:rsid w:val="00676DBF"/>
    <w:rsid w:val="00676F05"/>
    <w:rsid w:val="0067744B"/>
    <w:rsid w:val="006774C8"/>
    <w:rsid w:val="00677EB4"/>
    <w:rsid w:val="00677FCC"/>
    <w:rsid w:val="006808A5"/>
    <w:rsid w:val="0068093D"/>
    <w:rsid w:val="006809F0"/>
    <w:rsid w:val="00680D0D"/>
    <w:rsid w:val="00681A38"/>
    <w:rsid w:val="00681B01"/>
    <w:rsid w:val="00681B7E"/>
    <w:rsid w:val="00682294"/>
    <w:rsid w:val="006827EC"/>
    <w:rsid w:val="00682B62"/>
    <w:rsid w:val="00682DBE"/>
    <w:rsid w:val="00682DDF"/>
    <w:rsid w:val="00682F0E"/>
    <w:rsid w:val="0068314C"/>
    <w:rsid w:val="0068319F"/>
    <w:rsid w:val="006833FD"/>
    <w:rsid w:val="0068345E"/>
    <w:rsid w:val="00683748"/>
    <w:rsid w:val="006839E9"/>
    <w:rsid w:val="00683EF5"/>
    <w:rsid w:val="00684349"/>
    <w:rsid w:val="006848FB"/>
    <w:rsid w:val="00685121"/>
    <w:rsid w:val="00685790"/>
    <w:rsid w:val="00685D30"/>
    <w:rsid w:val="00686749"/>
    <w:rsid w:val="006900D2"/>
    <w:rsid w:val="00691DEB"/>
    <w:rsid w:val="0069328E"/>
    <w:rsid w:val="00694787"/>
    <w:rsid w:val="00695EC9"/>
    <w:rsid w:val="0069680C"/>
    <w:rsid w:val="00697239"/>
    <w:rsid w:val="00697534"/>
    <w:rsid w:val="00697B6C"/>
    <w:rsid w:val="00697E08"/>
    <w:rsid w:val="006A0A81"/>
    <w:rsid w:val="006A0AB3"/>
    <w:rsid w:val="006A0D93"/>
    <w:rsid w:val="006A1362"/>
    <w:rsid w:val="006A1658"/>
    <w:rsid w:val="006A16B3"/>
    <w:rsid w:val="006A1CD2"/>
    <w:rsid w:val="006A1E6D"/>
    <w:rsid w:val="006A2078"/>
    <w:rsid w:val="006A2160"/>
    <w:rsid w:val="006A32E4"/>
    <w:rsid w:val="006A36FE"/>
    <w:rsid w:val="006A3A52"/>
    <w:rsid w:val="006A4052"/>
    <w:rsid w:val="006A47CA"/>
    <w:rsid w:val="006A57F9"/>
    <w:rsid w:val="006A59A3"/>
    <w:rsid w:val="006A5A85"/>
    <w:rsid w:val="006A5D2D"/>
    <w:rsid w:val="006A60F7"/>
    <w:rsid w:val="006A6151"/>
    <w:rsid w:val="006A6194"/>
    <w:rsid w:val="006A6DA9"/>
    <w:rsid w:val="006A707C"/>
    <w:rsid w:val="006A754D"/>
    <w:rsid w:val="006A7877"/>
    <w:rsid w:val="006B03CE"/>
    <w:rsid w:val="006B07E9"/>
    <w:rsid w:val="006B0DE1"/>
    <w:rsid w:val="006B0E71"/>
    <w:rsid w:val="006B1655"/>
    <w:rsid w:val="006B1AC7"/>
    <w:rsid w:val="006B1EB4"/>
    <w:rsid w:val="006B219A"/>
    <w:rsid w:val="006B2C02"/>
    <w:rsid w:val="006B32C4"/>
    <w:rsid w:val="006B3AD9"/>
    <w:rsid w:val="006B40AD"/>
    <w:rsid w:val="006B4787"/>
    <w:rsid w:val="006B5529"/>
    <w:rsid w:val="006B56A2"/>
    <w:rsid w:val="006B5710"/>
    <w:rsid w:val="006B767E"/>
    <w:rsid w:val="006B775F"/>
    <w:rsid w:val="006B7A10"/>
    <w:rsid w:val="006B7F8C"/>
    <w:rsid w:val="006C01C1"/>
    <w:rsid w:val="006C2D78"/>
    <w:rsid w:val="006C340C"/>
    <w:rsid w:val="006C34C3"/>
    <w:rsid w:val="006C3967"/>
    <w:rsid w:val="006C4B13"/>
    <w:rsid w:val="006C5281"/>
    <w:rsid w:val="006C53E1"/>
    <w:rsid w:val="006C5460"/>
    <w:rsid w:val="006C54D6"/>
    <w:rsid w:val="006C55B0"/>
    <w:rsid w:val="006C5AC7"/>
    <w:rsid w:val="006C5D0A"/>
    <w:rsid w:val="006C5E31"/>
    <w:rsid w:val="006C5EDB"/>
    <w:rsid w:val="006C5EDD"/>
    <w:rsid w:val="006C601A"/>
    <w:rsid w:val="006C6B2F"/>
    <w:rsid w:val="006C6D4C"/>
    <w:rsid w:val="006C7624"/>
    <w:rsid w:val="006C7EBF"/>
    <w:rsid w:val="006D065D"/>
    <w:rsid w:val="006D09BA"/>
    <w:rsid w:val="006D10CF"/>
    <w:rsid w:val="006D1B6F"/>
    <w:rsid w:val="006D1BF4"/>
    <w:rsid w:val="006D24FE"/>
    <w:rsid w:val="006D3BE5"/>
    <w:rsid w:val="006D462A"/>
    <w:rsid w:val="006D46C7"/>
    <w:rsid w:val="006D4F88"/>
    <w:rsid w:val="006D4FE7"/>
    <w:rsid w:val="006D65A5"/>
    <w:rsid w:val="006D65DC"/>
    <w:rsid w:val="006D6A1E"/>
    <w:rsid w:val="006D6FE1"/>
    <w:rsid w:val="006D716C"/>
    <w:rsid w:val="006E0262"/>
    <w:rsid w:val="006E04D3"/>
    <w:rsid w:val="006E072D"/>
    <w:rsid w:val="006E073C"/>
    <w:rsid w:val="006E0CAC"/>
    <w:rsid w:val="006E0DC5"/>
    <w:rsid w:val="006E0E42"/>
    <w:rsid w:val="006E1738"/>
    <w:rsid w:val="006E183C"/>
    <w:rsid w:val="006E233E"/>
    <w:rsid w:val="006E23A3"/>
    <w:rsid w:val="006E23C8"/>
    <w:rsid w:val="006E23CB"/>
    <w:rsid w:val="006E24EB"/>
    <w:rsid w:val="006E3A89"/>
    <w:rsid w:val="006E3B53"/>
    <w:rsid w:val="006E3CEC"/>
    <w:rsid w:val="006E3D9A"/>
    <w:rsid w:val="006E409E"/>
    <w:rsid w:val="006E4C1F"/>
    <w:rsid w:val="006E4C8B"/>
    <w:rsid w:val="006E4EDF"/>
    <w:rsid w:val="006E533D"/>
    <w:rsid w:val="006E54EF"/>
    <w:rsid w:val="006E5D71"/>
    <w:rsid w:val="006E6CAC"/>
    <w:rsid w:val="006E7100"/>
    <w:rsid w:val="006E71B5"/>
    <w:rsid w:val="006E7232"/>
    <w:rsid w:val="006E72A7"/>
    <w:rsid w:val="006E7A24"/>
    <w:rsid w:val="006F025F"/>
    <w:rsid w:val="006F0D4E"/>
    <w:rsid w:val="006F14D8"/>
    <w:rsid w:val="006F16A7"/>
    <w:rsid w:val="006F1B91"/>
    <w:rsid w:val="006F1EEE"/>
    <w:rsid w:val="006F2E70"/>
    <w:rsid w:val="006F358A"/>
    <w:rsid w:val="006F4273"/>
    <w:rsid w:val="006F447D"/>
    <w:rsid w:val="006F4F93"/>
    <w:rsid w:val="006F50F1"/>
    <w:rsid w:val="006F5D0C"/>
    <w:rsid w:val="006F5F34"/>
    <w:rsid w:val="006F688B"/>
    <w:rsid w:val="006F76FD"/>
    <w:rsid w:val="00700ACD"/>
    <w:rsid w:val="00701334"/>
    <w:rsid w:val="0070186C"/>
    <w:rsid w:val="007018C8"/>
    <w:rsid w:val="00701F65"/>
    <w:rsid w:val="007039BE"/>
    <w:rsid w:val="007041F9"/>
    <w:rsid w:val="00704457"/>
    <w:rsid w:val="007045D4"/>
    <w:rsid w:val="0070467F"/>
    <w:rsid w:val="0070469C"/>
    <w:rsid w:val="00705E79"/>
    <w:rsid w:val="00706044"/>
    <w:rsid w:val="00706AEF"/>
    <w:rsid w:val="007071BC"/>
    <w:rsid w:val="007101A7"/>
    <w:rsid w:val="00710255"/>
    <w:rsid w:val="00710CBE"/>
    <w:rsid w:val="00710E1B"/>
    <w:rsid w:val="007111BA"/>
    <w:rsid w:val="00711836"/>
    <w:rsid w:val="0071199C"/>
    <w:rsid w:val="0071263A"/>
    <w:rsid w:val="00713098"/>
    <w:rsid w:val="00713269"/>
    <w:rsid w:val="00713BB7"/>
    <w:rsid w:val="00713E56"/>
    <w:rsid w:val="007146E7"/>
    <w:rsid w:val="00714876"/>
    <w:rsid w:val="00714FE9"/>
    <w:rsid w:val="0071529B"/>
    <w:rsid w:val="00715652"/>
    <w:rsid w:val="00715F68"/>
    <w:rsid w:val="00715FFD"/>
    <w:rsid w:val="00716154"/>
    <w:rsid w:val="00717821"/>
    <w:rsid w:val="00717AC6"/>
    <w:rsid w:val="00720754"/>
    <w:rsid w:val="0072077A"/>
    <w:rsid w:val="00721278"/>
    <w:rsid w:val="00721B68"/>
    <w:rsid w:val="00721BC2"/>
    <w:rsid w:val="0072233E"/>
    <w:rsid w:val="00722466"/>
    <w:rsid w:val="00722A13"/>
    <w:rsid w:val="00722A36"/>
    <w:rsid w:val="00723299"/>
    <w:rsid w:val="007244B8"/>
    <w:rsid w:val="007249E0"/>
    <w:rsid w:val="00725250"/>
    <w:rsid w:val="00725318"/>
    <w:rsid w:val="00725350"/>
    <w:rsid w:val="00725439"/>
    <w:rsid w:val="00725762"/>
    <w:rsid w:val="00725DFA"/>
    <w:rsid w:val="00725F2C"/>
    <w:rsid w:val="007263D3"/>
    <w:rsid w:val="0072649A"/>
    <w:rsid w:val="00726747"/>
    <w:rsid w:val="00726BD4"/>
    <w:rsid w:val="00726CB2"/>
    <w:rsid w:val="00727069"/>
    <w:rsid w:val="0072777B"/>
    <w:rsid w:val="007303B4"/>
    <w:rsid w:val="007303F9"/>
    <w:rsid w:val="007303FB"/>
    <w:rsid w:val="00731DDB"/>
    <w:rsid w:val="0073202E"/>
    <w:rsid w:val="00733F1F"/>
    <w:rsid w:val="00734AC1"/>
    <w:rsid w:val="00734F60"/>
    <w:rsid w:val="0073500A"/>
    <w:rsid w:val="00735669"/>
    <w:rsid w:val="00735CCE"/>
    <w:rsid w:val="007367B4"/>
    <w:rsid w:val="00736C0D"/>
    <w:rsid w:val="00736C97"/>
    <w:rsid w:val="00736E8D"/>
    <w:rsid w:val="007375FA"/>
    <w:rsid w:val="0073764F"/>
    <w:rsid w:val="00737A89"/>
    <w:rsid w:val="00737B7C"/>
    <w:rsid w:val="007401AE"/>
    <w:rsid w:val="007403AC"/>
    <w:rsid w:val="00741B76"/>
    <w:rsid w:val="00741F05"/>
    <w:rsid w:val="00742C5A"/>
    <w:rsid w:val="007432DE"/>
    <w:rsid w:val="00743603"/>
    <w:rsid w:val="007438D1"/>
    <w:rsid w:val="00743E64"/>
    <w:rsid w:val="007440D7"/>
    <w:rsid w:val="0074447A"/>
    <w:rsid w:val="0074477B"/>
    <w:rsid w:val="00744F5B"/>
    <w:rsid w:val="00744F67"/>
    <w:rsid w:val="007453E7"/>
    <w:rsid w:val="00745930"/>
    <w:rsid w:val="007459CC"/>
    <w:rsid w:val="00745BAA"/>
    <w:rsid w:val="00745BD3"/>
    <w:rsid w:val="00746766"/>
    <w:rsid w:val="007467DF"/>
    <w:rsid w:val="00746845"/>
    <w:rsid w:val="0074691D"/>
    <w:rsid w:val="00746C8E"/>
    <w:rsid w:val="00747230"/>
    <w:rsid w:val="0074729B"/>
    <w:rsid w:val="0074763C"/>
    <w:rsid w:val="007500FB"/>
    <w:rsid w:val="007507F3"/>
    <w:rsid w:val="0075088E"/>
    <w:rsid w:val="00751222"/>
    <w:rsid w:val="00751BDC"/>
    <w:rsid w:val="007521F1"/>
    <w:rsid w:val="0075263F"/>
    <w:rsid w:val="00752B5D"/>
    <w:rsid w:val="007531FD"/>
    <w:rsid w:val="00753225"/>
    <w:rsid w:val="00753780"/>
    <w:rsid w:val="00753B1C"/>
    <w:rsid w:val="00754381"/>
    <w:rsid w:val="007547D8"/>
    <w:rsid w:val="00755389"/>
    <w:rsid w:val="00756C49"/>
    <w:rsid w:val="0075701C"/>
    <w:rsid w:val="00757328"/>
    <w:rsid w:val="007574A1"/>
    <w:rsid w:val="007577A5"/>
    <w:rsid w:val="00760344"/>
    <w:rsid w:val="007604FF"/>
    <w:rsid w:val="00760A49"/>
    <w:rsid w:val="00760B8F"/>
    <w:rsid w:val="00761044"/>
    <w:rsid w:val="00761199"/>
    <w:rsid w:val="00761703"/>
    <w:rsid w:val="007617A5"/>
    <w:rsid w:val="0076194F"/>
    <w:rsid w:val="007628FC"/>
    <w:rsid w:val="00762D1D"/>
    <w:rsid w:val="00762FF9"/>
    <w:rsid w:val="0076372B"/>
    <w:rsid w:val="00764390"/>
    <w:rsid w:val="0076459A"/>
    <w:rsid w:val="00764785"/>
    <w:rsid w:val="007647C2"/>
    <w:rsid w:val="00765701"/>
    <w:rsid w:val="00765DAC"/>
    <w:rsid w:val="00765FE7"/>
    <w:rsid w:val="0076615D"/>
    <w:rsid w:val="007663E5"/>
    <w:rsid w:val="00766D76"/>
    <w:rsid w:val="00767B8B"/>
    <w:rsid w:val="00767E55"/>
    <w:rsid w:val="00770756"/>
    <w:rsid w:val="00771AEB"/>
    <w:rsid w:val="00771BC2"/>
    <w:rsid w:val="00771D5E"/>
    <w:rsid w:val="007729C9"/>
    <w:rsid w:val="00772CC1"/>
    <w:rsid w:val="007732BB"/>
    <w:rsid w:val="007735AC"/>
    <w:rsid w:val="00773912"/>
    <w:rsid w:val="00773990"/>
    <w:rsid w:val="00773AF0"/>
    <w:rsid w:val="00774284"/>
    <w:rsid w:val="007763D4"/>
    <w:rsid w:val="00776C23"/>
    <w:rsid w:val="00776F74"/>
    <w:rsid w:val="00776F90"/>
    <w:rsid w:val="007771E7"/>
    <w:rsid w:val="007778C0"/>
    <w:rsid w:val="007805CF"/>
    <w:rsid w:val="007805EE"/>
    <w:rsid w:val="0078066C"/>
    <w:rsid w:val="00780C1F"/>
    <w:rsid w:val="00782017"/>
    <w:rsid w:val="0078260E"/>
    <w:rsid w:val="00782B60"/>
    <w:rsid w:val="00782CDC"/>
    <w:rsid w:val="00783210"/>
    <w:rsid w:val="00783305"/>
    <w:rsid w:val="007834EB"/>
    <w:rsid w:val="00783CF9"/>
    <w:rsid w:val="0078427B"/>
    <w:rsid w:val="007843EF"/>
    <w:rsid w:val="00784AC1"/>
    <w:rsid w:val="00784C4E"/>
    <w:rsid w:val="00784FB9"/>
    <w:rsid w:val="0078526A"/>
    <w:rsid w:val="007855F7"/>
    <w:rsid w:val="00785871"/>
    <w:rsid w:val="00786305"/>
    <w:rsid w:val="007865BE"/>
    <w:rsid w:val="00786868"/>
    <w:rsid w:val="00786B62"/>
    <w:rsid w:val="00786CC4"/>
    <w:rsid w:val="007870F4"/>
    <w:rsid w:val="00787A68"/>
    <w:rsid w:val="007902EA"/>
    <w:rsid w:val="00790442"/>
    <w:rsid w:val="00790818"/>
    <w:rsid w:val="00790B8F"/>
    <w:rsid w:val="00790CA2"/>
    <w:rsid w:val="0079120F"/>
    <w:rsid w:val="00791AD5"/>
    <w:rsid w:val="00791B1E"/>
    <w:rsid w:val="00791BCC"/>
    <w:rsid w:val="00792958"/>
    <w:rsid w:val="00792CB2"/>
    <w:rsid w:val="00792DD5"/>
    <w:rsid w:val="0079330A"/>
    <w:rsid w:val="007934FE"/>
    <w:rsid w:val="007936C9"/>
    <w:rsid w:val="007937A9"/>
    <w:rsid w:val="00793AA0"/>
    <w:rsid w:val="00793F7C"/>
    <w:rsid w:val="00794312"/>
    <w:rsid w:val="00794A72"/>
    <w:rsid w:val="00794B6D"/>
    <w:rsid w:val="00794C89"/>
    <w:rsid w:val="00794E52"/>
    <w:rsid w:val="00794ECC"/>
    <w:rsid w:val="0079528C"/>
    <w:rsid w:val="007954B6"/>
    <w:rsid w:val="007956E0"/>
    <w:rsid w:val="00795716"/>
    <w:rsid w:val="0079645C"/>
    <w:rsid w:val="00796B31"/>
    <w:rsid w:val="007970B2"/>
    <w:rsid w:val="00797CBC"/>
    <w:rsid w:val="007A0568"/>
    <w:rsid w:val="007A0F57"/>
    <w:rsid w:val="007A128A"/>
    <w:rsid w:val="007A14A1"/>
    <w:rsid w:val="007A18FD"/>
    <w:rsid w:val="007A1B93"/>
    <w:rsid w:val="007A1BFB"/>
    <w:rsid w:val="007A2485"/>
    <w:rsid w:val="007A3165"/>
    <w:rsid w:val="007A32FF"/>
    <w:rsid w:val="007A3830"/>
    <w:rsid w:val="007A384A"/>
    <w:rsid w:val="007A390A"/>
    <w:rsid w:val="007A3F5D"/>
    <w:rsid w:val="007A47A4"/>
    <w:rsid w:val="007A4B6A"/>
    <w:rsid w:val="007A4CE1"/>
    <w:rsid w:val="007A50C2"/>
    <w:rsid w:val="007A525B"/>
    <w:rsid w:val="007A53E2"/>
    <w:rsid w:val="007A5730"/>
    <w:rsid w:val="007A5952"/>
    <w:rsid w:val="007A5A02"/>
    <w:rsid w:val="007A5EBE"/>
    <w:rsid w:val="007A5FEB"/>
    <w:rsid w:val="007A6049"/>
    <w:rsid w:val="007A6C7E"/>
    <w:rsid w:val="007A6CCA"/>
    <w:rsid w:val="007A7026"/>
    <w:rsid w:val="007A7699"/>
    <w:rsid w:val="007A78A7"/>
    <w:rsid w:val="007A7921"/>
    <w:rsid w:val="007A7A7D"/>
    <w:rsid w:val="007A7D7D"/>
    <w:rsid w:val="007A7E60"/>
    <w:rsid w:val="007B0968"/>
    <w:rsid w:val="007B0E22"/>
    <w:rsid w:val="007B15A9"/>
    <w:rsid w:val="007B16C2"/>
    <w:rsid w:val="007B1722"/>
    <w:rsid w:val="007B1E56"/>
    <w:rsid w:val="007B247E"/>
    <w:rsid w:val="007B24B6"/>
    <w:rsid w:val="007B2952"/>
    <w:rsid w:val="007B2A0B"/>
    <w:rsid w:val="007B3552"/>
    <w:rsid w:val="007B390C"/>
    <w:rsid w:val="007B3B84"/>
    <w:rsid w:val="007B458F"/>
    <w:rsid w:val="007B47A3"/>
    <w:rsid w:val="007B5B40"/>
    <w:rsid w:val="007B6A38"/>
    <w:rsid w:val="007B6E96"/>
    <w:rsid w:val="007B748B"/>
    <w:rsid w:val="007B7CEE"/>
    <w:rsid w:val="007C06D0"/>
    <w:rsid w:val="007C093E"/>
    <w:rsid w:val="007C0CE7"/>
    <w:rsid w:val="007C0D83"/>
    <w:rsid w:val="007C11D1"/>
    <w:rsid w:val="007C132D"/>
    <w:rsid w:val="007C14B3"/>
    <w:rsid w:val="007C1B26"/>
    <w:rsid w:val="007C2760"/>
    <w:rsid w:val="007C28E3"/>
    <w:rsid w:val="007C2A74"/>
    <w:rsid w:val="007C2C9B"/>
    <w:rsid w:val="007C3D67"/>
    <w:rsid w:val="007C45A9"/>
    <w:rsid w:val="007C45C8"/>
    <w:rsid w:val="007C4D2D"/>
    <w:rsid w:val="007C5492"/>
    <w:rsid w:val="007C569D"/>
    <w:rsid w:val="007C5AD7"/>
    <w:rsid w:val="007C6A95"/>
    <w:rsid w:val="007C6D64"/>
    <w:rsid w:val="007C70F3"/>
    <w:rsid w:val="007C78D9"/>
    <w:rsid w:val="007C79E8"/>
    <w:rsid w:val="007D0219"/>
    <w:rsid w:val="007D052E"/>
    <w:rsid w:val="007D0B09"/>
    <w:rsid w:val="007D0E91"/>
    <w:rsid w:val="007D0F98"/>
    <w:rsid w:val="007D193F"/>
    <w:rsid w:val="007D1AE7"/>
    <w:rsid w:val="007D3861"/>
    <w:rsid w:val="007D4643"/>
    <w:rsid w:val="007D4918"/>
    <w:rsid w:val="007D4966"/>
    <w:rsid w:val="007D4B60"/>
    <w:rsid w:val="007D5663"/>
    <w:rsid w:val="007D56ED"/>
    <w:rsid w:val="007D56F6"/>
    <w:rsid w:val="007D5D6D"/>
    <w:rsid w:val="007D5E96"/>
    <w:rsid w:val="007D6195"/>
    <w:rsid w:val="007D663B"/>
    <w:rsid w:val="007D6A25"/>
    <w:rsid w:val="007D7062"/>
    <w:rsid w:val="007D741D"/>
    <w:rsid w:val="007D77E0"/>
    <w:rsid w:val="007D7805"/>
    <w:rsid w:val="007D7985"/>
    <w:rsid w:val="007D7A19"/>
    <w:rsid w:val="007E06D0"/>
    <w:rsid w:val="007E0BBE"/>
    <w:rsid w:val="007E1733"/>
    <w:rsid w:val="007E1F27"/>
    <w:rsid w:val="007E2210"/>
    <w:rsid w:val="007E2724"/>
    <w:rsid w:val="007E390C"/>
    <w:rsid w:val="007E3CE6"/>
    <w:rsid w:val="007E41E9"/>
    <w:rsid w:val="007E4235"/>
    <w:rsid w:val="007E4541"/>
    <w:rsid w:val="007E4712"/>
    <w:rsid w:val="007E489B"/>
    <w:rsid w:val="007E4DEA"/>
    <w:rsid w:val="007E5076"/>
    <w:rsid w:val="007E56BD"/>
    <w:rsid w:val="007E5956"/>
    <w:rsid w:val="007E654E"/>
    <w:rsid w:val="007E684A"/>
    <w:rsid w:val="007E74F6"/>
    <w:rsid w:val="007F08F6"/>
    <w:rsid w:val="007F13C6"/>
    <w:rsid w:val="007F1A8A"/>
    <w:rsid w:val="007F22C0"/>
    <w:rsid w:val="007F3726"/>
    <w:rsid w:val="007F407F"/>
    <w:rsid w:val="007F40F9"/>
    <w:rsid w:val="007F47F0"/>
    <w:rsid w:val="007F4BDD"/>
    <w:rsid w:val="007F4C65"/>
    <w:rsid w:val="007F4C67"/>
    <w:rsid w:val="007F5327"/>
    <w:rsid w:val="007F65D8"/>
    <w:rsid w:val="007F66E1"/>
    <w:rsid w:val="007F70F8"/>
    <w:rsid w:val="007F7809"/>
    <w:rsid w:val="007F795E"/>
    <w:rsid w:val="007F7C9B"/>
    <w:rsid w:val="007F7E04"/>
    <w:rsid w:val="008000B7"/>
    <w:rsid w:val="008003A4"/>
    <w:rsid w:val="008003FC"/>
    <w:rsid w:val="00800CF7"/>
    <w:rsid w:val="00800E04"/>
    <w:rsid w:val="00801188"/>
    <w:rsid w:val="0080208D"/>
    <w:rsid w:val="00802BE8"/>
    <w:rsid w:val="00803C8B"/>
    <w:rsid w:val="008043A6"/>
    <w:rsid w:val="00804F97"/>
    <w:rsid w:val="00804FED"/>
    <w:rsid w:val="0080507C"/>
    <w:rsid w:val="008057AC"/>
    <w:rsid w:val="0080639E"/>
    <w:rsid w:val="00806484"/>
    <w:rsid w:val="00807108"/>
    <w:rsid w:val="00807866"/>
    <w:rsid w:val="00807D5D"/>
    <w:rsid w:val="00810144"/>
    <w:rsid w:val="00810268"/>
    <w:rsid w:val="0081073E"/>
    <w:rsid w:val="00810E06"/>
    <w:rsid w:val="00810E1B"/>
    <w:rsid w:val="008110CF"/>
    <w:rsid w:val="00811BE8"/>
    <w:rsid w:val="00811D46"/>
    <w:rsid w:val="00811D5D"/>
    <w:rsid w:val="0081244D"/>
    <w:rsid w:val="00812A50"/>
    <w:rsid w:val="00813393"/>
    <w:rsid w:val="00813423"/>
    <w:rsid w:val="00813D90"/>
    <w:rsid w:val="008140AB"/>
    <w:rsid w:val="00814632"/>
    <w:rsid w:val="00815137"/>
    <w:rsid w:val="00815D02"/>
    <w:rsid w:val="00816624"/>
    <w:rsid w:val="008172E1"/>
    <w:rsid w:val="0081757D"/>
    <w:rsid w:val="0081762A"/>
    <w:rsid w:val="00817D0E"/>
    <w:rsid w:val="008202DF"/>
    <w:rsid w:val="00820EAB"/>
    <w:rsid w:val="00820EDF"/>
    <w:rsid w:val="00821027"/>
    <w:rsid w:val="00821498"/>
    <w:rsid w:val="00821B19"/>
    <w:rsid w:val="00821E16"/>
    <w:rsid w:val="00822E47"/>
    <w:rsid w:val="00824BAE"/>
    <w:rsid w:val="0082522C"/>
    <w:rsid w:val="00825458"/>
    <w:rsid w:val="008254A0"/>
    <w:rsid w:val="00825C7F"/>
    <w:rsid w:val="00825E41"/>
    <w:rsid w:val="008267FD"/>
    <w:rsid w:val="00826B82"/>
    <w:rsid w:val="008270C4"/>
    <w:rsid w:val="00827373"/>
    <w:rsid w:val="00830C80"/>
    <w:rsid w:val="0083109C"/>
    <w:rsid w:val="00831F35"/>
    <w:rsid w:val="00832861"/>
    <w:rsid w:val="00832D9C"/>
    <w:rsid w:val="00832F44"/>
    <w:rsid w:val="00833321"/>
    <w:rsid w:val="0083340F"/>
    <w:rsid w:val="008336D7"/>
    <w:rsid w:val="0083383B"/>
    <w:rsid w:val="008338F7"/>
    <w:rsid w:val="00833980"/>
    <w:rsid w:val="00833B27"/>
    <w:rsid w:val="00834B76"/>
    <w:rsid w:val="00834C18"/>
    <w:rsid w:val="00835253"/>
    <w:rsid w:val="00835A9A"/>
    <w:rsid w:val="00837632"/>
    <w:rsid w:val="00840370"/>
    <w:rsid w:val="008405CC"/>
    <w:rsid w:val="008406B7"/>
    <w:rsid w:val="008406F4"/>
    <w:rsid w:val="008415BB"/>
    <w:rsid w:val="008420F8"/>
    <w:rsid w:val="008423C6"/>
    <w:rsid w:val="008425E2"/>
    <w:rsid w:val="00843416"/>
    <w:rsid w:val="00843CC7"/>
    <w:rsid w:val="0084422C"/>
    <w:rsid w:val="0084492B"/>
    <w:rsid w:val="00844B5F"/>
    <w:rsid w:val="00844FC3"/>
    <w:rsid w:val="008455BB"/>
    <w:rsid w:val="008457C1"/>
    <w:rsid w:val="00845E66"/>
    <w:rsid w:val="00846143"/>
    <w:rsid w:val="0084752C"/>
    <w:rsid w:val="00847655"/>
    <w:rsid w:val="00847C07"/>
    <w:rsid w:val="008516B8"/>
    <w:rsid w:val="00851ABC"/>
    <w:rsid w:val="00851B76"/>
    <w:rsid w:val="00852506"/>
    <w:rsid w:val="0085258F"/>
    <w:rsid w:val="008526BE"/>
    <w:rsid w:val="00853D36"/>
    <w:rsid w:val="0085465B"/>
    <w:rsid w:val="00855DC6"/>
    <w:rsid w:val="0085606F"/>
    <w:rsid w:val="008568DC"/>
    <w:rsid w:val="00857079"/>
    <w:rsid w:val="008574EC"/>
    <w:rsid w:val="0085769A"/>
    <w:rsid w:val="008578A2"/>
    <w:rsid w:val="00857BD9"/>
    <w:rsid w:val="00857F18"/>
    <w:rsid w:val="0086059D"/>
    <w:rsid w:val="00860BC8"/>
    <w:rsid w:val="00860CB1"/>
    <w:rsid w:val="00860E5A"/>
    <w:rsid w:val="00860F11"/>
    <w:rsid w:val="00861D1E"/>
    <w:rsid w:val="008623C7"/>
    <w:rsid w:val="00862788"/>
    <w:rsid w:val="0086291B"/>
    <w:rsid w:val="00863F81"/>
    <w:rsid w:val="00864053"/>
    <w:rsid w:val="008641C9"/>
    <w:rsid w:val="00864254"/>
    <w:rsid w:val="00864AF8"/>
    <w:rsid w:val="00864F04"/>
    <w:rsid w:val="0086514B"/>
    <w:rsid w:val="0086580A"/>
    <w:rsid w:val="008670FB"/>
    <w:rsid w:val="008674A9"/>
    <w:rsid w:val="00867F63"/>
    <w:rsid w:val="00870056"/>
    <w:rsid w:val="00870210"/>
    <w:rsid w:val="008704A5"/>
    <w:rsid w:val="00871039"/>
    <w:rsid w:val="00871091"/>
    <w:rsid w:val="00871903"/>
    <w:rsid w:val="00871A0C"/>
    <w:rsid w:val="00871B6C"/>
    <w:rsid w:val="00871E33"/>
    <w:rsid w:val="008722D5"/>
    <w:rsid w:val="00872558"/>
    <w:rsid w:val="00873DCE"/>
    <w:rsid w:val="00874B60"/>
    <w:rsid w:val="00875133"/>
    <w:rsid w:val="00875F0F"/>
    <w:rsid w:val="008765A2"/>
    <w:rsid w:val="008766A7"/>
    <w:rsid w:val="00876D50"/>
    <w:rsid w:val="008770D5"/>
    <w:rsid w:val="0087769C"/>
    <w:rsid w:val="00880458"/>
    <w:rsid w:val="008809FB"/>
    <w:rsid w:val="00880E0C"/>
    <w:rsid w:val="00881AA6"/>
    <w:rsid w:val="00882897"/>
    <w:rsid w:val="00882C35"/>
    <w:rsid w:val="00882D34"/>
    <w:rsid w:val="008839C8"/>
    <w:rsid w:val="00883B38"/>
    <w:rsid w:val="00883C31"/>
    <w:rsid w:val="00883EAD"/>
    <w:rsid w:val="00883FBF"/>
    <w:rsid w:val="00884080"/>
    <w:rsid w:val="008844B6"/>
    <w:rsid w:val="00884D03"/>
    <w:rsid w:val="0088560B"/>
    <w:rsid w:val="008856B1"/>
    <w:rsid w:val="0088594D"/>
    <w:rsid w:val="00885B18"/>
    <w:rsid w:val="00885B1B"/>
    <w:rsid w:val="0088617E"/>
    <w:rsid w:val="0088626A"/>
    <w:rsid w:val="008862D2"/>
    <w:rsid w:val="0088631E"/>
    <w:rsid w:val="0088662D"/>
    <w:rsid w:val="008866D2"/>
    <w:rsid w:val="008868AF"/>
    <w:rsid w:val="00886CB6"/>
    <w:rsid w:val="00887267"/>
    <w:rsid w:val="00890BEA"/>
    <w:rsid w:val="00890F06"/>
    <w:rsid w:val="0089109F"/>
    <w:rsid w:val="0089151F"/>
    <w:rsid w:val="00891691"/>
    <w:rsid w:val="00891D77"/>
    <w:rsid w:val="00892528"/>
    <w:rsid w:val="008926C0"/>
    <w:rsid w:val="00892B31"/>
    <w:rsid w:val="00892BD9"/>
    <w:rsid w:val="00892CC3"/>
    <w:rsid w:val="008936A4"/>
    <w:rsid w:val="00895D88"/>
    <w:rsid w:val="00896D0A"/>
    <w:rsid w:val="00896F0E"/>
    <w:rsid w:val="00896FFB"/>
    <w:rsid w:val="008976B7"/>
    <w:rsid w:val="00897E9A"/>
    <w:rsid w:val="008A0654"/>
    <w:rsid w:val="008A0848"/>
    <w:rsid w:val="008A0BB2"/>
    <w:rsid w:val="008A0D75"/>
    <w:rsid w:val="008A1031"/>
    <w:rsid w:val="008A13AE"/>
    <w:rsid w:val="008A1457"/>
    <w:rsid w:val="008A18E9"/>
    <w:rsid w:val="008A2451"/>
    <w:rsid w:val="008A25F2"/>
    <w:rsid w:val="008A2AE9"/>
    <w:rsid w:val="008A2D74"/>
    <w:rsid w:val="008A315D"/>
    <w:rsid w:val="008A3741"/>
    <w:rsid w:val="008A3B15"/>
    <w:rsid w:val="008A4127"/>
    <w:rsid w:val="008A41D3"/>
    <w:rsid w:val="008A4857"/>
    <w:rsid w:val="008A4BDD"/>
    <w:rsid w:val="008A5C42"/>
    <w:rsid w:val="008A6681"/>
    <w:rsid w:val="008A6943"/>
    <w:rsid w:val="008A69E4"/>
    <w:rsid w:val="008A75E7"/>
    <w:rsid w:val="008B0136"/>
    <w:rsid w:val="008B0614"/>
    <w:rsid w:val="008B0D54"/>
    <w:rsid w:val="008B11E4"/>
    <w:rsid w:val="008B124E"/>
    <w:rsid w:val="008B1330"/>
    <w:rsid w:val="008B16AE"/>
    <w:rsid w:val="008B1721"/>
    <w:rsid w:val="008B1835"/>
    <w:rsid w:val="008B18B1"/>
    <w:rsid w:val="008B20C8"/>
    <w:rsid w:val="008B39FC"/>
    <w:rsid w:val="008B3B1C"/>
    <w:rsid w:val="008B3E3B"/>
    <w:rsid w:val="008B4242"/>
    <w:rsid w:val="008B47C9"/>
    <w:rsid w:val="008B4874"/>
    <w:rsid w:val="008B499D"/>
    <w:rsid w:val="008B586C"/>
    <w:rsid w:val="008B5C51"/>
    <w:rsid w:val="008B603D"/>
    <w:rsid w:val="008B6BB5"/>
    <w:rsid w:val="008B6E5C"/>
    <w:rsid w:val="008B70A3"/>
    <w:rsid w:val="008B70BF"/>
    <w:rsid w:val="008B7311"/>
    <w:rsid w:val="008B76AD"/>
    <w:rsid w:val="008C01A9"/>
    <w:rsid w:val="008C021D"/>
    <w:rsid w:val="008C05FC"/>
    <w:rsid w:val="008C0938"/>
    <w:rsid w:val="008C0A8D"/>
    <w:rsid w:val="008C1226"/>
    <w:rsid w:val="008C133B"/>
    <w:rsid w:val="008C16A7"/>
    <w:rsid w:val="008C1A81"/>
    <w:rsid w:val="008C1E3A"/>
    <w:rsid w:val="008C2071"/>
    <w:rsid w:val="008C2122"/>
    <w:rsid w:val="008C2303"/>
    <w:rsid w:val="008C2486"/>
    <w:rsid w:val="008C287D"/>
    <w:rsid w:val="008C2E59"/>
    <w:rsid w:val="008C3488"/>
    <w:rsid w:val="008C4093"/>
    <w:rsid w:val="008C4917"/>
    <w:rsid w:val="008C4AAC"/>
    <w:rsid w:val="008C4CAC"/>
    <w:rsid w:val="008C5E4A"/>
    <w:rsid w:val="008C6CAE"/>
    <w:rsid w:val="008C77BA"/>
    <w:rsid w:val="008C7D98"/>
    <w:rsid w:val="008D0490"/>
    <w:rsid w:val="008D05D3"/>
    <w:rsid w:val="008D0D9B"/>
    <w:rsid w:val="008D0FE2"/>
    <w:rsid w:val="008D105A"/>
    <w:rsid w:val="008D1292"/>
    <w:rsid w:val="008D1FE1"/>
    <w:rsid w:val="008D2338"/>
    <w:rsid w:val="008D2A44"/>
    <w:rsid w:val="008D2C05"/>
    <w:rsid w:val="008D2CB5"/>
    <w:rsid w:val="008D3073"/>
    <w:rsid w:val="008D357C"/>
    <w:rsid w:val="008D38B9"/>
    <w:rsid w:val="008D3A39"/>
    <w:rsid w:val="008D3CE9"/>
    <w:rsid w:val="008D3FBF"/>
    <w:rsid w:val="008D449C"/>
    <w:rsid w:val="008D4736"/>
    <w:rsid w:val="008D4B22"/>
    <w:rsid w:val="008D4F22"/>
    <w:rsid w:val="008D551A"/>
    <w:rsid w:val="008D57CB"/>
    <w:rsid w:val="008D5868"/>
    <w:rsid w:val="008D5DBB"/>
    <w:rsid w:val="008D66A4"/>
    <w:rsid w:val="008D6B4D"/>
    <w:rsid w:val="008D6D8A"/>
    <w:rsid w:val="008D7548"/>
    <w:rsid w:val="008D7680"/>
    <w:rsid w:val="008D7A58"/>
    <w:rsid w:val="008E01C7"/>
    <w:rsid w:val="008E024F"/>
    <w:rsid w:val="008E2DFE"/>
    <w:rsid w:val="008E2ED0"/>
    <w:rsid w:val="008E30C4"/>
    <w:rsid w:val="008E311B"/>
    <w:rsid w:val="008E447C"/>
    <w:rsid w:val="008E46B9"/>
    <w:rsid w:val="008E5142"/>
    <w:rsid w:val="008E545B"/>
    <w:rsid w:val="008E61C4"/>
    <w:rsid w:val="008E7F50"/>
    <w:rsid w:val="008F024B"/>
    <w:rsid w:val="008F06A8"/>
    <w:rsid w:val="008F0B3A"/>
    <w:rsid w:val="008F0B3C"/>
    <w:rsid w:val="008F0B79"/>
    <w:rsid w:val="008F0C5A"/>
    <w:rsid w:val="008F0FC8"/>
    <w:rsid w:val="008F1242"/>
    <w:rsid w:val="008F1752"/>
    <w:rsid w:val="008F17EF"/>
    <w:rsid w:val="008F1D2B"/>
    <w:rsid w:val="008F1D59"/>
    <w:rsid w:val="008F1D80"/>
    <w:rsid w:val="008F2281"/>
    <w:rsid w:val="008F2728"/>
    <w:rsid w:val="008F288A"/>
    <w:rsid w:val="008F2A64"/>
    <w:rsid w:val="008F2D0B"/>
    <w:rsid w:val="008F2DC3"/>
    <w:rsid w:val="008F2ED6"/>
    <w:rsid w:val="008F3637"/>
    <w:rsid w:val="008F3B52"/>
    <w:rsid w:val="008F476B"/>
    <w:rsid w:val="008F4F9A"/>
    <w:rsid w:val="008F533F"/>
    <w:rsid w:val="008F57BA"/>
    <w:rsid w:val="008F5897"/>
    <w:rsid w:val="008F590C"/>
    <w:rsid w:val="008F5ABF"/>
    <w:rsid w:val="008F5AEB"/>
    <w:rsid w:val="008F6AFD"/>
    <w:rsid w:val="008F6F79"/>
    <w:rsid w:val="008F7156"/>
    <w:rsid w:val="008F7DAD"/>
    <w:rsid w:val="008F7FCF"/>
    <w:rsid w:val="009000FF"/>
    <w:rsid w:val="009001DA"/>
    <w:rsid w:val="009002F7"/>
    <w:rsid w:val="00900B3A"/>
    <w:rsid w:val="0090198D"/>
    <w:rsid w:val="009019A6"/>
    <w:rsid w:val="00902022"/>
    <w:rsid w:val="00902369"/>
    <w:rsid w:val="0090265C"/>
    <w:rsid w:val="009026F0"/>
    <w:rsid w:val="00902CA0"/>
    <w:rsid w:val="00903771"/>
    <w:rsid w:val="0090388A"/>
    <w:rsid w:val="0090559D"/>
    <w:rsid w:val="009101CB"/>
    <w:rsid w:val="00910589"/>
    <w:rsid w:val="009105A7"/>
    <w:rsid w:val="00910B0D"/>
    <w:rsid w:val="00910B5B"/>
    <w:rsid w:val="009110D4"/>
    <w:rsid w:val="00911184"/>
    <w:rsid w:val="009111C2"/>
    <w:rsid w:val="009117A0"/>
    <w:rsid w:val="00911A94"/>
    <w:rsid w:val="00911CA8"/>
    <w:rsid w:val="0091244E"/>
    <w:rsid w:val="00912481"/>
    <w:rsid w:val="00912582"/>
    <w:rsid w:val="00913C91"/>
    <w:rsid w:val="009146B3"/>
    <w:rsid w:val="009147D9"/>
    <w:rsid w:val="00914F03"/>
    <w:rsid w:val="0091590F"/>
    <w:rsid w:val="00915B85"/>
    <w:rsid w:val="009163A7"/>
    <w:rsid w:val="009165C8"/>
    <w:rsid w:val="00916E15"/>
    <w:rsid w:val="00916FBF"/>
    <w:rsid w:val="0091727F"/>
    <w:rsid w:val="0091772E"/>
    <w:rsid w:val="00917DEC"/>
    <w:rsid w:val="0092086C"/>
    <w:rsid w:val="00920978"/>
    <w:rsid w:val="00921A98"/>
    <w:rsid w:val="00921BE0"/>
    <w:rsid w:val="00922ED4"/>
    <w:rsid w:val="00923151"/>
    <w:rsid w:val="00923504"/>
    <w:rsid w:val="009239B7"/>
    <w:rsid w:val="00924280"/>
    <w:rsid w:val="009243F7"/>
    <w:rsid w:val="0092452F"/>
    <w:rsid w:val="009246C3"/>
    <w:rsid w:val="00925642"/>
    <w:rsid w:val="00925F77"/>
    <w:rsid w:val="009263B9"/>
    <w:rsid w:val="00926631"/>
    <w:rsid w:val="009266F6"/>
    <w:rsid w:val="00926C21"/>
    <w:rsid w:val="00926C4C"/>
    <w:rsid w:val="00927394"/>
    <w:rsid w:val="00927522"/>
    <w:rsid w:val="009277D6"/>
    <w:rsid w:val="009304A8"/>
    <w:rsid w:val="009308CE"/>
    <w:rsid w:val="00930959"/>
    <w:rsid w:val="009309B3"/>
    <w:rsid w:val="00930D45"/>
    <w:rsid w:val="009314D7"/>
    <w:rsid w:val="009315CA"/>
    <w:rsid w:val="009317C2"/>
    <w:rsid w:val="00931AB9"/>
    <w:rsid w:val="009326E3"/>
    <w:rsid w:val="009328C8"/>
    <w:rsid w:val="00932993"/>
    <w:rsid w:val="0093321D"/>
    <w:rsid w:val="009334C8"/>
    <w:rsid w:val="009336C5"/>
    <w:rsid w:val="009337A8"/>
    <w:rsid w:val="009340D1"/>
    <w:rsid w:val="00934247"/>
    <w:rsid w:val="0093444D"/>
    <w:rsid w:val="00934ACE"/>
    <w:rsid w:val="00934CE7"/>
    <w:rsid w:val="00935941"/>
    <w:rsid w:val="00935F16"/>
    <w:rsid w:val="009361E6"/>
    <w:rsid w:val="0093627F"/>
    <w:rsid w:val="00936657"/>
    <w:rsid w:val="00936D23"/>
    <w:rsid w:val="00936D66"/>
    <w:rsid w:val="00937278"/>
    <w:rsid w:val="0093729B"/>
    <w:rsid w:val="009409F8"/>
    <w:rsid w:val="00940AFA"/>
    <w:rsid w:val="00941FB0"/>
    <w:rsid w:val="009422AC"/>
    <w:rsid w:val="009424A2"/>
    <w:rsid w:val="00942A29"/>
    <w:rsid w:val="00943656"/>
    <w:rsid w:val="00944AA8"/>
    <w:rsid w:val="0094552E"/>
    <w:rsid w:val="0094581B"/>
    <w:rsid w:val="00946579"/>
    <w:rsid w:val="0094663C"/>
    <w:rsid w:val="0094687C"/>
    <w:rsid w:val="00946A8A"/>
    <w:rsid w:val="00946BB8"/>
    <w:rsid w:val="00946DA5"/>
    <w:rsid w:val="009472AB"/>
    <w:rsid w:val="00947996"/>
    <w:rsid w:val="00950CFA"/>
    <w:rsid w:val="00950D57"/>
    <w:rsid w:val="009517E8"/>
    <w:rsid w:val="00952E80"/>
    <w:rsid w:val="009531E4"/>
    <w:rsid w:val="0095338D"/>
    <w:rsid w:val="00953657"/>
    <w:rsid w:val="00954153"/>
    <w:rsid w:val="00954771"/>
    <w:rsid w:val="00955219"/>
    <w:rsid w:val="00955580"/>
    <w:rsid w:val="00956174"/>
    <w:rsid w:val="00956D70"/>
    <w:rsid w:val="00956FA6"/>
    <w:rsid w:val="0095718B"/>
    <w:rsid w:val="00957791"/>
    <w:rsid w:val="00957933"/>
    <w:rsid w:val="009579AD"/>
    <w:rsid w:val="00960D51"/>
    <w:rsid w:val="00961305"/>
    <w:rsid w:val="00961D97"/>
    <w:rsid w:val="00961F2E"/>
    <w:rsid w:val="00962488"/>
    <w:rsid w:val="009626F6"/>
    <w:rsid w:val="00962728"/>
    <w:rsid w:val="00962BE3"/>
    <w:rsid w:val="00963477"/>
    <w:rsid w:val="00963626"/>
    <w:rsid w:val="00963D87"/>
    <w:rsid w:val="0096439F"/>
    <w:rsid w:val="00964903"/>
    <w:rsid w:val="0096499D"/>
    <w:rsid w:val="00964F65"/>
    <w:rsid w:val="00965913"/>
    <w:rsid w:val="00965E38"/>
    <w:rsid w:val="00965F2E"/>
    <w:rsid w:val="00966A21"/>
    <w:rsid w:val="00967052"/>
    <w:rsid w:val="00967EDC"/>
    <w:rsid w:val="0097053D"/>
    <w:rsid w:val="009707F7"/>
    <w:rsid w:val="00971D26"/>
    <w:rsid w:val="0097229D"/>
    <w:rsid w:val="0097254E"/>
    <w:rsid w:val="009725DF"/>
    <w:rsid w:val="00972EAF"/>
    <w:rsid w:val="00973533"/>
    <w:rsid w:val="00973C49"/>
    <w:rsid w:val="00974039"/>
    <w:rsid w:val="00974191"/>
    <w:rsid w:val="0097459F"/>
    <w:rsid w:val="009754FD"/>
    <w:rsid w:val="00975774"/>
    <w:rsid w:val="009759A8"/>
    <w:rsid w:val="00976C0C"/>
    <w:rsid w:val="00977EB6"/>
    <w:rsid w:val="00980080"/>
    <w:rsid w:val="00980FA6"/>
    <w:rsid w:val="009811DF"/>
    <w:rsid w:val="00982AE2"/>
    <w:rsid w:val="00982EFF"/>
    <w:rsid w:val="009837DF"/>
    <w:rsid w:val="009839DB"/>
    <w:rsid w:val="00983EE4"/>
    <w:rsid w:val="009840F0"/>
    <w:rsid w:val="009844E3"/>
    <w:rsid w:val="009844F8"/>
    <w:rsid w:val="009849BD"/>
    <w:rsid w:val="00984E30"/>
    <w:rsid w:val="00984EF4"/>
    <w:rsid w:val="00985226"/>
    <w:rsid w:val="00985E3F"/>
    <w:rsid w:val="00985E6A"/>
    <w:rsid w:val="00986505"/>
    <w:rsid w:val="009873E8"/>
    <w:rsid w:val="00987448"/>
    <w:rsid w:val="009876AC"/>
    <w:rsid w:val="0098788B"/>
    <w:rsid w:val="009905E6"/>
    <w:rsid w:val="00990701"/>
    <w:rsid w:val="00991591"/>
    <w:rsid w:val="009918E8"/>
    <w:rsid w:val="00991DE0"/>
    <w:rsid w:val="009930B9"/>
    <w:rsid w:val="009935A8"/>
    <w:rsid w:val="009938E4"/>
    <w:rsid w:val="009940E9"/>
    <w:rsid w:val="009941C4"/>
    <w:rsid w:val="009942B7"/>
    <w:rsid w:val="009946AC"/>
    <w:rsid w:val="009947BF"/>
    <w:rsid w:val="00994ACB"/>
    <w:rsid w:val="00995258"/>
    <w:rsid w:val="00995F7F"/>
    <w:rsid w:val="0099705C"/>
    <w:rsid w:val="009976E9"/>
    <w:rsid w:val="00997FEE"/>
    <w:rsid w:val="009A0179"/>
    <w:rsid w:val="009A09C0"/>
    <w:rsid w:val="009A1144"/>
    <w:rsid w:val="009A1689"/>
    <w:rsid w:val="009A17C7"/>
    <w:rsid w:val="009A1A57"/>
    <w:rsid w:val="009A202F"/>
    <w:rsid w:val="009A24C2"/>
    <w:rsid w:val="009A24F7"/>
    <w:rsid w:val="009A2C07"/>
    <w:rsid w:val="009A2C91"/>
    <w:rsid w:val="009A3FDF"/>
    <w:rsid w:val="009A4457"/>
    <w:rsid w:val="009A46DA"/>
    <w:rsid w:val="009A518C"/>
    <w:rsid w:val="009A5CD8"/>
    <w:rsid w:val="009A5F8A"/>
    <w:rsid w:val="009A6095"/>
    <w:rsid w:val="009A62E3"/>
    <w:rsid w:val="009A6677"/>
    <w:rsid w:val="009A6A11"/>
    <w:rsid w:val="009A6DEB"/>
    <w:rsid w:val="009A710F"/>
    <w:rsid w:val="009A7420"/>
    <w:rsid w:val="009B03E9"/>
    <w:rsid w:val="009B042A"/>
    <w:rsid w:val="009B07CA"/>
    <w:rsid w:val="009B0B48"/>
    <w:rsid w:val="009B0E81"/>
    <w:rsid w:val="009B1036"/>
    <w:rsid w:val="009B14DB"/>
    <w:rsid w:val="009B1911"/>
    <w:rsid w:val="009B1987"/>
    <w:rsid w:val="009B19A6"/>
    <w:rsid w:val="009B1A08"/>
    <w:rsid w:val="009B1C28"/>
    <w:rsid w:val="009B2B05"/>
    <w:rsid w:val="009B557E"/>
    <w:rsid w:val="009B55B7"/>
    <w:rsid w:val="009B5BEE"/>
    <w:rsid w:val="009B61F7"/>
    <w:rsid w:val="009B628D"/>
    <w:rsid w:val="009B6CE6"/>
    <w:rsid w:val="009B7761"/>
    <w:rsid w:val="009B7AD9"/>
    <w:rsid w:val="009B7B8A"/>
    <w:rsid w:val="009B7B93"/>
    <w:rsid w:val="009C04D1"/>
    <w:rsid w:val="009C1402"/>
    <w:rsid w:val="009C1550"/>
    <w:rsid w:val="009C1C51"/>
    <w:rsid w:val="009C217D"/>
    <w:rsid w:val="009C246B"/>
    <w:rsid w:val="009C255C"/>
    <w:rsid w:val="009C2749"/>
    <w:rsid w:val="009C2F8C"/>
    <w:rsid w:val="009C3987"/>
    <w:rsid w:val="009C4131"/>
    <w:rsid w:val="009C47A4"/>
    <w:rsid w:val="009C4C5E"/>
    <w:rsid w:val="009C5390"/>
    <w:rsid w:val="009C579D"/>
    <w:rsid w:val="009C58E7"/>
    <w:rsid w:val="009C5A9C"/>
    <w:rsid w:val="009C5B07"/>
    <w:rsid w:val="009C5FC6"/>
    <w:rsid w:val="009C6101"/>
    <w:rsid w:val="009C6A5E"/>
    <w:rsid w:val="009C6BD8"/>
    <w:rsid w:val="009C6D0B"/>
    <w:rsid w:val="009C6E90"/>
    <w:rsid w:val="009C7CD1"/>
    <w:rsid w:val="009C7F1D"/>
    <w:rsid w:val="009C7F38"/>
    <w:rsid w:val="009D0092"/>
    <w:rsid w:val="009D153A"/>
    <w:rsid w:val="009D15AF"/>
    <w:rsid w:val="009D164B"/>
    <w:rsid w:val="009D197A"/>
    <w:rsid w:val="009D22C7"/>
    <w:rsid w:val="009D24ED"/>
    <w:rsid w:val="009D2569"/>
    <w:rsid w:val="009D2C75"/>
    <w:rsid w:val="009D2D45"/>
    <w:rsid w:val="009D4141"/>
    <w:rsid w:val="009D4B15"/>
    <w:rsid w:val="009D4D89"/>
    <w:rsid w:val="009D5D34"/>
    <w:rsid w:val="009D613B"/>
    <w:rsid w:val="009D65CB"/>
    <w:rsid w:val="009D65D3"/>
    <w:rsid w:val="009D6F2B"/>
    <w:rsid w:val="009D7196"/>
    <w:rsid w:val="009D7236"/>
    <w:rsid w:val="009D76B9"/>
    <w:rsid w:val="009D7C64"/>
    <w:rsid w:val="009E0CC1"/>
    <w:rsid w:val="009E13A2"/>
    <w:rsid w:val="009E15B3"/>
    <w:rsid w:val="009E1B3E"/>
    <w:rsid w:val="009E1DFA"/>
    <w:rsid w:val="009E1ED4"/>
    <w:rsid w:val="009E2210"/>
    <w:rsid w:val="009E27E4"/>
    <w:rsid w:val="009E2DED"/>
    <w:rsid w:val="009E2EE4"/>
    <w:rsid w:val="009E33BC"/>
    <w:rsid w:val="009E35AB"/>
    <w:rsid w:val="009E3713"/>
    <w:rsid w:val="009E42DA"/>
    <w:rsid w:val="009E4871"/>
    <w:rsid w:val="009E4C95"/>
    <w:rsid w:val="009E4E69"/>
    <w:rsid w:val="009E65AF"/>
    <w:rsid w:val="009E69C1"/>
    <w:rsid w:val="009E6A34"/>
    <w:rsid w:val="009E6F35"/>
    <w:rsid w:val="009E79AE"/>
    <w:rsid w:val="009E7FC5"/>
    <w:rsid w:val="009F02DB"/>
    <w:rsid w:val="009F0461"/>
    <w:rsid w:val="009F12EA"/>
    <w:rsid w:val="009F14E3"/>
    <w:rsid w:val="009F15DB"/>
    <w:rsid w:val="009F1AD8"/>
    <w:rsid w:val="009F1F07"/>
    <w:rsid w:val="009F29E0"/>
    <w:rsid w:val="009F2C4E"/>
    <w:rsid w:val="009F2F3E"/>
    <w:rsid w:val="009F441F"/>
    <w:rsid w:val="009F443C"/>
    <w:rsid w:val="009F57BE"/>
    <w:rsid w:val="009F5969"/>
    <w:rsid w:val="009F5FB4"/>
    <w:rsid w:val="009F66F4"/>
    <w:rsid w:val="009F6914"/>
    <w:rsid w:val="009F6A9D"/>
    <w:rsid w:val="009F7191"/>
    <w:rsid w:val="009F793F"/>
    <w:rsid w:val="009F7A2A"/>
    <w:rsid w:val="009F7D74"/>
    <w:rsid w:val="00A004FF"/>
    <w:rsid w:val="00A00534"/>
    <w:rsid w:val="00A00885"/>
    <w:rsid w:val="00A009C5"/>
    <w:rsid w:val="00A00BEA"/>
    <w:rsid w:val="00A01144"/>
    <w:rsid w:val="00A01174"/>
    <w:rsid w:val="00A012A4"/>
    <w:rsid w:val="00A014C7"/>
    <w:rsid w:val="00A01756"/>
    <w:rsid w:val="00A023FF"/>
    <w:rsid w:val="00A02505"/>
    <w:rsid w:val="00A027AE"/>
    <w:rsid w:val="00A032D7"/>
    <w:rsid w:val="00A03547"/>
    <w:rsid w:val="00A038DC"/>
    <w:rsid w:val="00A042D1"/>
    <w:rsid w:val="00A045DA"/>
    <w:rsid w:val="00A047D0"/>
    <w:rsid w:val="00A04A7C"/>
    <w:rsid w:val="00A04A9B"/>
    <w:rsid w:val="00A04CB9"/>
    <w:rsid w:val="00A054A0"/>
    <w:rsid w:val="00A05674"/>
    <w:rsid w:val="00A0582A"/>
    <w:rsid w:val="00A05AF2"/>
    <w:rsid w:val="00A0627E"/>
    <w:rsid w:val="00A065F2"/>
    <w:rsid w:val="00A06B2F"/>
    <w:rsid w:val="00A06D8F"/>
    <w:rsid w:val="00A06FAD"/>
    <w:rsid w:val="00A0712E"/>
    <w:rsid w:val="00A072C2"/>
    <w:rsid w:val="00A074CB"/>
    <w:rsid w:val="00A074CE"/>
    <w:rsid w:val="00A07CE5"/>
    <w:rsid w:val="00A101A0"/>
    <w:rsid w:val="00A10250"/>
    <w:rsid w:val="00A10FCB"/>
    <w:rsid w:val="00A111E4"/>
    <w:rsid w:val="00A1135F"/>
    <w:rsid w:val="00A125A8"/>
    <w:rsid w:val="00A12E19"/>
    <w:rsid w:val="00A132CA"/>
    <w:rsid w:val="00A13473"/>
    <w:rsid w:val="00A13875"/>
    <w:rsid w:val="00A13AC8"/>
    <w:rsid w:val="00A13C44"/>
    <w:rsid w:val="00A13F32"/>
    <w:rsid w:val="00A1467B"/>
    <w:rsid w:val="00A14EB7"/>
    <w:rsid w:val="00A1525E"/>
    <w:rsid w:val="00A153F4"/>
    <w:rsid w:val="00A1544B"/>
    <w:rsid w:val="00A15C7A"/>
    <w:rsid w:val="00A16392"/>
    <w:rsid w:val="00A1680D"/>
    <w:rsid w:val="00A16B6E"/>
    <w:rsid w:val="00A16DDD"/>
    <w:rsid w:val="00A17A7D"/>
    <w:rsid w:val="00A17AD5"/>
    <w:rsid w:val="00A17FB2"/>
    <w:rsid w:val="00A204DA"/>
    <w:rsid w:val="00A214AF"/>
    <w:rsid w:val="00A21AF2"/>
    <w:rsid w:val="00A22483"/>
    <w:rsid w:val="00A22B75"/>
    <w:rsid w:val="00A22BB0"/>
    <w:rsid w:val="00A2368E"/>
    <w:rsid w:val="00A240F0"/>
    <w:rsid w:val="00A243AB"/>
    <w:rsid w:val="00A24707"/>
    <w:rsid w:val="00A24C9F"/>
    <w:rsid w:val="00A24CE7"/>
    <w:rsid w:val="00A24CE9"/>
    <w:rsid w:val="00A24DD6"/>
    <w:rsid w:val="00A25165"/>
    <w:rsid w:val="00A253D3"/>
    <w:rsid w:val="00A25642"/>
    <w:rsid w:val="00A25F4B"/>
    <w:rsid w:val="00A2621F"/>
    <w:rsid w:val="00A26B6D"/>
    <w:rsid w:val="00A26D7A"/>
    <w:rsid w:val="00A27784"/>
    <w:rsid w:val="00A27E44"/>
    <w:rsid w:val="00A27E70"/>
    <w:rsid w:val="00A31162"/>
    <w:rsid w:val="00A3141A"/>
    <w:rsid w:val="00A3177C"/>
    <w:rsid w:val="00A318AF"/>
    <w:rsid w:val="00A31B07"/>
    <w:rsid w:val="00A321B8"/>
    <w:rsid w:val="00A321EB"/>
    <w:rsid w:val="00A32B8D"/>
    <w:rsid w:val="00A32EB1"/>
    <w:rsid w:val="00A334E4"/>
    <w:rsid w:val="00A337CC"/>
    <w:rsid w:val="00A3382A"/>
    <w:rsid w:val="00A3489B"/>
    <w:rsid w:val="00A3597F"/>
    <w:rsid w:val="00A35FF0"/>
    <w:rsid w:val="00A360BC"/>
    <w:rsid w:val="00A362E2"/>
    <w:rsid w:val="00A36430"/>
    <w:rsid w:val="00A36C44"/>
    <w:rsid w:val="00A37215"/>
    <w:rsid w:val="00A37A4C"/>
    <w:rsid w:val="00A37F53"/>
    <w:rsid w:val="00A40077"/>
    <w:rsid w:val="00A4013D"/>
    <w:rsid w:val="00A4052F"/>
    <w:rsid w:val="00A41A78"/>
    <w:rsid w:val="00A41F9F"/>
    <w:rsid w:val="00A420F9"/>
    <w:rsid w:val="00A42541"/>
    <w:rsid w:val="00A43347"/>
    <w:rsid w:val="00A439F6"/>
    <w:rsid w:val="00A43F3A"/>
    <w:rsid w:val="00A44869"/>
    <w:rsid w:val="00A44B0E"/>
    <w:rsid w:val="00A454E0"/>
    <w:rsid w:val="00A46605"/>
    <w:rsid w:val="00A4708C"/>
    <w:rsid w:val="00A477C2"/>
    <w:rsid w:val="00A47839"/>
    <w:rsid w:val="00A500C3"/>
    <w:rsid w:val="00A5015B"/>
    <w:rsid w:val="00A50F8D"/>
    <w:rsid w:val="00A51D9B"/>
    <w:rsid w:val="00A52695"/>
    <w:rsid w:val="00A52AE7"/>
    <w:rsid w:val="00A53116"/>
    <w:rsid w:val="00A531DF"/>
    <w:rsid w:val="00A5345B"/>
    <w:rsid w:val="00A53703"/>
    <w:rsid w:val="00A54C39"/>
    <w:rsid w:val="00A54D3B"/>
    <w:rsid w:val="00A557B7"/>
    <w:rsid w:val="00A55A0D"/>
    <w:rsid w:val="00A5648F"/>
    <w:rsid w:val="00A566DB"/>
    <w:rsid w:val="00A56933"/>
    <w:rsid w:val="00A56DE9"/>
    <w:rsid w:val="00A56F28"/>
    <w:rsid w:val="00A57433"/>
    <w:rsid w:val="00A60075"/>
    <w:rsid w:val="00A6128C"/>
    <w:rsid w:val="00A616A1"/>
    <w:rsid w:val="00A61BE6"/>
    <w:rsid w:val="00A630F0"/>
    <w:rsid w:val="00A6323E"/>
    <w:rsid w:val="00A63504"/>
    <w:rsid w:val="00A638A2"/>
    <w:rsid w:val="00A63AF8"/>
    <w:rsid w:val="00A63E14"/>
    <w:rsid w:val="00A63FAC"/>
    <w:rsid w:val="00A648BB"/>
    <w:rsid w:val="00A64987"/>
    <w:rsid w:val="00A64B53"/>
    <w:rsid w:val="00A64EAF"/>
    <w:rsid w:val="00A65D7F"/>
    <w:rsid w:val="00A65FB2"/>
    <w:rsid w:val="00A66333"/>
    <w:rsid w:val="00A66978"/>
    <w:rsid w:val="00A66C06"/>
    <w:rsid w:val="00A67967"/>
    <w:rsid w:val="00A67A3E"/>
    <w:rsid w:val="00A67DAE"/>
    <w:rsid w:val="00A67EAC"/>
    <w:rsid w:val="00A701FD"/>
    <w:rsid w:val="00A706AD"/>
    <w:rsid w:val="00A706F1"/>
    <w:rsid w:val="00A70B04"/>
    <w:rsid w:val="00A70CFF"/>
    <w:rsid w:val="00A70EC4"/>
    <w:rsid w:val="00A71496"/>
    <w:rsid w:val="00A725DA"/>
    <w:rsid w:val="00A72AFE"/>
    <w:rsid w:val="00A72E25"/>
    <w:rsid w:val="00A74463"/>
    <w:rsid w:val="00A752CB"/>
    <w:rsid w:val="00A754C6"/>
    <w:rsid w:val="00A75B0F"/>
    <w:rsid w:val="00A75CD2"/>
    <w:rsid w:val="00A7600F"/>
    <w:rsid w:val="00A76422"/>
    <w:rsid w:val="00A76C94"/>
    <w:rsid w:val="00A77545"/>
    <w:rsid w:val="00A77A03"/>
    <w:rsid w:val="00A77AA2"/>
    <w:rsid w:val="00A77C37"/>
    <w:rsid w:val="00A77E17"/>
    <w:rsid w:val="00A77F52"/>
    <w:rsid w:val="00A800BB"/>
    <w:rsid w:val="00A80628"/>
    <w:rsid w:val="00A80E65"/>
    <w:rsid w:val="00A812EE"/>
    <w:rsid w:val="00A81E96"/>
    <w:rsid w:val="00A81FBB"/>
    <w:rsid w:val="00A820A2"/>
    <w:rsid w:val="00A82198"/>
    <w:rsid w:val="00A825A8"/>
    <w:rsid w:val="00A82799"/>
    <w:rsid w:val="00A828DC"/>
    <w:rsid w:val="00A832E4"/>
    <w:rsid w:val="00A83A8F"/>
    <w:rsid w:val="00A8426E"/>
    <w:rsid w:val="00A8443A"/>
    <w:rsid w:val="00A85066"/>
    <w:rsid w:val="00A85CC6"/>
    <w:rsid w:val="00A85D14"/>
    <w:rsid w:val="00A866F9"/>
    <w:rsid w:val="00A869C6"/>
    <w:rsid w:val="00A86D77"/>
    <w:rsid w:val="00A86E5E"/>
    <w:rsid w:val="00A86E75"/>
    <w:rsid w:val="00A87699"/>
    <w:rsid w:val="00A87CFD"/>
    <w:rsid w:val="00A87D19"/>
    <w:rsid w:val="00A90058"/>
    <w:rsid w:val="00A90A31"/>
    <w:rsid w:val="00A90B26"/>
    <w:rsid w:val="00A90EA2"/>
    <w:rsid w:val="00A916AD"/>
    <w:rsid w:val="00A93340"/>
    <w:rsid w:val="00A93998"/>
    <w:rsid w:val="00A93E8E"/>
    <w:rsid w:val="00A949D2"/>
    <w:rsid w:val="00A94BA6"/>
    <w:rsid w:val="00A956E4"/>
    <w:rsid w:val="00A95850"/>
    <w:rsid w:val="00A95AA0"/>
    <w:rsid w:val="00A967CD"/>
    <w:rsid w:val="00A97234"/>
    <w:rsid w:val="00A975C9"/>
    <w:rsid w:val="00A9760B"/>
    <w:rsid w:val="00A97DCE"/>
    <w:rsid w:val="00AA0527"/>
    <w:rsid w:val="00AA0D0D"/>
    <w:rsid w:val="00AA0DA2"/>
    <w:rsid w:val="00AA0E69"/>
    <w:rsid w:val="00AA20D5"/>
    <w:rsid w:val="00AA2706"/>
    <w:rsid w:val="00AA2C72"/>
    <w:rsid w:val="00AA2E56"/>
    <w:rsid w:val="00AA3625"/>
    <w:rsid w:val="00AA36FA"/>
    <w:rsid w:val="00AA4077"/>
    <w:rsid w:val="00AA4669"/>
    <w:rsid w:val="00AA4F06"/>
    <w:rsid w:val="00AA52DE"/>
    <w:rsid w:val="00AA533B"/>
    <w:rsid w:val="00AA545A"/>
    <w:rsid w:val="00AA5855"/>
    <w:rsid w:val="00AA5908"/>
    <w:rsid w:val="00AA5C5B"/>
    <w:rsid w:val="00AA63A9"/>
    <w:rsid w:val="00AA63C3"/>
    <w:rsid w:val="00AA6AA0"/>
    <w:rsid w:val="00AA7E56"/>
    <w:rsid w:val="00AB0567"/>
    <w:rsid w:val="00AB0B54"/>
    <w:rsid w:val="00AB0B69"/>
    <w:rsid w:val="00AB10B4"/>
    <w:rsid w:val="00AB2805"/>
    <w:rsid w:val="00AB286C"/>
    <w:rsid w:val="00AB2E8A"/>
    <w:rsid w:val="00AB36AE"/>
    <w:rsid w:val="00AB42CC"/>
    <w:rsid w:val="00AB42E3"/>
    <w:rsid w:val="00AB4481"/>
    <w:rsid w:val="00AB48CB"/>
    <w:rsid w:val="00AB4A98"/>
    <w:rsid w:val="00AB4C19"/>
    <w:rsid w:val="00AB4CDB"/>
    <w:rsid w:val="00AB54C4"/>
    <w:rsid w:val="00AB5984"/>
    <w:rsid w:val="00AB614A"/>
    <w:rsid w:val="00AB6593"/>
    <w:rsid w:val="00AB66A4"/>
    <w:rsid w:val="00AB66EB"/>
    <w:rsid w:val="00AB6CE4"/>
    <w:rsid w:val="00AB6E1D"/>
    <w:rsid w:val="00AB74D6"/>
    <w:rsid w:val="00AB7B67"/>
    <w:rsid w:val="00AC060A"/>
    <w:rsid w:val="00AC0954"/>
    <w:rsid w:val="00AC0D9C"/>
    <w:rsid w:val="00AC134D"/>
    <w:rsid w:val="00AC17AC"/>
    <w:rsid w:val="00AC2A64"/>
    <w:rsid w:val="00AC2ADA"/>
    <w:rsid w:val="00AC2D1F"/>
    <w:rsid w:val="00AC2D88"/>
    <w:rsid w:val="00AC318C"/>
    <w:rsid w:val="00AC3252"/>
    <w:rsid w:val="00AC380B"/>
    <w:rsid w:val="00AC4489"/>
    <w:rsid w:val="00AC4D92"/>
    <w:rsid w:val="00AC55F7"/>
    <w:rsid w:val="00AC56E5"/>
    <w:rsid w:val="00AC6419"/>
    <w:rsid w:val="00AC6F5C"/>
    <w:rsid w:val="00AC6FA6"/>
    <w:rsid w:val="00AC70A8"/>
    <w:rsid w:val="00AC7224"/>
    <w:rsid w:val="00AC7367"/>
    <w:rsid w:val="00AC7B5B"/>
    <w:rsid w:val="00AD00D9"/>
    <w:rsid w:val="00AD126A"/>
    <w:rsid w:val="00AD163F"/>
    <w:rsid w:val="00AD165C"/>
    <w:rsid w:val="00AD1838"/>
    <w:rsid w:val="00AD1BC7"/>
    <w:rsid w:val="00AD252A"/>
    <w:rsid w:val="00AD27D9"/>
    <w:rsid w:val="00AD2900"/>
    <w:rsid w:val="00AD29E5"/>
    <w:rsid w:val="00AD2B0F"/>
    <w:rsid w:val="00AD2FD4"/>
    <w:rsid w:val="00AD336C"/>
    <w:rsid w:val="00AD3CF1"/>
    <w:rsid w:val="00AD41B1"/>
    <w:rsid w:val="00AD5010"/>
    <w:rsid w:val="00AD5D04"/>
    <w:rsid w:val="00AD5E52"/>
    <w:rsid w:val="00AD5FDC"/>
    <w:rsid w:val="00AD6FF5"/>
    <w:rsid w:val="00AD7C2F"/>
    <w:rsid w:val="00AE01B0"/>
    <w:rsid w:val="00AE0515"/>
    <w:rsid w:val="00AE0DF9"/>
    <w:rsid w:val="00AE105D"/>
    <w:rsid w:val="00AE15ED"/>
    <w:rsid w:val="00AE1819"/>
    <w:rsid w:val="00AE1878"/>
    <w:rsid w:val="00AE1E41"/>
    <w:rsid w:val="00AE215A"/>
    <w:rsid w:val="00AE25CF"/>
    <w:rsid w:val="00AE28AF"/>
    <w:rsid w:val="00AE2A9E"/>
    <w:rsid w:val="00AE2CDF"/>
    <w:rsid w:val="00AE302D"/>
    <w:rsid w:val="00AE326D"/>
    <w:rsid w:val="00AE3F88"/>
    <w:rsid w:val="00AE3FA4"/>
    <w:rsid w:val="00AE44D1"/>
    <w:rsid w:val="00AE4547"/>
    <w:rsid w:val="00AE4AF4"/>
    <w:rsid w:val="00AE6ED6"/>
    <w:rsid w:val="00AE73E4"/>
    <w:rsid w:val="00AE7667"/>
    <w:rsid w:val="00AE76EE"/>
    <w:rsid w:val="00AE7AF4"/>
    <w:rsid w:val="00AF003F"/>
    <w:rsid w:val="00AF01AE"/>
    <w:rsid w:val="00AF0916"/>
    <w:rsid w:val="00AF09C1"/>
    <w:rsid w:val="00AF0D58"/>
    <w:rsid w:val="00AF1A46"/>
    <w:rsid w:val="00AF1C03"/>
    <w:rsid w:val="00AF1C48"/>
    <w:rsid w:val="00AF1F32"/>
    <w:rsid w:val="00AF2008"/>
    <w:rsid w:val="00AF2084"/>
    <w:rsid w:val="00AF2583"/>
    <w:rsid w:val="00AF25A4"/>
    <w:rsid w:val="00AF2A9B"/>
    <w:rsid w:val="00AF2FA9"/>
    <w:rsid w:val="00AF30CA"/>
    <w:rsid w:val="00AF3269"/>
    <w:rsid w:val="00AF364A"/>
    <w:rsid w:val="00AF3662"/>
    <w:rsid w:val="00AF3A6D"/>
    <w:rsid w:val="00AF3D51"/>
    <w:rsid w:val="00AF4908"/>
    <w:rsid w:val="00AF490D"/>
    <w:rsid w:val="00AF4A9D"/>
    <w:rsid w:val="00AF4C1E"/>
    <w:rsid w:val="00AF4F10"/>
    <w:rsid w:val="00AF586C"/>
    <w:rsid w:val="00AF5949"/>
    <w:rsid w:val="00AF5F58"/>
    <w:rsid w:val="00AF628A"/>
    <w:rsid w:val="00AF6A4D"/>
    <w:rsid w:val="00AF6A57"/>
    <w:rsid w:val="00AF6A66"/>
    <w:rsid w:val="00AF6AA3"/>
    <w:rsid w:val="00AF736A"/>
    <w:rsid w:val="00AF744D"/>
    <w:rsid w:val="00AF7C3E"/>
    <w:rsid w:val="00B00086"/>
    <w:rsid w:val="00B001B8"/>
    <w:rsid w:val="00B007F2"/>
    <w:rsid w:val="00B00D8E"/>
    <w:rsid w:val="00B01497"/>
    <w:rsid w:val="00B02343"/>
    <w:rsid w:val="00B02E0E"/>
    <w:rsid w:val="00B034B0"/>
    <w:rsid w:val="00B03716"/>
    <w:rsid w:val="00B04046"/>
    <w:rsid w:val="00B045B8"/>
    <w:rsid w:val="00B04C8C"/>
    <w:rsid w:val="00B04F46"/>
    <w:rsid w:val="00B05A9B"/>
    <w:rsid w:val="00B05B06"/>
    <w:rsid w:val="00B05DE1"/>
    <w:rsid w:val="00B06368"/>
    <w:rsid w:val="00B06607"/>
    <w:rsid w:val="00B06CDC"/>
    <w:rsid w:val="00B07D61"/>
    <w:rsid w:val="00B103CA"/>
    <w:rsid w:val="00B10540"/>
    <w:rsid w:val="00B10920"/>
    <w:rsid w:val="00B10A79"/>
    <w:rsid w:val="00B10EE5"/>
    <w:rsid w:val="00B11752"/>
    <w:rsid w:val="00B119FA"/>
    <w:rsid w:val="00B1220C"/>
    <w:rsid w:val="00B123B3"/>
    <w:rsid w:val="00B123DA"/>
    <w:rsid w:val="00B124E3"/>
    <w:rsid w:val="00B127C4"/>
    <w:rsid w:val="00B12F78"/>
    <w:rsid w:val="00B13059"/>
    <w:rsid w:val="00B13155"/>
    <w:rsid w:val="00B13999"/>
    <w:rsid w:val="00B1421E"/>
    <w:rsid w:val="00B14826"/>
    <w:rsid w:val="00B1494B"/>
    <w:rsid w:val="00B14EC7"/>
    <w:rsid w:val="00B1508E"/>
    <w:rsid w:val="00B158C9"/>
    <w:rsid w:val="00B15AA0"/>
    <w:rsid w:val="00B15D0B"/>
    <w:rsid w:val="00B15F51"/>
    <w:rsid w:val="00B1657D"/>
    <w:rsid w:val="00B167F5"/>
    <w:rsid w:val="00B1697D"/>
    <w:rsid w:val="00B1698D"/>
    <w:rsid w:val="00B16DE5"/>
    <w:rsid w:val="00B16F4F"/>
    <w:rsid w:val="00B170CD"/>
    <w:rsid w:val="00B1757F"/>
    <w:rsid w:val="00B20DF2"/>
    <w:rsid w:val="00B20EB9"/>
    <w:rsid w:val="00B21288"/>
    <w:rsid w:val="00B216FF"/>
    <w:rsid w:val="00B21B65"/>
    <w:rsid w:val="00B223C8"/>
    <w:rsid w:val="00B22618"/>
    <w:rsid w:val="00B2351D"/>
    <w:rsid w:val="00B235C8"/>
    <w:rsid w:val="00B2393B"/>
    <w:rsid w:val="00B239BD"/>
    <w:rsid w:val="00B245FD"/>
    <w:rsid w:val="00B24E0E"/>
    <w:rsid w:val="00B24E70"/>
    <w:rsid w:val="00B25406"/>
    <w:rsid w:val="00B2548F"/>
    <w:rsid w:val="00B2578C"/>
    <w:rsid w:val="00B25A50"/>
    <w:rsid w:val="00B2605C"/>
    <w:rsid w:val="00B2618F"/>
    <w:rsid w:val="00B264E0"/>
    <w:rsid w:val="00B26671"/>
    <w:rsid w:val="00B26C8F"/>
    <w:rsid w:val="00B27014"/>
    <w:rsid w:val="00B270C7"/>
    <w:rsid w:val="00B2731F"/>
    <w:rsid w:val="00B27B22"/>
    <w:rsid w:val="00B301E2"/>
    <w:rsid w:val="00B30445"/>
    <w:rsid w:val="00B30ECE"/>
    <w:rsid w:val="00B30F42"/>
    <w:rsid w:val="00B31310"/>
    <w:rsid w:val="00B31A9E"/>
    <w:rsid w:val="00B31B06"/>
    <w:rsid w:val="00B31D82"/>
    <w:rsid w:val="00B31EED"/>
    <w:rsid w:val="00B32501"/>
    <w:rsid w:val="00B32950"/>
    <w:rsid w:val="00B3355B"/>
    <w:rsid w:val="00B33AE3"/>
    <w:rsid w:val="00B33CF9"/>
    <w:rsid w:val="00B34399"/>
    <w:rsid w:val="00B3471F"/>
    <w:rsid w:val="00B34C2A"/>
    <w:rsid w:val="00B34D6B"/>
    <w:rsid w:val="00B35386"/>
    <w:rsid w:val="00B35400"/>
    <w:rsid w:val="00B363F6"/>
    <w:rsid w:val="00B3670E"/>
    <w:rsid w:val="00B36D8E"/>
    <w:rsid w:val="00B37E85"/>
    <w:rsid w:val="00B40868"/>
    <w:rsid w:val="00B40986"/>
    <w:rsid w:val="00B40C3A"/>
    <w:rsid w:val="00B40CAF"/>
    <w:rsid w:val="00B4137F"/>
    <w:rsid w:val="00B414B6"/>
    <w:rsid w:val="00B41888"/>
    <w:rsid w:val="00B41EE0"/>
    <w:rsid w:val="00B422C0"/>
    <w:rsid w:val="00B42B54"/>
    <w:rsid w:val="00B42C37"/>
    <w:rsid w:val="00B42CE4"/>
    <w:rsid w:val="00B42DF4"/>
    <w:rsid w:val="00B43271"/>
    <w:rsid w:val="00B434ED"/>
    <w:rsid w:val="00B4374A"/>
    <w:rsid w:val="00B43CD8"/>
    <w:rsid w:val="00B43E1D"/>
    <w:rsid w:val="00B446D6"/>
    <w:rsid w:val="00B44E9C"/>
    <w:rsid w:val="00B4561E"/>
    <w:rsid w:val="00B458F1"/>
    <w:rsid w:val="00B46600"/>
    <w:rsid w:val="00B467C8"/>
    <w:rsid w:val="00B46B86"/>
    <w:rsid w:val="00B46B96"/>
    <w:rsid w:val="00B4773C"/>
    <w:rsid w:val="00B47759"/>
    <w:rsid w:val="00B47B5E"/>
    <w:rsid w:val="00B51947"/>
    <w:rsid w:val="00B51BBB"/>
    <w:rsid w:val="00B51E35"/>
    <w:rsid w:val="00B51FD1"/>
    <w:rsid w:val="00B528C8"/>
    <w:rsid w:val="00B52D73"/>
    <w:rsid w:val="00B53801"/>
    <w:rsid w:val="00B54060"/>
    <w:rsid w:val="00B54360"/>
    <w:rsid w:val="00B5495F"/>
    <w:rsid w:val="00B54D81"/>
    <w:rsid w:val="00B54EEB"/>
    <w:rsid w:val="00B55697"/>
    <w:rsid w:val="00B55BE9"/>
    <w:rsid w:val="00B55ECE"/>
    <w:rsid w:val="00B562EE"/>
    <w:rsid w:val="00B569C2"/>
    <w:rsid w:val="00B573B1"/>
    <w:rsid w:val="00B57405"/>
    <w:rsid w:val="00B600C8"/>
    <w:rsid w:val="00B60215"/>
    <w:rsid w:val="00B60A9D"/>
    <w:rsid w:val="00B6178F"/>
    <w:rsid w:val="00B619C3"/>
    <w:rsid w:val="00B61E19"/>
    <w:rsid w:val="00B62268"/>
    <w:rsid w:val="00B62A07"/>
    <w:rsid w:val="00B62E59"/>
    <w:rsid w:val="00B62F34"/>
    <w:rsid w:val="00B64387"/>
    <w:rsid w:val="00B64C1E"/>
    <w:rsid w:val="00B65218"/>
    <w:rsid w:val="00B65BE2"/>
    <w:rsid w:val="00B660CF"/>
    <w:rsid w:val="00B669B9"/>
    <w:rsid w:val="00B672DE"/>
    <w:rsid w:val="00B67BBE"/>
    <w:rsid w:val="00B67C43"/>
    <w:rsid w:val="00B67CD1"/>
    <w:rsid w:val="00B67D95"/>
    <w:rsid w:val="00B702BC"/>
    <w:rsid w:val="00B70C66"/>
    <w:rsid w:val="00B70F52"/>
    <w:rsid w:val="00B7161E"/>
    <w:rsid w:val="00B716BB"/>
    <w:rsid w:val="00B72183"/>
    <w:rsid w:val="00B7235C"/>
    <w:rsid w:val="00B726B5"/>
    <w:rsid w:val="00B73353"/>
    <w:rsid w:val="00B73511"/>
    <w:rsid w:val="00B73833"/>
    <w:rsid w:val="00B7386B"/>
    <w:rsid w:val="00B73DD8"/>
    <w:rsid w:val="00B74B6A"/>
    <w:rsid w:val="00B75998"/>
    <w:rsid w:val="00B761A0"/>
    <w:rsid w:val="00B768A2"/>
    <w:rsid w:val="00B769BC"/>
    <w:rsid w:val="00B77EC7"/>
    <w:rsid w:val="00B80125"/>
    <w:rsid w:val="00B80274"/>
    <w:rsid w:val="00B80358"/>
    <w:rsid w:val="00B803F9"/>
    <w:rsid w:val="00B80859"/>
    <w:rsid w:val="00B81073"/>
    <w:rsid w:val="00B81196"/>
    <w:rsid w:val="00B813CD"/>
    <w:rsid w:val="00B81561"/>
    <w:rsid w:val="00B815B1"/>
    <w:rsid w:val="00B81CDA"/>
    <w:rsid w:val="00B81DA2"/>
    <w:rsid w:val="00B82481"/>
    <w:rsid w:val="00B825ED"/>
    <w:rsid w:val="00B82789"/>
    <w:rsid w:val="00B82834"/>
    <w:rsid w:val="00B82987"/>
    <w:rsid w:val="00B82ADB"/>
    <w:rsid w:val="00B83074"/>
    <w:rsid w:val="00B8339D"/>
    <w:rsid w:val="00B83A94"/>
    <w:rsid w:val="00B83AFF"/>
    <w:rsid w:val="00B83D1B"/>
    <w:rsid w:val="00B83E7A"/>
    <w:rsid w:val="00B84475"/>
    <w:rsid w:val="00B8484C"/>
    <w:rsid w:val="00B84F0D"/>
    <w:rsid w:val="00B8507D"/>
    <w:rsid w:val="00B8572C"/>
    <w:rsid w:val="00B85C86"/>
    <w:rsid w:val="00B86141"/>
    <w:rsid w:val="00B866EF"/>
    <w:rsid w:val="00B8682E"/>
    <w:rsid w:val="00B8684E"/>
    <w:rsid w:val="00B86EEB"/>
    <w:rsid w:val="00B87BCD"/>
    <w:rsid w:val="00B90A20"/>
    <w:rsid w:val="00B90F91"/>
    <w:rsid w:val="00B916F7"/>
    <w:rsid w:val="00B920FD"/>
    <w:rsid w:val="00B923A2"/>
    <w:rsid w:val="00B929D4"/>
    <w:rsid w:val="00B92A84"/>
    <w:rsid w:val="00B92AD3"/>
    <w:rsid w:val="00B92F50"/>
    <w:rsid w:val="00B93093"/>
    <w:rsid w:val="00B93544"/>
    <w:rsid w:val="00B9437C"/>
    <w:rsid w:val="00B94854"/>
    <w:rsid w:val="00B94C93"/>
    <w:rsid w:val="00B94F81"/>
    <w:rsid w:val="00B957F3"/>
    <w:rsid w:val="00B95994"/>
    <w:rsid w:val="00B95A9F"/>
    <w:rsid w:val="00B95BD9"/>
    <w:rsid w:val="00B95D97"/>
    <w:rsid w:val="00B965B3"/>
    <w:rsid w:val="00B96662"/>
    <w:rsid w:val="00B96BAD"/>
    <w:rsid w:val="00B971C7"/>
    <w:rsid w:val="00B973D2"/>
    <w:rsid w:val="00B976B9"/>
    <w:rsid w:val="00B97862"/>
    <w:rsid w:val="00B979D8"/>
    <w:rsid w:val="00B97BDC"/>
    <w:rsid w:val="00BA01B1"/>
    <w:rsid w:val="00BA0307"/>
    <w:rsid w:val="00BA04C2"/>
    <w:rsid w:val="00BA0E19"/>
    <w:rsid w:val="00BA10FB"/>
    <w:rsid w:val="00BA19E2"/>
    <w:rsid w:val="00BA1C01"/>
    <w:rsid w:val="00BA1E73"/>
    <w:rsid w:val="00BA2425"/>
    <w:rsid w:val="00BA335B"/>
    <w:rsid w:val="00BA39E8"/>
    <w:rsid w:val="00BA3ED8"/>
    <w:rsid w:val="00BA4016"/>
    <w:rsid w:val="00BA4B12"/>
    <w:rsid w:val="00BA570B"/>
    <w:rsid w:val="00BA58D5"/>
    <w:rsid w:val="00BA5971"/>
    <w:rsid w:val="00BA64CA"/>
    <w:rsid w:val="00BA671D"/>
    <w:rsid w:val="00BA6E98"/>
    <w:rsid w:val="00BA7607"/>
    <w:rsid w:val="00BA7685"/>
    <w:rsid w:val="00BA788E"/>
    <w:rsid w:val="00BB04C1"/>
    <w:rsid w:val="00BB072D"/>
    <w:rsid w:val="00BB08D3"/>
    <w:rsid w:val="00BB095D"/>
    <w:rsid w:val="00BB0962"/>
    <w:rsid w:val="00BB0CEA"/>
    <w:rsid w:val="00BB228C"/>
    <w:rsid w:val="00BB290C"/>
    <w:rsid w:val="00BB2E7A"/>
    <w:rsid w:val="00BB3104"/>
    <w:rsid w:val="00BB3483"/>
    <w:rsid w:val="00BB417D"/>
    <w:rsid w:val="00BB4247"/>
    <w:rsid w:val="00BB4386"/>
    <w:rsid w:val="00BB4442"/>
    <w:rsid w:val="00BB4522"/>
    <w:rsid w:val="00BB558B"/>
    <w:rsid w:val="00BB5795"/>
    <w:rsid w:val="00BB59B2"/>
    <w:rsid w:val="00BB6153"/>
    <w:rsid w:val="00BB6762"/>
    <w:rsid w:val="00BB6A3F"/>
    <w:rsid w:val="00BB6ED7"/>
    <w:rsid w:val="00BB6FB2"/>
    <w:rsid w:val="00BB75D4"/>
    <w:rsid w:val="00BB7655"/>
    <w:rsid w:val="00BB78EE"/>
    <w:rsid w:val="00BC0AE8"/>
    <w:rsid w:val="00BC1216"/>
    <w:rsid w:val="00BC17CB"/>
    <w:rsid w:val="00BC202B"/>
    <w:rsid w:val="00BC21CA"/>
    <w:rsid w:val="00BC2234"/>
    <w:rsid w:val="00BC258F"/>
    <w:rsid w:val="00BC286B"/>
    <w:rsid w:val="00BC28CA"/>
    <w:rsid w:val="00BC28E8"/>
    <w:rsid w:val="00BC39C2"/>
    <w:rsid w:val="00BC3EAC"/>
    <w:rsid w:val="00BC40A8"/>
    <w:rsid w:val="00BC4461"/>
    <w:rsid w:val="00BC524A"/>
    <w:rsid w:val="00BC5B08"/>
    <w:rsid w:val="00BC60A5"/>
    <w:rsid w:val="00BC6311"/>
    <w:rsid w:val="00BC6D02"/>
    <w:rsid w:val="00BC7015"/>
    <w:rsid w:val="00BC71D5"/>
    <w:rsid w:val="00BC7267"/>
    <w:rsid w:val="00BD0077"/>
    <w:rsid w:val="00BD07EB"/>
    <w:rsid w:val="00BD0BA3"/>
    <w:rsid w:val="00BD166B"/>
    <w:rsid w:val="00BD186F"/>
    <w:rsid w:val="00BD1A51"/>
    <w:rsid w:val="00BD1D46"/>
    <w:rsid w:val="00BD1DFD"/>
    <w:rsid w:val="00BD2005"/>
    <w:rsid w:val="00BD3907"/>
    <w:rsid w:val="00BD3BD8"/>
    <w:rsid w:val="00BD3D9E"/>
    <w:rsid w:val="00BD430A"/>
    <w:rsid w:val="00BD4620"/>
    <w:rsid w:val="00BD4C6F"/>
    <w:rsid w:val="00BD4CC5"/>
    <w:rsid w:val="00BD563D"/>
    <w:rsid w:val="00BD58B0"/>
    <w:rsid w:val="00BD65B3"/>
    <w:rsid w:val="00BD6F95"/>
    <w:rsid w:val="00BD7174"/>
    <w:rsid w:val="00BD74E8"/>
    <w:rsid w:val="00BD789E"/>
    <w:rsid w:val="00BE0327"/>
    <w:rsid w:val="00BE062C"/>
    <w:rsid w:val="00BE235D"/>
    <w:rsid w:val="00BE28D0"/>
    <w:rsid w:val="00BE2B3D"/>
    <w:rsid w:val="00BE2D7B"/>
    <w:rsid w:val="00BE2EC1"/>
    <w:rsid w:val="00BE317D"/>
    <w:rsid w:val="00BE38E8"/>
    <w:rsid w:val="00BE3AC5"/>
    <w:rsid w:val="00BE3F40"/>
    <w:rsid w:val="00BE454F"/>
    <w:rsid w:val="00BE4D9D"/>
    <w:rsid w:val="00BE4F01"/>
    <w:rsid w:val="00BE4FC2"/>
    <w:rsid w:val="00BE5098"/>
    <w:rsid w:val="00BE53AB"/>
    <w:rsid w:val="00BE5DF8"/>
    <w:rsid w:val="00BE5F54"/>
    <w:rsid w:val="00BE6534"/>
    <w:rsid w:val="00BE66DB"/>
    <w:rsid w:val="00BE6899"/>
    <w:rsid w:val="00BE6C35"/>
    <w:rsid w:val="00BE6C8B"/>
    <w:rsid w:val="00BE6F76"/>
    <w:rsid w:val="00BE706E"/>
    <w:rsid w:val="00BE7497"/>
    <w:rsid w:val="00BE75B0"/>
    <w:rsid w:val="00BF09EC"/>
    <w:rsid w:val="00BF0F6F"/>
    <w:rsid w:val="00BF10D2"/>
    <w:rsid w:val="00BF16F7"/>
    <w:rsid w:val="00BF198F"/>
    <w:rsid w:val="00BF1D29"/>
    <w:rsid w:val="00BF2055"/>
    <w:rsid w:val="00BF2626"/>
    <w:rsid w:val="00BF2B36"/>
    <w:rsid w:val="00BF2C98"/>
    <w:rsid w:val="00BF2D28"/>
    <w:rsid w:val="00BF361B"/>
    <w:rsid w:val="00BF37EF"/>
    <w:rsid w:val="00BF3E41"/>
    <w:rsid w:val="00BF46FA"/>
    <w:rsid w:val="00BF4741"/>
    <w:rsid w:val="00BF500D"/>
    <w:rsid w:val="00BF5A2B"/>
    <w:rsid w:val="00BF5B52"/>
    <w:rsid w:val="00BF5DE7"/>
    <w:rsid w:val="00BF5FF4"/>
    <w:rsid w:val="00BF6B71"/>
    <w:rsid w:val="00BF6BD1"/>
    <w:rsid w:val="00BF7046"/>
    <w:rsid w:val="00BF784B"/>
    <w:rsid w:val="00BF7988"/>
    <w:rsid w:val="00BF798C"/>
    <w:rsid w:val="00BF7C00"/>
    <w:rsid w:val="00C00097"/>
    <w:rsid w:val="00C00612"/>
    <w:rsid w:val="00C00C1B"/>
    <w:rsid w:val="00C00D6D"/>
    <w:rsid w:val="00C00F71"/>
    <w:rsid w:val="00C0101D"/>
    <w:rsid w:val="00C01726"/>
    <w:rsid w:val="00C01A8F"/>
    <w:rsid w:val="00C02010"/>
    <w:rsid w:val="00C02245"/>
    <w:rsid w:val="00C02687"/>
    <w:rsid w:val="00C02A9D"/>
    <w:rsid w:val="00C02EE4"/>
    <w:rsid w:val="00C02F4B"/>
    <w:rsid w:val="00C0304C"/>
    <w:rsid w:val="00C03535"/>
    <w:rsid w:val="00C0366E"/>
    <w:rsid w:val="00C037B1"/>
    <w:rsid w:val="00C03DE4"/>
    <w:rsid w:val="00C04E07"/>
    <w:rsid w:val="00C04F02"/>
    <w:rsid w:val="00C0590A"/>
    <w:rsid w:val="00C05DF8"/>
    <w:rsid w:val="00C06371"/>
    <w:rsid w:val="00C066B6"/>
    <w:rsid w:val="00C06AD9"/>
    <w:rsid w:val="00C07289"/>
    <w:rsid w:val="00C10A35"/>
    <w:rsid w:val="00C111E7"/>
    <w:rsid w:val="00C11EF0"/>
    <w:rsid w:val="00C12317"/>
    <w:rsid w:val="00C1237A"/>
    <w:rsid w:val="00C12626"/>
    <w:rsid w:val="00C137B6"/>
    <w:rsid w:val="00C13F10"/>
    <w:rsid w:val="00C14095"/>
    <w:rsid w:val="00C14B5F"/>
    <w:rsid w:val="00C14FA0"/>
    <w:rsid w:val="00C1549D"/>
    <w:rsid w:val="00C15BCE"/>
    <w:rsid w:val="00C16C30"/>
    <w:rsid w:val="00C178EB"/>
    <w:rsid w:val="00C209D4"/>
    <w:rsid w:val="00C210FB"/>
    <w:rsid w:val="00C21484"/>
    <w:rsid w:val="00C217B0"/>
    <w:rsid w:val="00C218C9"/>
    <w:rsid w:val="00C21EC9"/>
    <w:rsid w:val="00C223F3"/>
    <w:rsid w:val="00C2255C"/>
    <w:rsid w:val="00C2259E"/>
    <w:rsid w:val="00C228F9"/>
    <w:rsid w:val="00C22907"/>
    <w:rsid w:val="00C22A2D"/>
    <w:rsid w:val="00C22E09"/>
    <w:rsid w:val="00C2332B"/>
    <w:rsid w:val="00C23D56"/>
    <w:rsid w:val="00C245A8"/>
    <w:rsid w:val="00C24696"/>
    <w:rsid w:val="00C247DE"/>
    <w:rsid w:val="00C24A82"/>
    <w:rsid w:val="00C25033"/>
    <w:rsid w:val="00C2548A"/>
    <w:rsid w:val="00C25792"/>
    <w:rsid w:val="00C260FE"/>
    <w:rsid w:val="00C2615D"/>
    <w:rsid w:val="00C26419"/>
    <w:rsid w:val="00C268F5"/>
    <w:rsid w:val="00C26B68"/>
    <w:rsid w:val="00C26DE1"/>
    <w:rsid w:val="00C27B91"/>
    <w:rsid w:val="00C27CAA"/>
    <w:rsid w:val="00C3069F"/>
    <w:rsid w:val="00C308D5"/>
    <w:rsid w:val="00C31362"/>
    <w:rsid w:val="00C314A3"/>
    <w:rsid w:val="00C31665"/>
    <w:rsid w:val="00C316B8"/>
    <w:rsid w:val="00C31A49"/>
    <w:rsid w:val="00C31AB2"/>
    <w:rsid w:val="00C32299"/>
    <w:rsid w:val="00C32512"/>
    <w:rsid w:val="00C32BD1"/>
    <w:rsid w:val="00C3389B"/>
    <w:rsid w:val="00C33B78"/>
    <w:rsid w:val="00C34129"/>
    <w:rsid w:val="00C343FD"/>
    <w:rsid w:val="00C34A06"/>
    <w:rsid w:val="00C34CA4"/>
    <w:rsid w:val="00C34D4F"/>
    <w:rsid w:val="00C34F40"/>
    <w:rsid w:val="00C3559E"/>
    <w:rsid w:val="00C35B88"/>
    <w:rsid w:val="00C36D43"/>
    <w:rsid w:val="00C36F1C"/>
    <w:rsid w:val="00C37203"/>
    <w:rsid w:val="00C372BC"/>
    <w:rsid w:val="00C377EC"/>
    <w:rsid w:val="00C37C99"/>
    <w:rsid w:val="00C413A0"/>
    <w:rsid w:val="00C42011"/>
    <w:rsid w:val="00C422F7"/>
    <w:rsid w:val="00C423B8"/>
    <w:rsid w:val="00C42406"/>
    <w:rsid w:val="00C424F3"/>
    <w:rsid w:val="00C429A7"/>
    <w:rsid w:val="00C42BFA"/>
    <w:rsid w:val="00C42CB0"/>
    <w:rsid w:val="00C432F5"/>
    <w:rsid w:val="00C434EB"/>
    <w:rsid w:val="00C43B9B"/>
    <w:rsid w:val="00C43BA3"/>
    <w:rsid w:val="00C43CDD"/>
    <w:rsid w:val="00C4412D"/>
    <w:rsid w:val="00C443A7"/>
    <w:rsid w:val="00C4451C"/>
    <w:rsid w:val="00C44B1E"/>
    <w:rsid w:val="00C44CCC"/>
    <w:rsid w:val="00C44F51"/>
    <w:rsid w:val="00C450E8"/>
    <w:rsid w:val="00C451F7"/>
    <w:rsid w:val="00C45D57"/>
    <w:rsid w:val="00C464AA"/>
    <w:rsid w:val="00C46527"/>
    <w:rsid w:val="00C46A3D"/>
    <w:rsid w:val="00C4707A"/>
    <w:rsid w:val="00C4707D"/>
    <w:rsid w:val="00C472C9"/>
    <w:rsid w:val="00C479BB"/>
    <w:rsid w:val="00C47C00"/>
    <w:rsid w:val="00C47EEB"/>
    <w:rsid w:val="00C47FF6"/>
    <w:rsid w:val="00C50148"/>
    <w:rsid w:val="00C50479"/>
    <w:rsid w:val="00C5094F"/>
    <w:rsid w:val="00C515AD"/>
    <w:rsid w:val="00C5218B"/>
    <w:rsid w:val="00C5313E"/>
    <w:rsid w:val="00C533ED"/>
    <w:rsid w:val="00C535C8"/>
    <w:rsid w:val="00C5374C"/>
    <w:rsid w:val="00C5388D"/>
    <w:rsid w:val="00C53BA4"/>
    <w:rsid w:val="00C53BA7"/>
    <w:rsid w:val="00C53ED0"/>
    <w:rsid w:val="00C5424D"/>
    <w:rsid w:val="00C54B9A"/>
    <w:rsid w:val="00C55A44"/>
    <w:rsid w:val="00C55B94"/>
    <w:rsid w:val="00C55DB6"/>
    <w:rsid w:val="00C56173"/>
    <w:rsid w:val="00C56751"/>
    <w:rsid w:val="00C568CF"/>
    <w:rsid w:val="00C56E2A"/>
    <w:rsid w:val="00C5704F"/>
    <w:rsid w:val="00C60804"/>
    <w:rsid w:val="00C608E0"/>
    <w:rsid w:val="00C60DBB"/>
    <w:rsid w:val="00C610F1"/>
    <w:rsid w:val="00C6142E"/>
    <w:rsid w:val="00C617DD"/>
    <w:rsid w:val="00C61E24"/>
    <w:rsid w:val="00C62306"/>
    <w:rsid w:val="00C624A1"/>
    <w:rsid w:val="00C62892"/>
    <w:rsid w:val="00C62C93"/>
    <w:rsid w:val="00C633C5"/>
    <w:rsid w:val="00C6382E"/>
    <w:rsid w:val="00C63BE0"/>
    <w:rsid w:val="00C63DFA"/>
    <w:rsid w:val="00C63FD7"/>
    <w:rsid w:val="00C6469E"/>
    <w:rsid w:val="00C64B39"/>
    <w:rsid w:val="00C64E8C"/>
    <w:rsid w:val="00C655C6"/>
    <w:rsid w:val="00C656A2"/>
    <w:rsid w:val="00C658A7"/>
    <w:rsid w:val="00C65DF5"/>
    <w:rsid w:val="00C66185"/>
    <w:rsid w:val="00C66890"/>
    <w:rsid w:val="00C67956"/>
    <w:rsid w:val="00C6798C"/>
    <w:rsid w:val="00C70158"/>
    <w:rsid w:val="00C70A46"/>
    <w:rsid w:val="00C70C3E"/>
    <w:rsid w:val="00C70F1E"/>
    <w:rsid w:val="00C70F2C"/>
    <w:rsid w:val="00C71166"/>
    <w:rsid w:val="00C7179E"/>
    <w:rsid w:val="00C718BC"/>
    <w:rsid w:val="00C7239B"/>
    <w:rsid w:val="00C72682"/>
    <w:rsid w:val="00C72865"/>
    <w:rsid w:val="00C72AD7"/>
    <w:rsid w:val="00C73147"/>
    <w:rsid w:val="00C732E5"/>
    <w:rsid w:val="00C73A07"/>
    <w:rsid w:val="00C740DB"/>
    <w:rsid w:val="00C7438A"/>
    <w:rsid w:val="00C745F8"/>
    <w:rsid w:val="00C74730"/>
    <w:rsid w:val="00C74890"/>
    <w:rsid w:val="00C74A33"/>
    <w:rsid w:val="00C74B9D"/>
    <w:rsid w:val="00C75691"/>
    <w:rsid w:val="00C7681C"/>
    <w:rsid w:val="00C768E4"/>
    <w:rsid w:val="00C76AD1"/>
    <w:rsid w:val="00C76BA9"/>
    <w:rsid w:val="00C76C1F"/>
    <w:rsid w:val="00C76C48"/>
    <w:rsid w:val="00C77F43"/>
    <w:rsid w:val="00C803C2"/>
    <w:rsid w:val="00C80558"/>
    <w:rsid w:val="00C812D4"/>
    <w:rsid w:val="00C81343"/>
    <w:rsid w:val="00C82045"/>
    <w:rsid w:val="00C82273"/>
    <w:rsid w:val="00C82A16"/>
    <w:rsid w:val="00C82AF2"/>
    <w:rsid w:val="00C8344C"/>
    <w:rsid w:val="00C837D7"/>
    <w:rsid w:val="00C847FE"/>
    <w:rsid w:val="00C8550C"/>
    <w:rsid w:val="00C85562"/>
    <w:rsid w:val="00C8595A"/>
    <w:rsid w:val="00C85D60"/>
    <w:rsid w:val="00C85DC0"/>
    <w:rsid w:val="00C861E5"/>
    <w:rsid w:val="00C8639F"/>
    <w:rsid w:val="00C863E5"/>
    <w:rsid w:val="00C865A0"/>
    <w:rsid w:val="00C86A2A"/>
    <w:rsid w:val="00C86A5A"/>
    <w:rsid w:val="00C87271"/>
    <w:rsid w:val="00C87357"/>
    <w:rsid w:val="00C87843"/>
    <w:rsid w:val="00C901D9"/>
    <w:rsid w:val="00C905AA"/>
    <w:rsid w:val="00C909F4"/>
    <w:rsid w:val="00C90C81"/>
    <w:rsid w:val="00C9128A"/>
    <w:rsid w:val="00C9192B"/>
    <w:rsid w:val="00C91FEF"/>
    <w:rsid w:val="00C92B60"/>
    <w:rsid w:val="00C92B89"/>
    <w:rsid w:val="00C9314D"/>
    <w:rsid w:val="00C9324C"/>
    <w:rsid w:val="00C93B96"/>
    <w:rsid w:val="00C93C78"/>
    <w:rsid w:val="00C93FFB"/>
    <w:rsid w:val="00C940DE"/>
    <w:rsid w:val="00C95836"/>
    <w:rsid w:val="00C95C97"/>
    <w:rsid w:val="00C96B9A"/>
    <w:rsid w:val="00C96D73"/>
    <w:rsid w:val="00C96DD8"/>
    <w:rsid w:val="00C97B94"/>
    <w:rsid w:val="00C97D70"/>
    <w:rsid w:val="00CA0AAB"/>
    <w:rsid w:val="00CA1BDF"/>
    <w:rsid w:val="00CA257B"/>
    <w:rsid w:val="00CA2915"/>
    <w:rsid w:val="00CA2BA1"/>
    <w:rsid w:val="00CA32E5"/>
    <w:rsid w:val="00CA34E5"/>
    <w:rsid w:val="00CA43FD"/>
    <w:rsid w:val="00CA45DD"/>
    <w:rsid w:val="00CA4D7B"/>
    <w:rsid w:val="00CA5003"/>
    <w:rsid w:val="00CA6051"/>
    <w:rsid w:val="00CA6918"/>
    <w:rsid w:val="00CA6954"/>
    <w:rsid w:val="00CA6A35"/>
    <w:rsid w:val="00CA770E"/>
    <w:rsid w:val="00CB094A"/>
    <w:rsid w:val="00CB0DCF"/>
    <w:rsid w:val="00CB0E92"/>
    <w:rsid w:val="00CB0FA5"/>
    <w:rsid w:val="00CB105A"/>
    <w:rsid w:val="00CB106F"/>
    <w:rsid w:val="00CB1931"/>
    <w:rsid w:val="00CB218C"/>
    <w:rsid w:val="00CB2525"/>
    <w:rsid w:val="00CB2817"/>
    <w:rsid w:val="00CB3177"/>
    <w:rsid w:val="00CB3271"/>
    <w:rsid w:val="00CB387F"/>
    <w:rsid w:val="00CB39DB"/>
    <w:rsid w:val="00CB3A20"/>
    <w:rsid w:val="00CB3AE1"/>
    <w:rsid w:val="00CB3DD7"/>
    <w:rsid w:val="00CB457F"/>
    <w:rsid w:val="00CB4B6F"/>
    <w:rsid w:val="00CB4DC1"/>
    <w:rsid w:val="00CB4EBB"/>
    <w:rsid w:val="00CB5342"/>
    <w:rsid w:val="00CB5B7B"/>
    <w:rsid w:val="00CB61F5"/>
    <w:rsid w:val="00CB630F"/>
    <w:rsid w:val="00CB631F"/>
    <w:rsid w:val="00CB707C"/>
    <w:rsid w:val="00CB7CB8"/>
    <w:rsid w:val="00CB7EA0"/>
    <w:rsid w:val="00CC087F"/>
    <w:rsid w:val="00CC0CD4"/>
    <w:rsid w:val="00CC13C1"/>
    <w:rsid w:val="00CC1E6A"/>
    <w:rsid w:val="00CC1EBA"/>
    <w:rsid w:val="00CC2009"/>
    <w:rsid w:val="00CC2E9D"/>
    <w:rsid w:val="00CC30F4"/>
    <w:rsid w:val="00CC319B"/>
    <w:rsid w:val="00CC34CD"/>
    <w:rsid w:val="00CC3B93"/>
    <w:rsid w:val="00CC4117"/>
    <w:rsid w:val="00CC41C8"/>
    <w:rsid w:val="00CC4CBA"/>
    <w:rsid w:val="00CC4F82"/>
    <w:rsid w:val="00CC5006"/>
    <w:rsid w:val="00CC5135"/>
    <w:rsid w:val="00CC560B"/>
    <w:rsid w:val="00CC5A51"/>
    <w:rsid w:val="00CC664E"/>
    <w:rsid w:val="00CC6CFD"/>
    <w:rsid w:val="00CC7A9C"/>
    <w:rsid w:val="00CD013C"/>
    <w:rsid w:val="00CD04B1"/>
    <w:rsid w:val="00CD0C86"/>
    <w:rsid w:val="00CD0F5C"/>
    <w:rsid w:val="00CD111E"/>
    <w:rsid w:val="00CD1368"/>
    <w:rsid w:val="00CD1B58"/>
    <w:rsid w:val="00CD2506"/>
    <w:rsid w:val="00CD305D"/>
    <w:rsid w:val="00CD39DC"/>
    <w:rsid w:val="00CD3AC2"/>
    <w:rsid w:val="00CD3EBF"/>
    <w:rsid w:val="00CD3F3E"/>
    <w:rsid w:val="00CD41E2"/>
    <w:rsid w:val="00CD424D"/>
    <w:rsid w:val="00CD45E0"/>
    <w:rsid w:val="00CD59DF"/>
    <w:rsid w:val="00CD5DA5"/>
    <w:rsid w:val="00CD5DCF"/>
    <w:rsid w:val="00CD5DFD"/>
    <w:rsid w:val="00CD6020"/>
    <w:rsid w:val="00CD6719"/>
    <w:rsid w:val="00CD7454"/>
    <w:rsid w:val="00CD7571"/>
    <w:rsid w:val="00CD7BB3"/>
    <w:rsid w:val="00CD7EC1"/>
    <w:rsid w:val="00CD7F60"/>
    <w:rsid w:val="00CE0772"/>
    <w:rsid w:val="00CE0E0A"/>
    <w:rsid w:val="00CE1148"/>
    <w:rsid w:val="00CE143F"/>
    <w:rsid w:val="00CE2315"/>
    <w:rsid w:val="00CE23E4"/>
    <w:rsid w:val="00CE266A"/>
    <w:rsid w:val="00CE266F"/>
    <w:rsid w:val="00CE35A1"/>
    <w:rsid w:val="00CE3646"/>
    <w:rsid w:val="00CE37A9"/>
    <w:rsid w:val="00CE46A5"/>
    <w:rsid w:val="00CE513E"/>
    <w:rsid w:val="00CE5821"/>
    <w:rsid w:val="00CE590A"/>
    <w:rsid w:val="00CE5A9E"/>
    <w:rsid w:val="00CE5E20"/>
    <w:rsid w:val="00CE6396"/>
    <w:rsid w:val="00CE686A"/>
    <w:rsid w:val="00CE7509"/>
    <w:rsid w:val="00CE7ECE"/>
    <w:rsid w:val="00CF0705"/>
    <w:rsid w:val="00CF0759"/>
    <w:rsid w:val="00CF0B17"/>
    <w:rsid w:val="00CF0B20"/>
    <w:rsid w:val="00CF0D76"/>
    <w:rsid w:val="00CF0EE3"/>
    <w:rsid w:val="00CF10CB"/>
    <w:rsid w:val="00CF18E8"/>
    <w:rsid w:val="00CF29D2"/>
    <w:rsid w:val="00CF2AD2"/>
    <w:rsid w:val="00CF3719"/>
    <w:rsid w:val="00CF3EC4"/>
    <w:rsid w:val="00CF3F90"/>
    <w:rsid w:val="00CF4404"/>
    <w:rsid w:val="00CF44F3"/>
    <w:rsid w:val="00CF5018"/>
    <w:rsid w:val="00CF5231"/>
    <w:rsid w:val="00CF5745"/>
    <w:rsid w:val="00CF5839"/>
    <w:rsid w:val="00CF5898"/>
    <w:rsid w:val="00CF5E61"/>
    <w:rsid w:val="00CF5FF6"/>
    <w:rsid w:val="00CF668B"/>
    <w:rsid w:val="00CF6B31"/>
    <w:rsid w:val="00D006A7"/>
    <w:rsid w:val="00D007CD"/>
    <w:rsid w:val="00D0100E"/>
    <w:rsid w:val="00D01791"/>
    <w:rsid w:val="00D0182C"/>
    <w:rsid w:val="00D018AE"/>
    <w:rsid w:val="00D02096"/>
    <w:rsid w:val="00D020C3"/>
    <w:rsid w:val="00D022FF"/>
    <w:rsid w:val="00D027F9"/>
    <w:rsid w:val="00D050FA"/>
    <w:rsid w:val="00D06978"/>
    <w:rsid w:val="00D072FC"/>
    <w:rsid w:val="00D073A6"/>
    <w:rsid w:val="00D0758F"/>
    <w:rsid w:val="00D07B75"/>
    <w:rsid w:val="00D10739"/>
    <w:rsid w:val="00D10A86"/>
    <w:rsid w:val="00D10B61"/>
    <w:rsid w:val="00D11088"/>
    <w:rsid w:val="00D11CA3"/>
    <w:rsid w:val="00D11CF6"/>
    <w:rsid w:val="00D12040"/>
    <w:rsid w:val="00D128C3"/>
    <w:rsid w:val="00D128CA"/>
    <w:rsid w:val="00D12EEB"/>
    <w:rsid w:val="00D1318F"/>
    <w:rsid w:val="00D136C4"/>
    <w:rsid w:val="00D136F1"/>
    <w:rsid w:val="00D13FE6"/>
    <w:rsid w:val="00D14126"/>
    <w:rsid w:val="00D1417C"/>
    <w:rsid w:val="00D14B12"/>
    <w:rsid w:val="00D14D27"/>
    <w:rsid w:val="00D1505C"/>
    <w:rsid w:val="00D1511A"/>
    <w:rsid w:val="00D15483"/>
    <w:rsid w:val="00D1600A"/>
    <w:rsid w:val="00D160F7"/>
    <w:rsid w:val="00D16326"/>
    <w:rsid w:val="00D16982"/>
    <w:rsid w:val="00D16B9B"/>
    <w:rsid w:val="00D16BFD"/>
    <w:rsid w:val="00D16F31"/>
    <w:rsid w:val="00D17372"/>
    <w:rsid w:val="00D17A8B"/>
    <w:rsid w:val="00D203DD"/>
    <w:rsid w:val="00D20489"/>
    <w:rsid w:val="00D2072A"/>
    <w:rsid w:val="00D20935"/>
    <w:rsid w:val="00D21525"/>
    <w:rsid w:val="00D21785"/>
    <w:rsid w:val="00D219BC"/>
    <w:rsid w:val="00D2220B"/>
    <w:rsid w:val="00D22303"/>
    <w:rsid w:val="00D22568"/>
    <w:rsid w:val="00D229EB"/>
    <w:rsid w:val="00D231A1"/>
    <w:rsid w:val="00D24289"/>
    <w:rsid w:val="00D25067"/>
    <w:rsid w:val="00D251B8"/>
    <w:rsid w:val="00D252F7"/>
    <w:rsid w:val="00D25DD6"/>
    <w:rsid w:val="00D26951"/>
    <w:rsid w:val="00D26AC3"/>
    <w:rsid w:val="00D26C5F"/>
    <w:rsid w:val="00D270E2"/>
    <w:rsid w:val="00D30403"/>
    <w:rsid w:val="00D30CC2"/>
    <w:rsid w:val="00D30DD6"/>
    <w:rsid w:val="00D30F06"/>
    <w:rsid w:val="00D31090"/>
    <w:rsid w:val="00D320AC"/>
    <w:rsid w:val="00D32105"/>
    <w:rsid w:val="00D32255"/>
    <w:rsid w:val="00D323A8"/>
    <w:rsid w:val="00D328B6"/>
    <w:rsid w:val="00D32B1A"/>
    <w:rsid w:val="00D32D9A"/>
    <w:rsid w:val="00D33235"/>
    <w:rsid w:val="00D333E6"/>
    <w:rsid w:val="00D33A4E"/>
    <w:rsid w:val="00D33CC4"/>
    <w:rsid w:val="00D340B0"/>
    <w:rsid w:val="00D351CC"/>
    <w:rsid w:val="00D354D6"/>
    <w:rsid w:val="00D356CE"/>
    <w:rsid w:val="00D3599F"/>
    <w:rsid w:val="00D35A2B"/>
    <w:rsid w:val="00D35A4C"/>
    <w:rsid w:val="00D35E09"/>
    <w:rsid w:val="00D364EA"/>
    <w:rsid w:val="00D369C9"/>
    <w:rsid w:val="00D36A6C"/>
    <w:rsid w:val="00D36D95"/>
    <w:rsid w:val="00D375C4"/>
    <w:rsid w:val="00D3774F"/>
    <w:rsid w:val="00D37B18"/>
    <w:rsid w:val="00D37BE7"/>
    <w:rsid w:val="00D40193"/>
    <w:rsid w:val="00D40A61"/>
    <w:rsid w:val="00D40F89"/>
    <w:rsid w:val="00D40FD2"/>
    <w:rsid w:val="00D41515"/>
    <w:rsid w:val="00D41B4C"/>
    <w:rsid w:val="00D41BB9"/>
    <w:rsid w:val="00D41FA3"/>
    <w:rsid w:val="00D426B0"/>
    <w:rsid w:val="00D4277D"/>
    <w:rsid w:val="00D42933"/>
    <w:rsid w:val="00D42B2E"/>
    <w:rsid w:val="00D43177"/>
    <w:rsid w:val="00D431C3"/>
    <w:rsid w:val="00D4332C"/>
    <w:rsid w:val="00D43464"/>
    <w:rsid w:val="00D435B6"/>
    <w:rsid w:val="00D43A07"/>
    <w:rsid w:val="00D44F0C"/>
    <w:rsid w:val="00D44F40"/>
    <w:rsid w:val="00D45268"/>
    <w:rsid w:val="00D453C7"/>
    <w:rsid w:val="00D46137"/>
    <w:rsid w:val="00D46154"/>
    <w:rsid w:val="00D464AE"/>
    <w:rsid w:val="00D46AC5"/>
    <w:rsid w:val="00D46B78"/>
    <w:rsid w:val="00D46F12"/>
    <w:rsid w:val="00D474C4"/>
    <w:rsid w:val="00D476C0"/>
    <w:rsid w:val="00D47884"/>
    <w:rsid w:val="00D47CDD"/>
    <w:rsid w:val="00D50725"/>
    <w:rsid w:val="00D509F6"/>
    <w:rsid w:val="00D50C81"/>
    <w:rsid w:val="00D51904"/>
    <w:rsid w:val="00D51E31"/>
    <w:rsid w:val="00D521B1"/>
    <w:rsid w:val="00D525CC"/>
    <w:rsid w:val="00D52FED"/>
    <w:rsid w:val="00D53A2C"/>
    <w:rsid w:val="00D53BA7"/>
    <w:rsid w:val="00D5428C"/>
    <w:rsid w:val="00D54C99"/>
    <w:rsid w:val="00D55266"/>
    <w:rsid w:val="00D5543A"/>
    <w:rsid w:val="00D55C49"/>
    <w:rsid w:val="00D563BF"/>
    <w:rsid w:val="00D563EF"/>
    <w:rsid w:val="00D56692"/>
    <w:rsid w:val="00D56BC8"/>
    <w:rsid w:val="00D56DD5"/>
    <w:rsid w:val="00D57171"/>
    <w:rsid w:val="00D57309"/>
    <w:rsid w:val="00D57907"/>
    <w:rsid w:val="00D57913"/>
    <w:rsid w:val="00D57AB8"/>
    <w:rsid w:val="00D57B92"/>
    <w:rsid w:val="00D57CE8"/>
    <w:rsid w:val="00D60695"/>
    <w:rsid w:val="00D611ED"/>
    <w:rsid w:val="00D61C7A"/>
    <w:rsid w:val="00D63B75"/>
    <w:rsid w:val="00D6408F"/>
    <w:rsid w:val="00D641F7"/>
    <w:rsid w:val="00D642EF"/>
    <w:rsid w:val="00D65121"/>
    <w:rsid w:val="00D651BE"/>
    <w:rsid w:val="00D652C1"/>
    <w:rsid w:val="00D654DF"/>
    <w:rsid w:val="00D65662"/>
    <w:rsid w:val="00D657F9"/>
    <w:rsid w:val="00D65FA2"/>
    <w:rsid w:val="00D673A1"/>
    <w:rsid w:val="00D67642"/>
    <w:rsid w:val="00D67FF7"/>
    <w:rsid w:val="00D70397"/>
    <w:rsid w:val="00D711CA"/>
    <w:rsid w:val="00D7166C"/>
    <w:rsid w:val="00D72666"/>
    <w:rsid w:val="00D7333C"/>
    <w:rsid w:val="00D7351A"/>
    <w:rsid w:val="00D741F5"/>
    <w:rsid w:val="00D74A56"/>
    <w:rsid w:val="00D74FA3"/>
    <w:rsid w:val="00D74FEE"/>
    <w:rsid w:val="00D75CA1"/>
    <w:rsid w:val="00D774F5"/>
    <w:rsid w:val="00D7770D"/>
    <w:rsid w:val="00D77D76"/>
    <w:rsid w:val="00D80059"/>
    <w:rsid w:val="00D803AF"/>
    <w:rsid w:val="00D80642"/>
    <w:rsid w:val="00D8089D"/>
    <w:rsid w:val="00D813A4"/>
    <w:rsid w:val="00D817AE"/>
    <w:rsid w:val="00D817CC"/>
    <w:rsid w:val="00D818EC"/>
    <w:rsid w:val="00D81DA3"/>
    <w:rsid w:val="00D81E8C"/>
    <w:rsid w:val="00D82157"/>
    <w:rsid w:val="00D82C66"/>
    <w:rsid w:val="00D83B95"/>
    <w:rsid w:val="00D83D6B"/>
    <w:rsid w:val="00D84017"/>
    <w:rsid w:val="00D84160"/>
    <w:rsid w:val="00D845E0"/>
    <w:rsid w:val="00D846A3"/>
    <w:rsid w:val="00D846EA"/>
    <w:rsid w:val="00D847CB"/>
    <w:rsid w:val="00D84953"/>
    <w:rsid w:val="00D857CD"/>
    <w:rsid w:val="00D862BD"/>
    <w:rsid w:val="00D86B80"/>
    <w:rsid w:val="00D87259"/>
    <w:rsid w:val="00D873E7"/>
    <w:rsid w:val="00D87C44"/>
    <w:rsid w:val="00D87FC1"/>
    <w:rsid w:val="00D902A7"/>
    <w:rsid w:val="00D906AB"/>
    <w:rsid w:val="00D91232"/>
    <w:rsid w:val="00D91758"/>
    <w:rsid w:val="00D9176A"/>
    <w:rsid w:val="00D91985"/>
    <w:rsid w:val="00D91AC5"/>
    <w:rsid w:val="00D91E86"/>
    <w:rsid w:val="00D91F03"/>
    <w:rsid w:val="00D92160"/>
    <w:rsid w:val="00D92CFF"/>
    <w:rsid w:val="00D92E36"/>
    <w:rsid w:val="00D92FF3"/>
    <w:rsid w:val="00D930C4"/>
    <w:rsid w:val="00D93283"/>
    <w:rsid w:val="00D938F0"/>
    <w:rsid w:val="00D94819"/>
    <w:rsid w:val="00D948E1"/>
    <w:rsid w:val="00D95242"/>
    <w:rsid w:val="00D955E9"/>
    <w:rsid w:val="00D95A77"/>
    <w:rsid w:val="00D95F93"/>
    <w:rsid w:val="00D97362"/>
    <w:rsid w:val="00D9754C"/>
    <w:rsid w:val="00D97666"/>
    <w:rsid w:val="00D976F6"/>
    <w:rsid w:val="00DA00A8"/>
    <w:rsid w:val="00DA1140"/>
    <w:rsid w:val="00DA11FD"/>
    <w:rsid w:val="00DA14A6"/>
    <w:rsid w:val="00DA1BF8"/>
    <w:rsid w:val="00DA1E59"/>
    <w:rsid w:val="00DA1EEF"/>
    <w:rsid w:val="00DA21BA"/>
    <w:rsid w:val="00DA289D"/>
    <w:rsid w:val="00DA2FD4"/>
    <w:rsid w:val="00DA39D0"/>
    <w:rsid w:val="00DA3A32"/>
    <w:rsid w:val="00DA3B77"/>
    <w:rsid w:val="00DA3FC0"/>
    <w:rsid w:val="00DA4054"/>
    <w:rsid w:val="00DA427D"/>
    <w:rsid w:val="00DA42B1"/>
    <w:rsid w:val="00DA42FB"/>
    <w:rsid w:val="00DA4370"/>
    <w:rsid w:val="00DA4453"/>
    <w:rsid w:val="00DA57F9"/>
    <w:rsid w:val="00DA5B5F"/>
    <w:rsid w:val="00DA5D41"/>
    <w:rsid w:val="00DA5ED5"/>
    <w:rsid w:val="00DA638F"/>
    <w:rsid w:val="00DA6B3D"/>
    <w:rsid w:val="00DA6CA6"/>
    <w:rsid w:val="00DA6E50"/>
    <w:rsid w:val="00DA759B"/>
    <w:rsid w:val="00DA75DA"/>
    <w:rsid w:val="00DA7E18"/>
    <w:rsid w:val="00DB0A72"/>
    <w:rsid w:val="00DB0AD8"/>
    <w:rsid w:val="00DB10D7"/>
    <w:rsid w:val="00DB227B"/>
    <w:rsid w:val="00DB275E"/>
    <w:rsid w:val="00DB36E8"/>
    <w:rsid w:val="00DB3ABD"/>
    <w:rsid w:val="00DB3C1F"/>
    <w:rsid w:val="00DB3D8A"/>
    <w:rsid w:val="00DB4993"/>
    <w:rsid w:val="00DB4BEA"/>
    <w:rsid w:val="00DB51D5"/>
    <w:rsid w:val="00DB544B"/>
    <w:rsid w:val="00DB563D"/>
    <w:rsid w:val="00DB61CB"/>
    <w:rsid w:val="00DB63FD"/>
    <w:rsid w:val="00DB682D"/>
    <w:rsid w:val="00DB71C1"/>
    <w:rsid w:val="00DB77A8"/>
    <w:rsid w:val="00DB7CE9"/>
    <w:rsid w:val="00DB7F9D"/>
    <w:rsid w:val="00DC0334"/>
    <w:rsid w:val="00DC03CD"/>
    <w:rsid w:val="00DC1355"/>
    <w:rsid w:val="00DC1585"/>
    <w:rsid w:val="00DC1BC1"/>
    <w:rsid w:val="00DC1C45"/>
    <w:rsid w:val="00DC335F"/>
    <w:rsid w:val="00DC358C"/>
    <w:rsid w:val="00DC5DEF"/>
    <w:rsid w:val="00DC603F"/>
    <w:rsid w:val="00DC714D"/>
    <w:rsid w:val="00DC7707"/>
    <w:rsid w:val="00DC7A4D"/>
    <w:rsid w:val="00DC7A92"/>
    <w:rsid w:val="00DD0280"/>
    <w:rsid w:val="00DD112C"/>
    <w:rsid w:val="00DD1275"/>
    <w:rsid w:val="00DD15DA"/>
    <w:rsid w:val="00DD181F"/>
    <w:rsid w:val="00DD1CF3"/>
    <w:rsid w:val="00DD1CFD"/>
    <w:rsid w:val="00DD1F06"/>
    <w:rsid w:val="00DD235E"/>
    <w:rsid w:val="00DD292B"/>
    <w:rsid w:val="00DD2D40"/>
    <w:rsid w:val="00DD3662"/>
    <w:rsid w:val="00DD3698"/>
    <w:rsid w:val="00DD37EB"/>
    <w:rsid w:val="00DD3E11"/>
    <w:rsid w:val="00DD47C2"/>
    <w:rsid w:val="00DD4A17"/>
    <w:rsid w:val="00DD5BDE"/>
    <w:rsid w:val="00DD64FA"/>
    <w:rsid w:val="00DD6B81"/>
    <w:rsid w:val="00DD7322"/>
    <w:rsid w:val="00DD750E"/>
    <w:rsid w:val="00DD763F"/>
    <w:rsid w:val="00DD79F5"/>
    <w:rsid w:val="00DD7D23"/>
    <w:rsid w:val="00DD7FE6"/>
    <w:rsid w:val="00DE0B5F"/>
    <w:rsid w:val="00DE0D5D"/>
    <w:rsid w:val="00DE1AFF"/>
    <w:rsid w:val="00DE1DE1"/>
    <w:rsid w:val="00DE261A"/>
    <w:rsid w:val="00DE2854"/>
    <w:rsid w:val="00DE2CEA"/>
    <w:rsid w:val="00DE302C"/>
    <w:rsid w:val="00DE35B8"/>
    <w:rsid w:val="00DE362E"/>
    <w:rsid w:val="00DE3DF4"/>
    <w:rsid w:val="00DE402F"/>
    <w:rsid w:val="00DE46E3"/>
    <w:rsid w:val="00DE518A"/>
    <w:rsid w:val="00DE6052"/>
    <w:rsid w:val="00DE61F1"/>
    <w:rsid w:val="00DE66BC"/>
    <w:rsid w:val="00DE6824"/>
    <w:rsid w:val="00DE6A80"/>
    <w:rsid w:val="00DE6B06"/>
    <w:rsid w:val="00DE7EEE"/>
    <w:rsid w:val="00DF007A"/>
    <w:rsid w:val="00DF0308"/>
    <w:rsid w:val="00DF0BA7"/>
    <w:rsid w:val="00DF14EC"/>
    <w:rsid w:val="00DF16FE"/>
    <w:rsid w:val="00DF17E0"/>
    <w:rsid w:val="00DF2386"/>
    <w:rsid w:val="00DF2628"/>
    <w:rsid w:val="00DF2D1E"/>
    <w:rsid w:val="00DF2D74"/>
    <w:rsid w:val="00DF2FFA"/>
    <w:rsid w:val="00DF301A"/>
    <w:rsid w:val="00DF3C97"/>
    <w:rsid w:val="00DF3F05"/>
    <w:rsid w:val="00DF57ED"/>
    <w:rsid w:val="00DF5931"/>
    <w:rsid w:val="00DF5CBE"/>
    <w:rsid w:val="00DF5EB7"/>
    <w:rsid w:val="00DF5ECC"/>
    <w:rsid w:val="00DF65DE"/>
    <w:rsid w:val="00DF68DA"/>
    <w:rsid w:val="00DF69ED"/>
    <w:rsid w:val="00DF6FE1"/>
    <w:rsid w:val="00E0077A"/>
    <w:rsid w:val="00E00B76"/>
    <w:rsid w:val="00E0157A"/>
    <w:rsid w:val="00E017D3"/>
    <w:rsid w:val="00E01AC6"/>
    <w:rsid w:val="00E024EE"/>
    <w:rsid w:val="00E027E1"/>
    <w:rsid w:val="00E02824"/>
    <w:rsid w:val="00E02DDE"/>
    <w:rsid w:val="00E03698"/>
    <w:rsid w:val="00E04870"/>
    <w:rsid w:val="00E05043"/>
    <w:rsid w:val="00E052C3"/>
    <w:rsid w:val="00E05A84"/>
    <w:rsid w:val="00E05CD0"/>
    <w:rsid w:val="00E05F5A"/>
    <w:rsid w:val="00E0615E"/>
    <w:rsid w:val="00E07C22"/>
    <w:rsid w:val="00E07D87"/>
    <w:rsid w:val="00E10192"/>
    <w:rsid w:val="00E104F9"/>
    <w:rsid w:val="00E109C4"/>
    <w:rsid w:val="00E11619"/>
    <w:rsid w:val="00E116C6"/>
    <w:rsid w:val="00E1198E"/>
    <w:rsid w:val="00E11B7B"/>
    <w:rsid w:val="00E11E77"/>
    <w:rsid w:val="00E121D5"/>
    <w:rsid w:val="00E12216"/>
    <w:rsid w:val="00E12509"/>
    <w:rsid w:val="00E12519"/>
    <w:rsid w:val="00E12800"/>
    <w:rsid w:val="00E1280C"/>
    <w:rsid w:val="00E128CA"/>
    <w:rsid w:val="00E12C0D"/>
    <w:rsid w:val="00E12CC9"/>
    <w:rsid w:val="00E1379A"/>
    <w:rsid w:val="00E1414A"/>
    <w:rsid w:val="00E155EF"/>
    <w:rsid w:val="00E15EB6"/>
    <w:rsid w:val="00E164C0"/>
    <w:rsid w:val="00E166CF"/>
    <w:rsid w:val="00E16D62"/>
    <w:rsid w:val="00E1744B"/>
    <w:rsid w:val="00E178F9"/>
    <w:rsid w:val="00E17CC8"/>
    <w:rsid w:val="00E17D12"/>
    <w:rsid w:val="00E17D9B"/>
    <w:rsid w:val="00E20EB1"/>
    <w:rsid w:val="00E2116D"/>
    <w:rsid w:val="00E21DB6"/>
    <w:rsid w:val="00E2243F"/>
    <w:rsid w:val="00E23998"/>
    <w:rsid w:val="00E239ED"/>
    <w:rsid w:val="00E23B90"/>
    <w:rsid w:val="00E23FD6"/>
    <w:rsid w:val="00E242BA"/>
    <w:rsid w:val="00E2467C"/>
    <w:rsid w:val="00E24786"/>
    <w:rsid w:val="00E24C02"/>
    <w:rsid w:val="00E24E12"/>
    <w:rsid w:val="00E25043"/>
    <w:rsid w:val="00E25398"/>
    <w:rsid w:val="00E25458"/>
    <w:rsid w:val="00E25778"/>
    <w:rsid w:val="00E25E08"/>
    <w:rsid w:val="00E25F16"/>
    <w:rsid w:val="00E2666C"/>
    <w:rsid w:val="00E26BFE"/>
    <w:rsid w:val="00E26D3E"/>
    <w:rsid w:val="00E3043F"/>
    <w:rsid w:val="00E30779"/>
    <w:rsid w:val="00E3119C"/>
    <w:rsid w:val="00E311E5"/>
    <w:rsid w:val="00E31236"/>
    <w:rsid w:val="00E314E6"/>
    <w:rsid w:val="00E31580"/>
    <w:rsid w:val="00E31A14"/>
    <w:rsid w:val="00E31DDB"/>
    <w:rsid w:val="00E327B5"/>
    <w:rsid w:val="00E3338C"/>
    <w:rsid w:val="00E33874"/>
    <w:rsid w:val="00E363F6"/>
    <w:rsid w:val="00E369B0"/>
    <w:rsid w:val="00E36BA4"/>
    <w:rsid w:val="00E36FA3"/>
    <w:rsid w:val="00E37387"/>
    <w:rsid w:val="00E37C6E"/>
    <w:rsid w:val="00E40D3F"/>
    <w:rsid w:val="00E40F48"/>
    <w:rsid w:val="00E410FE"/>
    <w:rsid w:val="00E41786"/>
    <w:rsid w:val="00E4179B"/>
    <w:rsid w:val="00E41A03"/>
    <w:rsid w:val="00E41A57"/>
    <w:rsid w:val="00E41F66"/>
    <w:rsid w:val="00E42062"/>
    <w:rsid w:val="00E42419"/>
    <w:rsid w:val="00E4248E"/>
    <w:rsid w:val="00E42490"/>
    <w:rsid w:val="00E42933"/>
    <w:rsid w:val="00E42E26"/>
    <w:rsid w:val="00E43087"/>
    <w:rsid w:val="00E4323D"/>
    <w:rsid w:val="00E43979"/>
    <w:rsid w:val="00E44C90"/>
    <w:rsid w:val="00E45EC0"/>
    <w:rsid w:val="00E4601B"/>
    <w:rsid w:val="00E46485"/>
    <w:rsid w:val="00E472A5"/>
    <w:rsid w:val="00E474D5"/>
    <w:rsid w:val="00E47C05"/>
    <w:rsid w:val="00E47CDC"/>
    <w:rsid w:val="00E47E63"/>
    <w:rsid w:val="00E5049F"/>
    <w:rsid w:val="00E505B5"/>
    <w:rsid w:val="00E5183B"/>
    <w:rsid w:val="00E528DE"/>
    <w:rsid w:val="00E52904"/>
    <w:rsid w:val="00E52E42"/>
    <w:rsid w:val="00E53143"/>
    <w:rsid w:val="00E53498"/>
    <w:rsid w:val="00E53C75"/>
    <w:rsid w:val="00E541D8"/>
    <w:rsid w:val="00E54D04"/>
    <w:rsid w:val="00E55844"/>
    <w:rsid w:val="00E5598C"/>
    <w:rsid w:val="00E55A26"/>
    <w:rsid w:val="00E55C9B"/>
    <w:rsid w:val="00E55CD0"/>
    <w:rsid w:val="00E55DBB"/>
    <w:rsid w:val="00E55E73"/>
    <w:rsid w:val="00E55F72"/>
    <w:rsid w:val="00E561F1"/>
    <w:rsid w:val="00E56865"/>
    <w:rsid w:val="00E56F53"/>
    <w:rsid w:val="00E6078D"/>
    <w:rsid w:val="00E609B0"/>
    <w:rsid w:val="00E61CB8"/>
    <w:rsid w:val="00E61DA6"/>
    <w:rsid w:val="00E6253E"/>
    <w:rsid w:val="00E62C7A"/>
    <w:rsid w:val="00E63554"/>
    <w:rsid w:val="00E63625"/>
    <w:rsid w:val="00E63D43"/>
    <w:rsid w:val="00E640A2"/>
    <w:rsid w:val="00E6445E"/>
    <w:rsid w:val="00E64CDE"/>
    <w:rsid w:val="00E665F8"/>
    <w:rsid w:val="00E667A1"/>
    <w:rsid w:val="00E67184"/>
    <w:rsid w:val="00E671E6"/>
    <w:rsid w:val="00E67206"/>
    <w:rsid w:val="00E677E3"/>
    <w:rsid w:val="00E67C28"/>
    <w:rsid w:val="00E7007F"/>
    <w:rsid w:val="00E7065C"/>
    <w:rsid w:val="00E7081C"/>
    <w:rsid w:val="00E7093D"/>
    <w:rsid w:val="00E70972"/>
    <w:rsid w:val="00E72113"/>
    <w:rsid w:val="00E723E5"/>
    <w:rsid w:val="00E72B8A"/>
    <w:rsid w:val="00E731A9"/>
    <w:rsid w:val="00E73853"/>
    <w:rsid w:val="00E74075"/>
    <w:rsid w:val="00E74206"/>
    <w:rsid w:val="00E74891"/>
    <w:rsid w:val="00E7491C"/>
    <w:rsid w:val="00E74DF5"/>
    <w:rsid w:val="00E752DE"/>
    <w:rsid w:val="00E752DF"/>
    <w:rsid w:val="00E76171"/>
    <w:rsid w:val="00E762FA"/>
    <w:rsid w:val="00E76C7B"/>
    <w:rsid w:val="00E77241"/>
    <w:rsid w:val="00E77461"/>
    <w:rsid w:val="00E775BB"/>
    <w:rsid w:val="00E77A0C"/>
    <w:rsid w:val="00E77F19"/>
    <w:rsid w:val="00E81226"/>
    <w:rsid w:val="00E818DE"/>
    <w:rsid w:val="00E81EB3"/>
    <w:rsid w:val="00E821BD"/>
    <w:rsid w:val="00E82264"/>
    <w:rsid w:val="00E824E4"/>
    <w:rsid w:val="00E82C25"/>
    <w:rsid w:val="00E82E08"/>
    <w:rsid w:val="00E82F94"/>
    <w:rsid w:val="00E83180"/>
    <w:rsid w:val="00E837A1"/>
    <w:rsid w:val="00E83F3C"/>
    <w:rsid w:val="00E84173"/>
    <w:rsid w:val="00E84449"/>
    <w:rsid w:val="00E84786"/>
    <w:rsid w:val="00E84E8B"/>
    <w:rsid w:val="00E84FF1"/>
    <w:rsid w:val="00E853AA"/>
    <w:rsid w:val="00E85585"/>
    <w:rsid w:val="00E86397"/>
    <w:rsid w:val="00E866D3"/>
    <w:rsid w:val="00E8696C"/>
    <w:rsid w:val="00E8712A"/>
    <w:rsid w:val="00E87F2E"/>
    <w:rsid w:val="00E90A02"/>
    <w:rsid w:val="00E914B0"/>
    <w:rsid w:val="00E914DB"/>
    <w:rsid w:val="00E91E94"/>
    <w:rsid w:val="00E921A4"/>
    <w:rsid w:val="00E92589"/>
    <w:rsid w:val="00E926ED"/>
    <w:rsid w:val="00E92795"/>
    <w:rsid w:val="00E92D3F"/>
    <w:rsid w:val="00E931CF"/>
    <w:rsid w:val="00E93886"/>
    <w:rsid w:val="00E93FA4"/>
    <w:rsid w:val="00E943E2"/>
    <w:rsid w:val="00E94A9E"/>
    <w:rsid w:val="00E94D80"/>
    <w:rsid w:val="00E94E76"/>
    <w:rsid w:val="00E954A6"/>
    <w:rsid w:val="00E95504"/>
    <w:rsid w:val="00E95A85"/>
    <w:rsid w:val="00E95ED5"/>
    <w:rsid w:val="00E95F5E"/>
    <w:rsid w:val="00E960A0"/>
    <w:rsid w:val="00E965D7"/>
    <w:rsid w:val="00E96673"/>
    <w:rsid w:val="00E968AC"/>
    <w:rsid w:val="00E971EF"/>
    <w:rsid w:val="00E977FD"/>
    <w:rsid w:val="00E97E38"/>
    <w:rsid w:val="00EA00C4"/>
    <w:rsid w:val="00EA0701"/>
    <w:rsid w:val="00EA0AC1"/>
    <w:rsid w:val="00EA2041"/>
    <w:rsid w:val="00EA242E"/>
    <w:rsid w:val="00EA2711"/>
    <w:rsid w:val="00EA2862"/>
    <w:rsid w:val="00EA32DD"/>
    <w:rsid w:val="00EA34B9"/>
    <w:rsid w:val="00EA371D"/>
    <w:rsid w:val="00EA3783"/>
    <w:rsid w:val="00EA3845"/>
    <w:rsid w:val="00EA3AFF"/>
    <w:rsid w:val="00EA4240"/>
    <w:rsid w:val="00EA43E6"/>
    <w:rsid w:val="00EA4596"/>
    <w:rsid w:val="00EA5250"/>
    <w:rsid w:val="00EA53AF"/>
    <w:rsid w:val="00EA5970"/>
    <w:rsid w:val="00EA61DA"/>
    <w:rsid w:val="00EA6FEA"/>
    <w:rsid w:val="00EA75A1"/>
    <w:rsid w:val="00EA7640"/>
    <w:rsid w:val="00EB01EE"/>
    <w:rsid w:val="00EB047F"/>
    <w:rsid w:val="00EB0483"/>
    <w:rsid w:val="00EB07D2"/>
    <w:rsid w:val="00EB0C60"/>
    <w:rsid w:val="00EB0DED"/>
    <w:rsid w:val="00EB1492"/>
    <w:rsid w:val="00EB1863"/>
    <w:rsid w:val="00EB18AA"/>
    <w:rsid w:val="00EB18F6"/>
    <w:rsid w:val="00EB214A"/>
    <w:rsid w:val="00EB22DB"/>
    <w:rsid w:val="00EB2B8B"/>
    <w:rsid w:val="00EB2D8D"/>
    <w:rsid w:val="00EB3561"/>
    <w:rsid w:val="00EB3CEA"/>
    <w:rsid w:val="00EB4587"/>
    <w:rsid w:val="00EB4617"/>
    <w:rsid w:val="00EB4DE8"/>
    <w:rsid w:val="00EB6832"/>
    <w:rsid w:val="00EB69E1"/>
    <w:rsid w:val="00EB6BE0"/>
    <w:rsid w:val="00EB6FF2"/>
    <w:rsid w:val="00EB7F17"/>
    <w:rsid w:val="00EC0203"/>
    <w:rsid w:val="00EC03C6"/>
    <w:rsid w:val="00EC06AA"/>
    <w:rsid w:val="00EC0D05"/>
    <w:rsid w:val="00EC0D4A"/>
    <w:rsid w:val="00EC0F44"/>
    <w:rsid w:val="00EC0FE5"/>
    <w:rsid w:val="00EC1AB7"/>
    <w:rsid w:val="00EC1EBF"/>
    <w:rsid w:val="00EC2258"/>
    <w:rsid w:val="00EC3434"/>
    <w:rsid w:val="00EC3A36"/>
    <w:rsid w:val="00EC3CBF"/>
    <w:rsid w:val="00EC4299"/>
    <w:rsid w:val="00EC4BAC"/>
    <w:rsid w:val="00EC4C65"/>
    <w:rsid w:val="00EC4F79"/>
    <w:rsid w:val="00EC52A9"/>
    <w:rsid w:val="00EC54A9"/>
    <w:rsid w:val="00EC57BB"/>
    <w:rsid w:val="00EC58E8"/>
    <w:rsid w:val="00EC594B"/>
    <w:rsid w:val="00EC6190"/>
    <w:rsid w:val="00EC7056"/>
    <w:rsid w:val="00EC7411"/>
    <w:rsid w:val="00EC7907"/>
    <w:rsid w:val="00EC7A15"/>
    <w:rsid w:val="00EC7B58"/>
    <w:rsid w:val="00EC7BD1"/>
    <w:rsid w:val="00ED014A"/>
    <w:rsid w:val="00ED0980"/>
    <w:rsid w:val="00ED0D7E"/>
    <w:rsid w:val="00ED0E09"/>
    <w:rsid w:val="00ED1937"/>
    <w:rsid w:val="00ED1ABF"/>
    <w:rsid w:val="00ED239E"/>
    <w:rsid w:val="00ED2EF1"/>
    <w:rsid w:val="00ED33E1"/>
    <w:rsid w:val="00ED3FBF"/>
    <w:rsid w:val="00ED4AE1"/>
    <w:rsid w:val="00ED501B"/>
    <w:rsid w:val="00ED54C2"/>
    <w:rsid w:val="00ED58E5"/>
    <w:rsid w:val="00ED5EFF"/>
    <w:rsid w:val="00ED5F4A"/>
    <w:rsid w:val="00ED63E3"/>
    <w:rsid w:val="00ED660E"/>
    <w:rsid w:val="00ED675D"/>
    <w:rsid w:val="00ED699A"/>
    <w:rsid w:val="00ED7240"/>
    <w:rsid w:val="00ED763D"/>
    <w:rsid w:val="00ED7718"/>
    <w:rsid w:val="00EE00C2"/>
    <w:rsid w:val="00EE0270"/>
    <w:rsid w:val="00EE1442"/>
    <w:rsid w:val="00EE1781"/>
    <w:rsid w:val="00EE28AF"/>
    <w:rsid w:val="00EE2BFC"/>
    <w:rsid w:val="00EE3C64"/>
    <w:rsid w:val="00EE4D9E"/>
    <w:rsid w:val="00EE6223"/>
    <w:rsid w:val="00EE66C3"/>
    <w:rsid w:val="00EE69F8"/>
    <w:rsid w:val="00EE71E3"/>
    <w:rsid w:val="00EE71F2"/>
    <w:rsid w:val="00EE72B9"/>
    <w:rsid w:val="00EE743D"/>
    <w:rsid w:val="00EE79A5"/>
    <w:rsid w:val="00EF0D0C"/>
    <w:rsid w:val="00EF10F2"/>
    <w:rsid w:val="00EF13CE"/>
    <w:rsid w:val="00EF1ADF"/>
    <w:rsid w:val="00EF2F25"/>
    <w:rsid w:val="00EF3802"/>
    <w:rsid w:val="00EF3E3F"/>
    <w:rsid w:val="00EF3F11"/>
    <w:rsid w:val="00EF40EE"/>
    <w:rsid w:val="00EF427C"/>
    <w:rsid w:val="00EF4754"/>
    <w:rsid w:val="00EF5104"/>
    <w:rsid w:val="00EF5E13"/>
    <w:rsid w:val="00EF604B"/>
    <w:rsid w:val="00EF6272"/>
    <w:rsid w:val="00EF6471"/>
    <w:rsid w:val="00EF70D7"/>
    <w:rsid w:val="00EF7DD3"/>
    <w:rsid w:val="00F00E19"/>
    <w:rsid w:val="00F0152F"/>
    <w:rsid w:val="00F01A1C"/>
    <w:rsid w:val="00F02397"/>
    <w:rsid w:val="00F02442"/>
    <w:rsid w:val="00F024EB"/>
    <w:rsid w:val="00F0250F"/>
    <w:rsid w:val="00F02F86"/>
    <w:rsid w:val="00F03BA2"/>
    <w:rsid w:val="00F03CD0"/>
    <w:rsid w:val="00F04368"/>
    <w:rsid w:val="00F0464D"/>
    <w:rsid w:val="00F04693"/>
    <w:rsid w:val="00F04A50"/>
    <w:rsid w:val="00F04C8F"/>
    <w:rsid w:val="00F04E2A"/>
    <w:rsid w:val="00F057F2"/>
    <w:rsid w:val="00F05AC4"/>
    <w:rsid w:val="00F05F1E"/>
    <w:rsid w:val="00F0771D"/>
    <w:rsid w:val="00F07DB5"/>
    <w:rsid w:val="00F1097A"/>
    <w:rsid w:val="00F10FFA"/>
    <w:rsid w:val="00F11282"/>
    <w:rsid w:val="00F112F1"/>
    <w:rsid w:val="00F12782"/>
    <w:rsid w:val="00F12A89"/>
    <w:rsid w:val="00F12BB0"/>
    <w:rsid w:val="00F12E22"/>
    <w:rsid w:val="00F12F3E"/>
    <w:rsid w:val="00F13ABC"/>
    <w:rsid w:val="00F13C9A"/>
    <w:rsid w:val="00F1493E"/>
    <w:rsid w:val="00F14D25"/>
    <w:rsid w:val="00F1504D"/>
    <w:rsid w:val="00F15475"/>
    <w:rsid w:val="00F1569D"/>
    <w:rsid w:val="00F158FD"/>
    <w:rsid w:val="00F15B81"/>
    <w:rsid w:val="00F15FCB"/>
    <w:rsid w:val="00F161DD"/>
    <w:rsid w:val="00F163B2"/>
    <w:rsid w:val="00F16614"/>
    <w:rsid w:val="00F16F24"/>
    <w:rsid w:val="00F17A09"/>
    <w:rsid w:val="00F17E04"/>
    <w:rsid w:val="00F205B8"/>
    <w:rsid w:val="00F20D7C"/>
    <w:rsid w:val="00F216B6"/>
    <w:rsid w:val="00F21C79"/>
    <w:rsid w:val="00F21ECF"/>
    <w:rsid w:val="00F22151"/>
    <w:rsid w:val="00F230B1"/>
    <w:rsid w:val="00F233EA"/>
    <w:rsid w:val="00F2342A"/>
    <w:rsid w:val="00F234D7"/>
    <w:rsid w:val="00F23575"/>
    <w:rsid w:val="00F23692"/>
    <w:rsid w:val="00F23A22"/>
    <w:rsid w:val="00F23ABA"/>
    <w:rsid w:val="00F240FF"/>
    <w:rsid w:val="00F24118"/>
    <w:rsid w:val="00F242C9"/>
    <w:rsid w:val="00F24441"/>
    <w:rsid w:val="00F249B3"/>
    <w:rsid w:val="00F255FA"/>
    <w:rsid w:val="00F25845"/>
    <w:rsid w:val="00F258AB"/>
    <w:rsid w:val="00F265E8"/>
    <w:rsid w:val="00F26653"/>
    <w:rsid w:val="00F26BC0"/>
    <w:rsid w:val="00F26CDD"/>
    <w:rsid w:val="00F27454"/>
    <w:rsid w:val="00F30068"/>
    <w:rsid w:val="00F3054F"/>
    <w:rsid w:val="00F3093E"/>
    <w:rsid w:val="00F30C5B"/>
    <w:rsid w:val="00F3216B"/>
    <w:rsid w:val="00F3255F"/>
    <w:rsid w:val="00F3319D"/>
    <w:rsid w:val="00F3354A"/>
    <w:rsid w:val="00F338B5"/>
    <w:rsid w:val="00F33C43"/>
    <w:rsid w:val="00F33D7D"/>
    <w:rsid w:val="00F33D98"/>
    <w:rsid w:val="00F33F93"/>
    <w:rsid w:val="00F34218"/>
    <w:rsid w:val="00F35484"/>
    <w:rsid w:val="00F35836"/>
    <w:rsid w:val="00F36CB4"/>
    <w:rsid w:val="00F36FBC"/>
    <w:rsid w:val="00F3768E"/>
    <w:rsid w:val="00F3781C"/>
    <w:rsid w:val="00F37855"/>
    <w:rsid w:val="00F378F7"/>
    <w:rsid w:val="00F37E75"/>
    <w:rsid w:val="00F40171"/>
    <w:rsid w:val="00F405AE"/>
    <w:rsid w:val="00F409BB"/>
    <w:rsid w:val="00F41CBA"/>
    <w:rsid w:val="00F41CD7"/>
    <w:rsid w:val="00F41E49"/>
    <w:rsid w:val="00F41F84"/>
    <w:rsid w:val="00F4212B"/>
    <w:rsid w:val="00F42572"/>
    <w:rsid w:val="00F43BE8"/>
    <w:rsid w:val="00F43D6E"/>
    <w:rsid w:val="00F443E6"/>
    <w:rsid w:val="00F448DF"/>
    <w:rsid w:val="00F44F83"/>
    <w:rsid w:val="00F451EA"/>
    <w:rsid w:val="00F456C2"/>
    <w:rsid w:val="00F458A2"/>
    <w:rsid w:val="00F46BC7"/>
    <w:rsid w:val="00F46CCE"/>
    <w:rsid w:val="00F46EC0"/>
    <w:rsid w:val="00F4778B"/>
    <w:rsid w:val="00F47C5E"/>
    <w:rsid w:val="00F503FA"/>
    <w:rsid w:val="00F51C61"/>
    <w:rsid w:val="00F521AE"/>
    <w:rsid w:val="00F52268"/>
    <w:rsid w:val="00F52FFB"/>
    <w:rsid w:val="00F532CF"/>
    <w:rsid w:val="00F5335A"/>
    <w:rsid w:val="00F533AB"/>
    <w:rsid w:val="00F537A5"/>
    <w:rsid w:val="00F53D94"/>
    <w:rsid w:val="00F53ECA"/>
    <w:rsid w:val="00F53F0D"/>
    <w:rsid w:val="00F53F3A"/>
    <w:rsid w:val="00F5409D"/>
    <w:rsid w:val="00F540FB"/>
    <w:rsid w:val="00F5424D"/>
    <w:rsid w:val="00F54A42"/>
    <w:rsid w:val="00F54FF3"/>
    <w:rsid w:val="00F5509C"/>
    <w:rsid w:val="00F5519B"/>
    <w:rsid w:val="00F55F26"/>
    <w:rsid w:val="00F55F80"/>
    <w:rsid w:val="00F5617E"/>
    <w:rsid w:val="00F568C2"/>
    <w:rsid w:val="00F56DF6"/>
    <w:rsid w:val="00F56FD1"/>
    <w:rsid w:val="00F570B7"/>
    <w:rsid w:val="00F57421"/>
    <w:rsid w:val="00F575E2"/>
    <w:rsid w:val="00F57B0C"/>
    <w:rsid w:val="00F57DFA"/>
    <w:rsid w:val="00F600EB"/>
    <w:rsid w:val="00F6027F"/>
    <w:rsid w:val="00F61842"/>
    <w:rsid w:val="00F619F4"/>
    <w:rsid w:val="00F61A5C"/>
    <w:rsid w:val="00F61A5D"/>
    <w:rsid w:val="00F61B4E"/>
    <w:rsid w:val="00F62029"/>
    <w:rsid w:val="00F62473"/>
    <w:rsid w:val="00F641DE"/>
    <w:rsid w:val="00F64618"/>
    <w:rsid w:val="00F6504D"/>
    <w:rsid w:val="00F65AF1"/>
    <w:rsid w:val="00F65C5C"/>
    <w:rsid w:val="00F65F50"/>
    <w:rsid w:val="00F66840"/>
    <w:rsid w:val="00F668F7"/>
    <w:rsid w:val="00F66A30"/>
    <w:rsid w:val="00F66D07"/>
    <w:rsid w:val="00F66DEC"/>
    <w:rsid w:val="00F67418"/>
    <w:rsid w:val="00F67855"/>
    <w:rsid w:val="00F679DA"/>
    <w:rsid w:val="00F67ABC"/>
    <w:rsid w:val="00F7007F"/>
    <w:rsid w:val="00F7033F"/>
    <w:rsid w:val="00F7067D"/>
    <w:rsid w:val="00F7071F"/>
    <w:rsid w:val="00F70A85"/>
    <w:rsid w:val="00F71527"/>
    <w:rsid w:val="00F719E5"/>
    <w:rsid w:val="00F71E02"/>
    <w:rsid w:val="00F72367"/>
    <w:rsid w:val="00F7243C"/>
    <w:rsid w:val="00F72DEB"/>
    <w:rsid w:val="00F72E81"/>
    <w:rsid w:val="00F7332C"/>
    <w:rsid w:val="00F73FD2"/>
    <w:rsid w:val="00F743A1"/>
    <w:rsid w:val="00F747A0"/>
    <w:rsid w:val="00F7480E"/>
    <w:rsid w:val="00F74C52"/>
    <w:rsid w:val="00F75249"/>
    <w:rsid w:val="00F759FA"/>
    <w:rsid w:val="00F75A53"/>
    <w:rsid w:val="00F75AE2"/>
    <w:rsid w:val="00F75D21"/>
    <w:rsid w:val="00F7674E"/>
    <w:rsid w:val="00F767FF"/>
    <w:rsid w:val="00F76879"/>
    <w:rsid w:val="00F76D52"/>
    <w:rsid w:val="00F76D91"/>
    <w:rsid w:val="00F76DA4"/>
    <w:rsid w:val="00F7727F"/>
    <w:rsid w:val="00F772B9"/>
    <w:rsid w:val="00F7735C"/>
    <w:rsid w:val="00F77467"/>
    <w:rsid w:val="00F77C17"/>
    <w:rsid w:val="00F77D0F"/>
    <w:rsid w:val="00F77E2C"/>
    <w:rsid w:val="00F80A7D"/>
    <w:rsid w:val="00F80D38"/>
    <w:rsid w:val="00F80EFF"/>
    <w:rsid w:val="00F81057"/>
    <w:rsid w:val="00F8134E"/>
    <w:rsid w:val="00F81459"/>
    <w:rsid w:val="00F814C3"/>
    <w:rsid w:val="00F83000"/>
    <w:rsid w:val="00F8342C"/>
    <w:rsid w:val="00F83B14"/>
    <w:rsid w:val="00F84242"/>
    <w:rsid w:val="00F84389"/>
    <w:rsid w:val="00F845E4"/>
    <w:rsid w:val="00F853CE"/>
    <w:rsid w:val="00F856AF"/>
    <w:rsid w:val="00F85D34"/>
    <w:rsid w:val="00F85E8D"/>
    <w:rsid w:val="00F86110"/>
    <w:rsid w:val="00F86243"/>
    <w:rsid w:val="00F8640B"/>
    <w:rsid w:val="00F86553"/>
    <w:rsid w:val="00F86624"/>
    <w:rsid w:val="00F86C9B"/>
    <w:rsid w:val="00F876FA"/>
    <w:rsid w:val="00F87D02"/>
    <w:rsid w:val="00F87E6B"/>
    <w:rsid w:val="00F87F31"/>
    <w:rsid w:val="00F87FC5"/>
    <w:rsid w:val="00F9022E"/>
    <w:rsid w:val="00F90A2D"/>
    <w:rsid w:val="00F90E72"/>
    <w:rsid w:val="00F9112D"/>
    <w:rsid w:val="00F912C1"/>
    <w:rsid w:val="00F91B6E"/>
    <w:rsid w:val="00F91C09"/>
    <w:rsid w:val="00F91EF8"/>
    <w:rsid w:val="00F920D5"/>
    <w:rsid w:val="00F92B33"/>
    <w:rsid w:val="00F92C2F"/>
    <w:rsid w:val="00F9315D"/>
    <w:rsid w:val="00F9358D"/>
    <w:rsid w:val="00F941AB"/>
    <w:rsid w:val="00F9474C"/>
    <w:rsid w:val="00F9482D"/>
    <w:rsid w:val="00F953A9"/>
    <w:rsid w:val="00F955E3"/>
    <w:rsid w:val="00F956DC"/>
    <w:rsid w:val="00F95897"/>
    <w:rsid w:val="00F959D2"/>
    <w:rsid w:val="00F965CB"/>
    <w:rsid w:val="00F9771E"/>
    <w:rsid w:val="00F977E4"/>
    <w:rsid w:val="00FA0204"/>
    <w:rsid w:val="00FA0248"/>
    <w:rsid w:val="00FA08CD"/>
    <w:rsid w:val="00FA0981"/>
    <w:rsid w:val="00FA09B2"/>
    <w:rsid w:val="00FA0CFE"/>
    <w:rsid w:val="00FA22AA"/>
    <w:rsid w:val="00FA262F"/>
    <w:rsid w:val="00FA3011"/>
    <w:rsid w:val="00FA328F"/>
    <w:rsid w:val="00FA40FD"/>
    <w:rsid w:val="00FA445D"/>
    <w:rsid w:val="00FA4D2A"/>
    <w:rsid w:val="00FA54D3"/>
    <w:rsid w:val="00FA556A"/>
    <w:rsid w:val="00FA56FE"/>
    <w:rsid w:val="00FA5C1C"/>
    <w:rsid w:val="00FA63EA"/>
    <w:rsid w:val="00FA67CC"/>
    <w:rsid w:val="00FA6FEA"/>
    <w:rsid w:val="00FA75FE"/>
    <w:rsid w:val="00FA7961"/>
    <w:rsid w:val="00FA7BF0"/>
    <w:rsid w:val="00FB066F"/>
    <w:rsid w:val="00FB140E"/>
    <w:rsid w:val="00FB24F8"/>
    <w:rsid w:val="00FB27B1"/>
    <w:rsid w:val="00FB2A52"/>
    <w:rsid w:val="00FB35F5"/>
    <w:rsid w:val="00FB361B"/>
    <w:rsid w:val="00FB3C16"/>
    <w:rsid w:val="00FB424D"/>
    <w:rsid w:val="00FB44C8"/>
    <w:rsid w:val="00FB4722"/>
    <w:rsid w:val="00FB4A15"/>
    <w:rsid w:val="00FB4F25"/>
    <w:rsid w:val="00FB554A"/>
    <w:rsid w:val="00FB5E4B"/>
    <w:rsid w:val="00FB6357"/>
    <w:rsid w:val="00FB6A68"/>
    <w:rsid w:val="00FB6B64"/>
    <w:rsid w:val="00FB6BCE"/>
    <w:rsid w:val="00FB6FE4"/>
    <w:rsid w:val="00FB7D45"/>
    <w:rsid w:val="00FC016C"/>
    <w:rsid w:val="00FC05E1"/>
    <w:rsid w:val="00FC0CEB"/>
    <w:rsid w:val="00FC0D8C"/>
    <w:rsid w:val="00FC11FE"/>
    <w:rsid w:val="00FC1D8D"/>
    <w:rsid w:val="00FC225E"/>
    <w:rsid w:val="00FC248E"/>
    <w:rsid w:val="00FC2FCB"/>
    <w:rsid w:val="00FC38A1"/>
    <w:rsid w:val="00FC4208"/>
    <w:rsid w:val="00FC47DB"/>
    <w:rsid w:val="00FC480F"/>
    <w:rsid w:val="00FC5256"/>
    <w:rsid w:val="00FC6A2D"/>
    <w:rsid w:val="00FC6CB0"/>
    <w:rsid w:val="00FC6E9E"/>
    <w:rsid w:val="00FC7425"/>
    <w:rsid w:val="00FC74BB"/>
    <w:rsid w:val="00FC7F47"/>
    <w:rsid w:val="00FD02B0"/>
    <w:rsid w:val="00FD02E3"/>
    <w:rsid w:val="00FD0BDC"/>
    <w:rsid w:val="00FD0C77"/>
    <w:rsid w:val="00FD1267"/>
    <w:rsid w:val="00FD1335"/>
    <w:rsid w:val="00FD1AE6"/>
    <w:rsid w:val="00FD203C"/>
    <w:rsid w:val="00FD22ED"/>
    <w:rsid w:val="00FD238E"/>
    <w:rsid w:val="00FD266A"/>
    <w:rsid w:val="00FD296F"/>
    <w:rsid w:val="00FD2C7A"/>
    <w:rsid w:val="00FD2CAC"/>
    <w:rsid w:val="00FD2E31"/>
    <w:rsid w:val="00FD30F4"/>
    <w:rsid w:val="00FD31C1"/>
    <w:rsid w:val="00FD43C7"/>
    <w:rsid w:val="00FD5841"/>
    <w:rsid w:val="00FD5AAB"/>
    <w:rsid w:val="00FD5F63"/>
    <w:rsid w:val="00FD62C0"/>
    <w:rsid w:val="00FD63CE"/>
    <w:rsid w:val="00FD65E2"/>
    <w:rsid w:val="00FD6944"/>
    <w:rsid w:val="00FD69B6"/>
    <w:rsid w:val="00FD6C98"/>
    <w:rsid w:val="00FD6ECB"/>
    <w:rsid w:val="00FD7017"/>
    <w:rsid w:val="00FD71E7"/>
    <w:rsid w:val="00FD749C"/>
    <w:rsid w:val="00FD7A45"/>
    <w:rsid w:val="00FD7DA5"/>
    <w:rsid w:val="00FE021C"/>
    <w:rsid w:val="00FE0844"/>
    <w:rsid w:val="00FE0A15"/>
    <w:rsid w:val="00FE0D70"/>
    <w:rsid w:val="00FE0F34"/>
    <w:rsid w:val="00FE1B76"/>
    <w:rsid w:val="00FE1CD7"/>
    <w:rsid w:val="00FE1E91"/>
    <w:rsid w:val="00FE1EC3"/>
    <w:rsid w:val="00FE278D"/>
    <w:rsid w:val="00FE28AB"/>
    <w:rsid w:val="00FE33D3"/>
    <w:rsid w:val="00FE3451"/>
    <w:rsid w:val="00FE3570"/>
    <w:rsid w:val="00FE3AD0"/>
    <w:rsid w:val="00FE3B45"/>
    <w:rsid w:val="00FE3E1A"/>
    <w:rsid w:val="00FE4099"/>
    <w:rsid w:val="00FE445D"/>
    <w:rsid w:val="00FE4848"/>
    <w:rsid w:val="00FE517B"/>
    <w:rsid w:val="00FE536B"/>
    <w:rsid w:val="00FE53AF"/>
    <w:rsid w:val="00FE685D"/>
    <w:rsid w:val="00FE6C4D"/>
    <w:rsid w:val="00FE6D67"/>
    <w:rsid w:val="00FE7198"/>
    <w:rsid w:val="00FE7AE9"/>
    <w:rsid w:val="00FE7D46"/>
    <w:rsid w:val="00FF0348"/>
    <w:rsid w:val="00FF039E"/>
    <w:rsid w:val="00FF08DD"/>
    <w:rsid w:val="00FF0B9B"/>
    <w:rsid w:val="00FF0CCD"/>
    <w:rsid w:val="00FF1007"/>
    <w:rsid w:val="00FF142E"/>
    <w:rsid w:val="00FF1BD9"/>
    <w:rsid w:val="00FF2189"/>
    <w:rsid w:val="00FF2749"/>
    <w:rsid w:val="00FF2789"/>
    <w:rsid w:val="00FF28DA"/>
    <w:rsid w:val="00FF5360"/>
    <w:rsid w:val="00FF5503"/>
    <w:rsid w:val="00FF5949"/>
    <w:rsid w:val="00FF5F98"/>
    <w:rsid w:val="00FF6373"/>
    <w:rsid w:val="00FF65B0"/>
    <w:rsid w:val="00FF65B9"/>
    <w:rsid w:val="00FF65FC"/>
    <w:rsid w:val="00FF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DCFC3"/>
  <w15:docId w15:val="{E0A6BA0B-62BF-4558-BF37-473E6C99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3E6"/>
  </w:style>
  <w:style w:type="paragraph" w:styleId="Heading1">
    <w:name w:val="heading 1"/>
    <w:basedOn w:val="Normal"/>
    <w:next w:val="Normal"/>
    <w:link w:val="Heading1Char"/>
    <w:uiPriority w:val="9"/>
    <w:qFormat/>
    <w:rsid w:val="00103F3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A20"/>
    <w:rPr>
      <w:rFonts w:ascii="Tahoma" w:hAnsi="Tahoma" w:cs="Tahoma"/>
      <w:sz w:val="16"/>
      <w:szCs w:val="16"/>
    </w:rPr>
  </w:style>
  <w:style w:type="character" w:customStyle="1" w:styleId="BalloonTextChar">
    <w:name w:val="Balloon Text Char"/>
    <w:basedOn w:val="DefaultParagraphFont"/>
    <w:link w:val="BalloonText"/>
    <w:uiPriority w:val="99"/>
    <w:semiHidden/>
    <w:rsid w:val="00B90A20"/>
    <w:rPr>
      <w:rFonts w:ascii="Tahoma" w:hAnsi="Tahoma" w:cs="Tahoma"/>
      <w:sz w:val="16"/>
      <w:szCs w:val="16"/>
    </w:rPr>
  </w:style>
  <w:style w:type="paragraph" w:styleId="ListParagraph">
    <w:name w:val="List Paragraph"/>
    <w:basedOn w:val="Normal"/>
    <w:uiPriority w:val="34"/>
    <w:qFormat/>
    <w:rsid w:val="00BB417D"/>
    <w:pPr>
      <w:ind w:left="720"/>
      <w:contextualSpacing/>
    </w:pPr>
  </w:style>
  <w:style w:type="paragraph" w:styleId="PlainText">
    <w:name w:val="Plain Text"/>
    <w:basedOn w:val="Normal"/>
    <w:link w:val="PlainTextChar"/>
    <w:uiPriority w:val="99"/>
    <w:semiHidden/>
    <w:unhideWhenUsed/>
    <w:rsid w:val="00F95897"/>
    <w:pPr>
      <w:ind w:firstLine="0"/>
    </w:pPr>
    <w:rPr>
      <w:rFonts w:ascii="Calibri" w:hAnsi="Calibri"/>
      <w:color w:val="1F497D" w:themeColor="text2"/>
      <w:szCs w:val="21"/>
    </w:rPr>
  </w:style>
  <w:style w:type="character" w:customStyle="1" w:styleId="PlainTextChar">
    <w:name w:val="Plain Text Char"/>
    <w:basedOn w:val="DefaultParagraphFont"/>
    <w:link w:val="PlainText"/>
    <w:uiPriority w:val="99"/>
    <w:semiHidden/>
    <w:rsid w:val="00F95897"/>
    <w:rPr>
      <w:rFonts w:ascii="Calibri" w:hAnsi="Calibri"/>
      <w:color w:val="1F497D" w:themeColor="text2"/>
      <w:szCs w:val="21"/>
    </w:rPr>
  </w:style>
  <w:style w:type="paragraph" w:styleId="Header">
    <w:name w:val="header"/>
    <w:basedOn w:val="Normal"/>
    <w:link w:val="HeaderChar"/>
    <w:uiPriority w:val="99"/>
    <w:unhideWhenUsed/>
    <w:rsid w:val="00B30F42"/>
    <w:pPr>
      <w:tabs>
        <w:tab w:val="center" w:pos="4680"/>
        <w:tab w:val="right" w:pos="9360"/>
      </w:tabs>
    </w:pPr>
  </w:style>
  <w:style w:type="character" w:customStyle="1" w:styleId="HeaderChar">
    <w:name w:val="Header Char"/>
    <w:basedOn w:val="DefaultParagraphFont"/>
    <w:link w:val="Header"/>
    <w:uiPriority w:val="99"/>
    <w:rsid w:val="00B30F42"/>
  </w:style>
  <w:style w:type="paragraph" w:styleId="Footer">
    <w:name w:val="footer"/>
    <w:basedOn w:val="Normal"/>
    <w:link w:val="FooterChar"/>
    <w:uiPriority w:val="99"/>
    <w:unhideWhenUsed/>
    <w:rsid w:val="00B30F42"/>
    <w:pPr>
      <w:tabs>
        <w:tab w:val="center" w:pos="4680"/>
        <w:tab w:val="right" w:pos="9360"/>
      </w:tabs>
    </w:pPr>
  </w:style>
  <w:style w:type="character" w:customStyle="1" w:styleId="FooterChar">
    <w:name w:val="Footer Char"/>
    <w:basedOn w:val="DefaultParagraphFont"/>
    <w:link w:val="Footer"/>
    <w:uiPriority w:val="99"/>
    <w:rsid w:val="00B30F42"/>
  </w:style>
  <w:style w:type="paragraph" w:styleId="NormalWeb">
    <w:name w:val="Normal (Web)"/>
    <w:basedOn w:val="Normal"/>
    <w:uiPriority w:val="99"/>
    <w:semiHidden/>
    <w:unhideWhenUsed/>
    <w:rsid w:val="00647D25"/>
    <w:pPr>
      <w:spacing w:before="100" w:beforeAutospacing="1" w:after="100" w:afterAutospacing="1"/>
      <w:ind w:firstLine="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55C9B"/>
    <w:rPr>
      <w:sz w:val="16"/>
      <w:szCs w:val="16"/>
    </w:rPr>
  </w:style>
  <w:style w:type="paragraph" w:styleId="CommentText">
    <w:name w:val="annotation text"/>
    <w:basedOn w:val="Normal"/>
    <w:link w:val="CommentTextChar"/>
    <w:uiPriority w:val="99"/>
    <w:unhideWhenUsed/>
    <w:rsid w:val="00E55C9B"/>
    <w:rPr>
      <w:sz w:val="20"/>
      <w:szCs w:val="20"/>
    </w:rPr>
  </w:style>
  <w:style w:type="character" w:customStyle="1" w:styleId="CommentTextChar">
    <w:name w:val="Comment Text Char"/>
    <w:basedOn w:val="DefaultParagraphFont"/>
    <w:link w:val="CommentText"/>
    <w:uiPriority w:val="99"/>
    <w:rsid w:val="00E55C9B"/>
    <w:rPr>
      <w:sz w:val="20"/>
      <w:szCs w:val="20"/>
    </w:rPr>
  </w:style>
  <w:style w:type="paragraph" w:styleId="CommentSubject">
    <w:name w:val="annotation subject"/>
    <w:basedOn w:val="CommentText"/>
    <w:next w:val="CommentText"/>
    <w:link w:val="CommentSubjectChar"/>
    <w:uiPriority w:val="99"/>
    <w:semiHidden/>
    <w:unhideWhenUsed/>
    <w:rsid w:val="00E55C9B"/>
    <w:rPr>
      <w:b/>
      <w:bCs/>
    </w:rPr>
  </w:style>
  <w:style w:type="character" w:customStyle="1" w:styleId="CommentSubjectChar">
    <w:name w:val="Comment Subject Char"/>
    <w:basedOn w:val="CommentTextChar"/>
    <w:link w:val="CommentSubject"/>
    <w:uiPriority w:val="99"/>
    <w:semiHidden/>
    <w:rsid w:val="00E55C9B"/>
    <w:rPr>
      <w:b/>
      <w:bCs/>
      <w:sz w:val="20"/>
      <w:szCs w:val="20"/>
    </w:rPr>
  </w:style>
  <w:style w:type="character" w:styleId="Hyperlink">
    <w:name w:val="Hyperlink"/>
    <w:basedOn w:val="DefaultParagraphFont"/>
    <w:uiPriority w:val="99"/>
    <w:unhideWhenUsed/>
    <w:rsid w:val="00234D79"/>
    <w:rPr>
      <w:color w:val="0000FF" w:themeColor="hyperlink"/>
      <w:u w:val="single"/>
    </w:rPr>
  </w:style>
  <w:style w:type="character" w:styleId="UnresolvedMention">
    <w:name w:val="Unresolved Mention"/>
    <w:basedOn w:val="DefaultParagraphFont"/>
    <w:uiPriority w:val="99"/>
    <w:semiHidden/>
    <w:unhideWhenUsed/>
    <w:rsid w:val="00234D79"/>
    <w:rPr>
      <w:color w:val="605E5C"/>
      <w:shd w:val="clear" w:color="auto" w:fill="E1DFDD"/>
    </w:rPr>
  </w:style>
  <w:style w:type="paragraph" w:styleId="NoSpacing">
    <w:name w:val="No Spacing"/>
    <w:uiPriority w:val="1"/>
    <w:qFormat/>
    <w:rsid w:val="007C11D1"/>
  </w:style>
  <w:style w:type="paragraph" w:styleId="Revision">
    <w:name w:val="Revision"/>
    <w:hidden/>
    <w:uiPriority w:val="99"/>
    <w:semiHidden/>
    <w:rsid w:val="00D95A77"/>
    <w:pPr>
      <w:ind w:firstLine="0"/>
    </w:pPr>
  </w:style>
  <w:style w:type="paragraph" w:styleId="ListBullet">
    <w:name w:val="List Bullet"/>
    <w:basedOn w:val="Normal"/>
    <w:uiPriority w:val="99"/>
    <w:unhideWhenUsed/>
    <w:rsid w:val="00A17FB2"/>
    <w:pPr>
      <w:numPr>
        <w:numId w:val="4"/>
      </w:numPr>
      <w:contextualSpacing/>
    </w:pPr>
  </w:style>
  <w:style w:type="character" w:customStyle="1" w:styleId="Heading1Char">
    <w:name w:val="Heading 1 Char"/>
    <w:basedOn w:val="DefaultParagraphFont"/>
    <w:link w:val="Heading1"/>
    <w:uiPriority w:val="9"/>
    <w:rsid w:val="00103F3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899">
      <w:bodyDiv w:val="1"/>
      <w:marLeft w:val="0"/>
      <w:marRight w:val="0"/>
      <w:marTop w:val="0"/>
      <w:marBottom w:val="0"/>
      <w:divBdr>
        <w:top w:val="none" w:sz="0" w:space="0" w:color="auto"/>
        <w:left w:val="none" w:sz="0" w:space="0" w:color="auto"/>
        <w:bottom w:val="none" w:sz="0" w:space="0" w:color="auto"/>
        <w:right w:val="none" w:sz="0" w:space="0" w:color="auto"/>
      </w:divBdr>
    </w:div>
    <w:div w:id="75447885">
      <w:bodyDiv w:val="1"/>
      <w:marLeft w:val="0"/>
      <w:marRight w:val="0"/>
      <w:marTop w:val="0"/>
      <w:marBottom w:val="0"/>
      <w:divBdr>
        <w:top w:val="none" w:sz="0" w:space="0" w:color="auto"/>
        <w:left w:val="none" w:sz="0" w:space="0" w:color="auto"/>
        <w:bottom w:val="none" w:sz="0" w:space="0" w:color="auto"/>
        <w:right w:val="none" w:sz="0" w:space="0" w:color="auto"/>
      </w:divBdr>
    </w:div>
    <w:div w:id="151651761">
      <w:bodyDiv w:val="1"/>
      <w:marLeft w:val="0"/>
      <w:marRight w:val="0"/>
      <w:marTop w:val="0"/>
      <w:marBottom w:val="0"/>
      <w:divBdr>
        <w:top w:val="none" w:sz="0" w:space="0" w:color="auto"/>
        <w:left w:val="none" w:sz="0" w:space="0" w:color="auto"/>
        <w:bottom w:val="none" w:sz="0" w:space="0" w:color="auto"/>
        <w:right w:val="none" w:sz="0" w:space="0" w:color="auto"/>
      </w:divBdr>
    </w:div>
    <w:div w:id="487019061">
      <w:bodyDiv w:val="1"/>
      <w:marLeft w:val="0"/>
      <w:marRight w:val="0"/>
      <w:marTop w:val="0"/>
      <w:marBottom w:val="0"/>
      <w:divBdr>
        <w:top w:val="none" w:sz="0" w:space="0" w:color="auto"/>
        <w:left w:val="none" w:sz="0" w:space="0" w:color="auto"/>
        <w:bottom w:val="none" w:sz="0" w:space="0" w:color="auto"/>
        <w:right w:val="none" w:sz="0" w:space="0" w:color="auto"/>
      </w:divBdr>
    </w:div>
    <w:div w:id="1236015909">
      <w:bodyDiv w:val="1"/>
      <w:marLeft w:val="0"/>
      <w:marRight w:val="0"/>
      <w:marTop w:val="0"/>
      <w:marBottom w:val="0"/>
      <w:divBdr>
        <w:top w:val="none" w:sz="0" w:space="0" w:color="auto"/>
        <w:left w:val="none" w:sz="0" w:space="0" w:color="auto"/>
        <w:bottom w:val="none" w:sz="0" w:space="0" w:color="auto"/>
        <w:right w:val="none" w:sz="0" w:space="0" w:color="auto"/>
      </w:divBdr>
    </w:div>
    <w:div w:id="2086875001">
      <w:bodyDiv w:val="1"/>
      <w:marLeft w:val="0"/>
      <w:marRight w:val="0"/>
      <w:marTop w:val="0"/>
      <w:marBottom w:val="0"/>
      <w:divBdr>
        <w:top w:val="none" w:sz="0" w:space="0" w:color="auto"/>
        <w:left w:val="none" w:sz="0" w:space="0" w:color="auto"/>
        <w:bottom w:val="none" w:sz="0" w:space="0" w:color="auto"/>
        <w:right w:val="none" w:sz="0" w:space="0" w:color="auto"/>
      </w:divBdr>
    </w:div>
    <w:div w:id="21021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7A83667A19B4BA4522F830AFC8F26" ma:contentTypeVersion="13" ma:contentTypeDescription="Create a new document." ma:contentTypeScope="" ma:versionID="5e1f52b3e099377c8c9b18cbccf5cf65">
  <xsd:schema xmlns:xsd="http://www.w3.org/2001/XMLSchema" xmlns:xs="http://www.w3.org/2001/XMLSchema" xmlns:p="http://schemas.microsoft.com/office/2006/metadata/properties" xmlns:ns3="b32a014e-9f55-4fdf-bd52-7b936c679d85" xmlns:ns4="34013238-e705-4a64-bb6b-e275b2a93e57" targetNamespace="http://schemas.microsoft.com/office/2006/metadata/properties" ma:root="true" ma:fieldsID="62d5efe75542e1949d05db8be9cb4520" ns3:_="" ns4:_="">
    <xsd:import namespace="b32a014e-9f55-4fdf-bd52-7b936c679d85"/>
    <xsd:import namespace="34013238-e705-4a64-bb6b-e275b2a93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a014e-9f55-4fdf-bd52-7b936c679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013238-e705-4a64-bb6b-e275b2a93e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91F33-137D-4FB5-BD93-FA5D48F7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a014e-9f55-4fdf-bd52-7b936c679d85"/>
    <ds:schemaRef ds:uri="34013238-e705-4a64-bb6b-e275b2a93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50481-1153-4564-9510-DA3BC33FE8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A3583-CBFA-481F-B10C-F30AFC2C468F}">
  <ds:schemaRefs>
    <ds:schemaRef ds:uri="http://schemas.openxmlformats.org/officeDocument/2006/bibliography"/>
  </ds:schemaRefs>
</ds:datastoreItem>
</file>

<file path=customXml/itemProps4.xml><?xml version="1.0" encoding="utf-8"?>
<ds:datastoreItem xmlns:ds="http://schemas.openxmlformats.org/officeDocument/2006/customXml" ds:itemID="{22094627-5883-4F0C-A57C-A1CCE25DD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Lacrosse</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npatrick</dc:creator>
  <cp:lastModifiedBy>Patrick, Nancy</cp:lastModifiedBy>
  <cp:revision>6</cp:revision>
  <cp:lastPrinted>2021-08-11T21:20:00Z</cp:lastPrinted>
  <dcterms:created xsi:type="dcterms:W3CDTF">2025-01-20T12:39:00Z</dcterms:created>
  <dcterms:modified xsi:type="dcterms:W3CDTF">2025-01-20T12:44:00Z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0x0101001F77A83667A19B4BA4522F830AFC8F26</vt:lpwstr>
  </property>
</Properties>
</file>